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E83" w:rsidRDefault="00A65293">
      <w:pPr>
        <w:pStyle w:val="ac"/>
        <w:tabs>
          <w:tab w:val="left" w:pos="7755"/>
          <w:tab w:val="right" w:pos="9354"/>
        </w:tabs>
        <w:jc w:val="left"/>
      </w:pPr>
      <w:r>
        <w:rPr>
          <w:noProof/>
        </w:rPr>
        <w:pict>
          <v:group id="_x0000_s1894" style="position:absolute;margin-left:224.1pt;margin-top:-21.25pt;width:62.25pt;height:108pt;z-index:251659264" coordorigin="1540,-298" coordsize="1096,1901">
            <o:lock v:ext="edit" aspectratio="t"/>
            <v:group id="_x0000_s1895" style="position:absolute;left:1540;top:-298;width:1096;height:1901" coordorigin="1540,-298" coordsize="1096,1901">
              <o:lock v:ext="edit" aspectratio="t"/>
              <v:rect id="_x0000_s1896" style="position:absolute;left:1852;top:-159;width:28;height:70" filled="f" stroked="f">
                <o:lock v:ext="edit" aspectratio="t"/>
                <v:textbox style="mso-next-textbox:#_x0000_s1896" inset="0,0,0,0">
                  <w:txbxContent>
                    <w:p w:rsidR="00823193" w:rsidRDefault="00823193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897" style="position:absolute;left:1663;top:-298;width:28;height:70" filled="f" stroked="f">
                <o:lock v:ext="edit" aspectratio="t"/>
                <v:textbox style="mso-next-textbox:#_x0000_s1897" inset="0,0,0,0">
                  <w:txbxContent>
                    <w:p w:rsidR="00823193" w:rsidRDefault="00823193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898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9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900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901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902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903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904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905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6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7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8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9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10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11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12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13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14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15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6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7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8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9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20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21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22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23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24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25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6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7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8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9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30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31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32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33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34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35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6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7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8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9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40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41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42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43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44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45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6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7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8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9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50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51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52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53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54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55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6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7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8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9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60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61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62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63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64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65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6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7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8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9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70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71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72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73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74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75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6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7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8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9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80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81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82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83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84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85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6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7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8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9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90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91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92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93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94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95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6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7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8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9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2000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2001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2002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2003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2004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2005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6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7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8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9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10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11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12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13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14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15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6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7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8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9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20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21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22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23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24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25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6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7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8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9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30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31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32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33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34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35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6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7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8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9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40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41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42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43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44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45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6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7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8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9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50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51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52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53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54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55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6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7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8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9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60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61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62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63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64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65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6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7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8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9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70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71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72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73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74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75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6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7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8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9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80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81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82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83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84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85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6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7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8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9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90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91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92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93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94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95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6" style="position:absolute;left:1680;top:319;width:828;height:952" coordorigin="1680,319" coordsize="828,952">
              <o:lock v:ext="edit" aspectratio="t"/>
              <v:shape id="_x0000_s2097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8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9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100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101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102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103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104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105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6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7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8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9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10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11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12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13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14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15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6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7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8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9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20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21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22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23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24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25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6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7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8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9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30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31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32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33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34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35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6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7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8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9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40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41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42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43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44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45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6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7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8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9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50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51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52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53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54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55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6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7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8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9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60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61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62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63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64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65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6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7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8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9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70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71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72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73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74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75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6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7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8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9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80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81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82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83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84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85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6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7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8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9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90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91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92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93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94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95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6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7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8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9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200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201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202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203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204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205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6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7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8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9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10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11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12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13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14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15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6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7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8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9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20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21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22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23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24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25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6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7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8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9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30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31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32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33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34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35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6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7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8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9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40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41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42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43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44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45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6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7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8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9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50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51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52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53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54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55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6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7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8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9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60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61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62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63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64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65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6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7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8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9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70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71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72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73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74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75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6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7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8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9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80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81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82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83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84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85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6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7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8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9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90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91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92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93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94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95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6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7" style="position:absolute;left:1932;top:1265;width:224;height:142" coordorigin="1932,1265" coordsize="224,142">
              <o:lock v:ext="edit" aspectratio="t"/>
              <v:shape id="_x0000_s2298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9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300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301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302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303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304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305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6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7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8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9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10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11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12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13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14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15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6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7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8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9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20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21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22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23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24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25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6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7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8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9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30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31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32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33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34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35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6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7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8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9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40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41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42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43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44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45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6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7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8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9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50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51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52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53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54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55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6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7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8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9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60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61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62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63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64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65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6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7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8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9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70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71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72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73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74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75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6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7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8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9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80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81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82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83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84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85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6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7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8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9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90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91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92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93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94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95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6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7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8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9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400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401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402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403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404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405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6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7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8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9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10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11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12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13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14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15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6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7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8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9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20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21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22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23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24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25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6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7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8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9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30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31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32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33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34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35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6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7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8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9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40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41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42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43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44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45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6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7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8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9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50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51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52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53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54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55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6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7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8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9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60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61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62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63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64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65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6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7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8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9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70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71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72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73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74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75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6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7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8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9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80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81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82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83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84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85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6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7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8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9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90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91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92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93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94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95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6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7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8" style="position:absolute;left:1822;top:916;width:540;height:501" coordorigin="1822,916" coordsize="540,501">
              <o:lock v:ext="edit" aspectratio="t"/>
              <v:shape id="_x0000_s2499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500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501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502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503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504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505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6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7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8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9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10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11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12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13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14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15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6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7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8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9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20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21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22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23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24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25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6" style="position:absolute;left:2180;top:1416;width:1;height:1" fillcolor="#dfba4d" stroked="f">
                <o:lock v:ext="edit" aspectratio="t"/>
              </v:rect>
              <v:shape id="_x0000_s2527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8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9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30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31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32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33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34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35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6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7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8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9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40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41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42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43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44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45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6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7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8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9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50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51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52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53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54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55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6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7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8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9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60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61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62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63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64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65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6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7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8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9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70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71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72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73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74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75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6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7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8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9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80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81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82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83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84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85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6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7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8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9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90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91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92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93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94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95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6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7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8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9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600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601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602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603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604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605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6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7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8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9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10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11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12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13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14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15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6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7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8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9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20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21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22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23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24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25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6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7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8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9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30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31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32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33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34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35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6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7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8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9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40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41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42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43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44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45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6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7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8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9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50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51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52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53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54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55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6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7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8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9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60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61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62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63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64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65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6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7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8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9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70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71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72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73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74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75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6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7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8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9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80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81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82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83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84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85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6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7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8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9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90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91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92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93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94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95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6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7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8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9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700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701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702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703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704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705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6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7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8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9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10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11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12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13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14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15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6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7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8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9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20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21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22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23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24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25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6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7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8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9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30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31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32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33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34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35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6" style="position:absolute;left:2243;top:1377;width:25;height:17" coordsize="52,34" path="m,34l41,,52,8,20,34,,34xe" stroked="f">
              <v:path arrowok="t"/>
              <o:lock v:ext="edit" aspectratio="t"/>
            </v:shape>
            <v:shape id="_x0000_s2737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8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9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40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41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42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43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44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45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6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7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8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9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50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51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52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53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54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pict>
          <v:group id="shape_0" o:spid="_x0000_s1888" style="position:absolute;margin-left:643.7pt;margin-top:11.9pt;width:13.5pt;height:108pt;z-index:251657216" coordorigin="12874,238" coordsize="270,2160">
            <v:group id="_x0000_s1891" style="position:absolute;left:12874;top:238;width:55;height:367" coordorigin="12874,238" coordsize="270,2160">
              <v:rect id="_x0000_s1893" style="position:absolute;left:12922;top:373;width:6;height:231" filled="f" stroked="f" strokecolor="#3465a4">
                <v:fill o:detectmouseclick="t"/>
                <v:stroke joinstyle="round"/>
              </v:rect>
              <v:rect id="_x0000_s1892" style="position:absolute;left:12874;top:238;width:6;height:231" filled="f" stroked="f" strokecolor="#3465a4">
                <v:fill o:detectmouseclick="t"/>
                <v:stroke joinstyle="round"/>
              </v:rect>
            </v:group>
            <v:group id="_x0000_s1889" style="position:absolute;left:13143;top:2397;width:1;height:1" coordorigin="12874,238" coordsize="270,2160">
              <v:rect id="Rectangle 1" o:spid="_x0000_s1890" style="position:absolute;left:13143;top:2397;width:0;height:0" fillcolor="#dfba4d" stroked="f" strokecolor="#3465a4">
                <v:fill color2="#2045b2" o:detectmouseclick="t"/>
                <v:stroke joinstyle="round"/>
              </v:rect>
            </v:group>
          </v:group>
        </w:pict>
      </w:r>
      <w:r>
        <w:rPr>
          <w:noProof/>
        </w:rPr>
        <w:pict>
          <v:shapetype id="shapetype_202" o:spid="_x0000_m2755" coordsize="21600,21600" o:spt="202" path="m,l,21600r21600,l21600,xe">
            <v:stroke joinstyle="miter"/>
            <v:path gradientshapeok="t" o:connecttype="rect"/>
          </v:shapetype>
        </w:pict>
      </w:r>
      <w:r>
        <w:pict>
          <v:group id="_x0000_s1026" alt="Фигура1" style="position:absolute;margin-left:210pt;margin-top:-32.8pt;width:62.2pt;height:107.9pt;z-index:251658240" coordorigin="4200,-656" coordsize="1244,2158">
            <v:group id="_x0000_s1686" style="position:absolute;left:4200;top:-656;width:1244;height:2158" coordorigin="4200,-656" coordsize="1244,2158">
              <v:shape id="_x0000_s1886" type="#shapetype_202" style="position:absolute;left:4555;top:-499;width:31;height:276" o:spt="202" path="m,l,21600r21600,l21600,xe" filled="f" stroked="f" strokecolor="#3465a4">
                <v:fill o:detectmouseclick="t"/>
                <v:stroke joinstyle="round" endcap="flat"/>
                <v:path gradientshapeok="t" o:connecttype="rect"/>
              </v:shape>
              <v:shape id="_x0000_s1885" type="#shapetype_202" style="position:absolute;left:4340;top:-656;width:32;height:276" o:spt="202" path="m,l,21600r21600,l21600,xe" filled="f" stroked="f" strokecolor="#3465a4">
                <v:fill o:detectmouseclick="t"/>
                <v:stroke joinstyle="round" endcap="flat"/>
                <v:path gradientshapeok="t" o:connecttype="rect"/>
              </v:shape>
              <v:shape id="_x0000_s1884" style="position:absolute;left:4200;top:-176;width:1244;height:1678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883" style="position:absolute;left:4200;top:-176;width:1244;height:1678" coordsize="21600,21600" o:spt="100" adj="0,,0" path="" filled="f" strokecolor="#1f1a17" strokeweight=".04mm">
                <v:fill o:detectmouseclick="t"/>
                <v:stroke joinstyle="round"/>
                <v:formulas/>
                <v:path o:connecttype="segments"/>
              </v:shape>
              <v:shape id="_x0000_s1882" style="position:absolute;left:4264;top:-112;width:560;height:1509" coordsize="21600,21600" o:spt="100" adj="0,,0" path="" fillcolor="#4471af" stroked="f" strokecolor="#3465a4">
                <v:fill color2="#bb8e50" o:detectmouseclick="t"/>
                <v:stroke joinstyle="round"/>
                <v:formulas/>
                <v:path o:connecttype="segments"/>
              </v:shape>
              <v:shape id="_x0000_s1881" style="position:absolute;left:4825;top:-112;width:557;height:1509" coordsize="21600,21600" o:spt="100" adj="0,,0" path="" fillcolor="#009240" stroked="f" strokecolor="#3465a4">
                <v:fill color2="#ff6dbf" o:detectmouseclick="t"/>
                <v:stroke joinstyle="round"/>
                <v:formulas/>
                <v:path o:connecttype="segments"/>
              </v:shape>
              <v:shape id="_x0000_s1880" style="position:absolute;left:5118;top:43;width:1;height:5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9" style="position:absolute;left:5118;top:44;width:2;height:7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878" style="position:absolute;left:5117;top:48;width:4;height: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7" style="position:absolute;left:5117;top:49;width:6;height:10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876" style="position:absolute;left:5115;top:53;width:8;height:13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875" style="position:absolute;left:5114;top:56;width:10;height:14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874" style="position:absolute;left:5111;top:59;width:13;height:15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873" style="position:absolute;left:5110;top:61;width:15;height:17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872" style="position:absolute;left:5109;top:64;width:17;height:19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871" style="position:absolute;left:5109;top:66;width:17;height:21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870" style="position:absolute;left:5107;top:70;width:21;height:2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869" style="position:absolute;left:5106;top:73;width:22;height:24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868" style="position:absolute;left:5105;top:74;width:25;height:26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867" style="position:absolute;left:5102;top:78;width:27;height:27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866" style="position:absolute;left:5101;top:81;width:31;height:30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865" style="position:absolute;left:5101;top:84;width:32;height:30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864" style="position:absolute;left:5098;top:87;width:34;height:33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863" style="position:absolute;left:5097;top:89;width:36;height:35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862" style="position:absolute;left:5094;top:91;width:40;height:3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861" style="position:absolute;left:5092;top:95;width:43;height:40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860" style="position:absolute;left:5092;top:98;width:44;height:41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859" style="position:absolute;left:5090;top:100;width:47;height:43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858" style="position:absolute;left:5088;top:102;width:49;height:47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857" style="position:absolute;left:5085;top:106;width:52;height:48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856" style="position:absolute;left:5084;top:108;width:56;height:51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855" style="position:absolute;left:5084;top:112;width:58;height:52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854" style="position:absolute;left:5079;top:114;width:61;height:55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853" style="position:absolute;left:5076;top:116;width:66;height:59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852" style="position:absolute;left:5075;top:119;width:69;height:60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851" style="position:absolute;left:5073;top:121;width:72;height:64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850" style="position:absolute;left:5071;top:125;width:75;height:65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849" style="position:absolute;left:5067;top:125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848" style="position:absolute;left:5064;top:129;width:82;height:72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847" style="position:absolute;left:5062;top:133;width:84;height:74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846" style="position:absolute;left:5059;top:133;width:89;height:78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5" style="position:absolute;left:5056;top:138;width:93;height:81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4" style="position:absolute;left:5054;top:141;width:97;height:83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843" style="position:absolute;left:5050;top:142;width:101;height:87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842" style="position:absolute;left:5047;top:146;width:106;height:90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841" style="position:absolute;left:5045;top:148;width:109;height:93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40" style="position:absolute;left:5041;top:150;width:112;height:9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39" style="position:absolute;left:5038;top:153;width:117;height:101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838" style="position:absolute;left:5037;top:155;width:119;height:102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837" style="position:absolute;left:5037;top:159;width:120;height:99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836" style="position:absolute;left:5038;top:159;width:120;height:97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835" style="position:absolute;left:5045;top:163;width:114;height:92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834" style="position:absolute;left:5050;top:166;width:110;height:87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833" style="position:absolute;left:5056;top:169;width:106;height:82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832" style="position:absolute;left:5062;top:170;width:100;height:81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831" style="position:absolute;left:5067;top:174;width:95;height:76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830" style="position:absolute;left:5073;top:176;width:91;height:73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829" style="position:absolute;left:5077;top:178;width:87;height:77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828" style="position:absolute;left:5075;top:182;width:92;height:78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827" style="position:absolute;left:5073;top:184;width:95;height:8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826" style="position:absolute;left:5071;top:187;width:99;height:84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825" style="position:absolute;left:5067;top:188;width:103;height:89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824" style="position:absolute;left:5067;top:192;width:107;height:91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823" style="position:absolute;left:5062;top:193;width:109;height:94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822" style="position:absolute;left:5059;top:197;width:114;height:98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821" style="position:absolute;left:5058;top:199;width:117;height:101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820" style="position:absolute;left:5055;top:201;width:121;height:104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819" style="position:absolute;left:5051;top:204;width:126;height:107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818" style="position:absolute;left:5050;top:205;width:131;height:111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817" style="position:absolute;left:5045;top:209;width:134;height:114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816" style="position:absolute;left:5041;top:210;width:140;height:118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815" style="position:absolute;left:5038;top:214;width:143;height:120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814" style="position:absolute;left:5035;top:216;width:148;height:125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813" style="position:absolute;left:5033;top:218;width:153;height:13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812" style="position:absolute;left:5029;top:221;width:158;height:133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811" style="position:absolute;left:5024;top:224;width:163;height:137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810" style="position:absolute;left:5020;top:226;width:169;height:141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809" style="position:absolute;left:5016;top:228;width:174;height:146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808" style="position:absolute;left:5012;top:231;width:179;height:152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807" style="position:absolute;left:5007;top:233;width:184;height:156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806" style="position:absolute;left:5003;top:235;width:190;height:161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805" style="position:absolute;left:4999;top:237;width:197;height:16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804" style="position:absolute;left:4992;top:239;width:204;height:170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803" style="position:absolute;left:4988;top:242;width:209;height:176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802" style="position:absolute;left:4982;top:244;width:217;height:18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801" style="position:absolute;left:4982;top:248;width:217;height:178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800" style="position:absolute;left:4982;top:250;width:218;height:175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799" style="position:absolute;left:4988;top:251;width:215;height:173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798" style="position:absolute;left:4992;top:254;width:212;height:170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797" style="position:absolute;left:4999;top:256;width:205;height:16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6" style="position:absolute;left:5004;top:284;width:172;height:138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5" style="position:absolute;left:5009;top:286;width:169;height:1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4" style="position:absolute;left:5016;top:289;width:165;height:132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3" style="position:absolute;left:5018;top:290;width:162;height:129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2" style="position:absolute;left:5024;top:293;width:157;height:12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1" style="position:absolute;left:5029;top:294;width:152;height:123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0" style="position:absolute;left:5034;top:298;width:149;height:120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89" style="position:absolute;left:5039;top:301;width:145;height:11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8" style="position:absolute;left:5043;top:303;width:142;height:11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7" style="position:absolute;left:5050;top:305;width:138;height:11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6" style="position:absolute;left:5050;top:307;width:138;height:117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5" style="position:absolute;left:5047;top:311;width:143;height:120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4" style="position:absolute;left:5045;top:313;width:145;height:123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3" style="position:absolute;left:5041;top:315;width:150;height:127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2" style="position:absolute;left:5038;top:316;width:156;height:131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1" style="position:absolute;left:5035;top:320;width:159;height:1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0" style="position:absolute;left:5033;top:323;width:164;height:13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9" style="position:absolute;left:5029;top:324;width:169;height:142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8" style="position:absolute;left:5026;top:328;width:173;height:14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7" style="position:absolute;left:5024;top:330;width:176;height:14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6" style="position:absolute;left:5020;top:332;width:181;height:15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5" style="position:absolute;left:5016;top:332;width:187;height:156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4" style="position:absolute;left:5013;top:337;width:191;height:15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3" style="position:absolute;left:5009;top:339;width:196;height:16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2" style="position:absolute;left:5007;top:341;width:200;height:16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1" style="position:absolute;left:5003;top:343;width:206;height:17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0" style="position:absolute;left:5000;top:345;width:208;height:17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69" style="position:absolute;left:4996;top:349;width:214;height:179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768" style="position:absolute;left:4992;top:349;width:220;height:183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767" style="position:absolute;left:4990;top:352;width:224;height:188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766" style="position:absolute;left:4984;top:355;width:230;height:191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765" style="position:absolute;left:4982;top:358;width:234;height:196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764" style="position:absolute;left:4978;top:358;width:240;height:200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763" style="position:absolute;left:4973;top:362;width:244;height:205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762" style="position:absolute;left:4969;top:365;width:250;height:208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761" style="position:absolute;left:4965;top:366;width:256;height:213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760" style="position:absolute;left:4961;top:366;width:261;height:217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759" style="position:absolute;left:4957;top:371;width:267;height:222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758" style="position:absolute;left:4953;top:374;width:272;height:226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757" style="position:absolute;left:4949;top:375;width:277;height:230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756" style="position:absolute;left:4945;top:377;width:282;height:235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755" style="position:absolute;left:4945;top:379;width:283;height:233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754" style="position:absolute;left:4945;top:383;width:285;height:230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753" style="position:absolute;left:4950;top:385;width:282;height:225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752" style="position:absolute;left:4957;top:386;width:278;height:224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751" style="position:absolute;left:4961;top:389;width:274;height:221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750" style="position:absolute;left:4966;top:392;width:271;height:21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749" style="position:absolute;left:4971;top:394;width:266;height:215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748" style="position:absolute;left:4978;top:396;width:263;height:213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747" style="position:absolute;left:4982;top:398;width:260;height:210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746" style="position:absolute;left:4986;top:400;width:257;height:206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745" style="position:absolute;left:4991;top:403;width:254;height:204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744" style="position:absolute;left:4996;top:404;width:249;height:201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743" style="position:absolute;left:5000;top:407;width:247;height:199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742" style="position:absolute;left:5005;top:409;width:243;height:19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741" style="position:absolute;left:5009;top:413;width:241;height:192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740" style="position:absolute;left:5016;top:413;width:237;height:190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739" style="position:absolute;left:5018;top:416;width:234;height:188" coordsize="21600,21600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738" style="position:absolute;left:5024;top:417;width:230;height:186" coordsize="21600,21600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737" style="position:absolute;left:5029;top:420;width:227;height:182" coordsize="21600,21600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736" style="position:absolute;left:5033;top:423;width:224;height:179" coordsize="21600,21600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735" style="position:absolute;left:5038;top:425;width:220;height:178" coordsize="21600,21600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734" style="position:absolute;left:5042;top:462;width:174;height:139" coordsize="21600,21600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733" style="position:absolute;left:5045;top:466;width:172;height:136" coordsize="21600,21600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732" style="position:absolute;left:5051;top:467;width:166;height:134" coordsize="21600,21600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731" style="position:absolute;left:5055;top:468;width:165;height:132" coordsize="21600,21600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730" style="position:absolute;left:5060;top:472;width:161;height:128" coordsize="21600,21600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729" style="position:absolute;left:5064;top:475;width:158;height:126" coordsize="21600,21600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728" style="position:absolute;left:5068;top:476;width:155;height:124" coordsize="21600,21600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727" style="position:absolute;left:5073;top:479;width:152;height:121" coordsize="21600,21600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726" style="position:absolute;left:5077;top:481;width:149;height:119" coordsize="21600,21600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725" style="position:absolute;left:5084;top:485;width:144;height:116" coordsize="21600,21600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724" style="position:absolute;left:5088;top:485;width:141;height:115" coordsize="21600,21600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723" style="position:absolute;left:5092;top:489;width:137;height:112" coordsize="21600,21600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722" style="position:absolute;left:5094;top:492;width:136;height:108" coordsize="21600,21600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721" style="position:absolute;left:5101;top:493;width:133;height:106" coordsize="21600,21600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720" style="position:absolute;left:5102;top:496;width:131;height:103" coordsize="21600,21600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719" style="position:absolute;left:5109;top:498;width:126;height:101" coordsize="21600,21600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718" style="position:absolute;left:5111;top:501;width:124;height:99" coordsize="21600,21600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717" style="position:absolute;left:5117;top:502;width:120;height:97" coordsize="21600,21600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716" style="position:absolute;left:5119;top:506;width:118;height:95" coordsize="21600,21600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715" style="position:absolute;left:5124;top:508;width:116;height:93" coordsize="21600,21600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714" style="position:absolute;left:5127;top:510;width:114;height:90" coordsize="21600,21600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713" style="position:absolute;left:5132;top:510;width:110;height:89" coordsize="21600,21600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712" style="position:absolute;left:5136;top:515;width:107;height:86" coordsize="21600,21600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711" style="position:absolute;left:5140;top:518;width:104;height:83" coordsize="21600,21600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710" style="position:absolute;left:5144;top:519;width:101;height:81" coordsize="21600,21600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709" style="position:absolute;left:5148;top:521;width:99;height:80" coordsize="21600,21600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708" style="position:absolute;left:5152;top:525;width:97;height:76" coordsize="21600,21600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707" style="position:absolute;left:5156;top:527;width:94;height:74" coordsize="21600,21600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706" style="position:absolute;left:5160;top:527;width:91;height:72" coordsize="21600,21600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705" style="position:absolute;left:5164;top:532;width:89;height:69" coordsize="21600,21600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704" style="position:absolute;left:5168;top:534;width:85;height:67" coordsize="21600,21600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703" style="position:absolute;left:5173;top:536;width:82;height:65" coordsize="21600,21600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702" style="position:absolute;left:5177;top:540;width:80;height:61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701" style="position:absolute;left:5181;top:540;width:77;height:61" coordsize="21600,21600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700" style="position:absolute;left:5185;top:543;width:75;height:59" coordsize="21600,21600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699" style="position:absolute;left:5189;top:546;width:72;height:56" coordsize="21600,21600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698" style="position:absolute;left:5194;top:548;width:70;height:53" coordsize="21600,21600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697" style="position:absolute;left:5195;top:550;width:67;height:52" coordsize="21600,21600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696" style="position:absolute;left:5200;top:552;width:64;height:51" coordsize="21600,21600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695" style="position:absolute;left:5203;top:555;width:62;height:48" coordsize="21600,21600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694" style="position:absolute;left:5208;top:557;width:59;height:45" coordsize="21600,21600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693" style="position:absolute;left:5211;top:559;width:57;height:45" coordsize="21600,21600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692" style="position:absolute;left:5216;top:563;width:55;height:42" coordsize="21600,21600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691" style="position:absolute;left:5219;top:565;width:53;height:40" coordsize="21600,21600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690" style="position:absolute;left:5223;top:565;width:50;height:39" coordsize="21600,21600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689" style="position:absolute;left:5228;top:568;width:47;height:38" coordsize="21600,21600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688" style="position:absolute;left:5232;top:572;width:44;height:34" coordsize="21600,21600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687" style="position:absolute;left:5234;top:574;width:43;height:33" coordsize="21600,21600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</v:group>
            <v:group id="_x0000_s1485" style="position:absolute;left:4358;top:43;width:942;height:1080" coordorigin="4200,-656" coordsize="1244,2158">
              <v:shape id="_x0000_s1685" style="position:absolute;left:5238;top:576;width:41;height:31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684" style="position:absolute;left:5242;top:577;width:38;height:30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683" style="position:absolute;left:5246;top:580;width:35;height:27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682" style="position:absolute;left:5249;top:582;width:33;height:25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681" style="position:absolute;left:5254;top:585;width:31;height:23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680" style="position:absolute;left:5257;top:586;width:28;height:23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679" style="position:absolute;left:5261;top:589;width:25;height:19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shape id="_x0000_s1678" style="position:absolute;left:5266;top:591;width:25;height:18" coordorigin="4200,-656" coordsize="1244,2158" o:spt="100" adj="0,,0" path="" fillcolor="#dfba4d" stroked="f" strokecolor="#3465a4">
                <v:fill color2="#2045b2" o:detectmouseclick="t"/>
                <v:stroke joinstyle="round"/>
                <v:formulas/>
                <v:path o:connecttype="segments"/>
              </v:shape>
              <v:shape id="_x0000_s1677" style="position:absolute;left:5268;top:593;width:22;height:17" coordorigin="4200,-656" coordsize="1244,2158" o:spt="100" adj="0,,0" path="" fillcolor="#ddb442" stroked="f" strokecolor="#3465a4">
                <v:fill color2="#224bbd" o:detectmouseclick="t"/>
                <v:stroke joinstyle="round"/>
                <v:formulas/>
                <v:path o:connecttype="segments"/>
              </v:shape>
              <v:shape id="_x0000_s1676" style="position:absolute;left:5274;top:595;width:18;height:15" coordorigin="4200,-656" coordsize="1244,2158" o:spt="100" adj="0,,0" path="" fillcolor="#dcb23d" stroked="f" strokecolor="#3465a4">
                <v:fill color2="#234dc2" o:detectmouseclick="t"/>
                <v:stroke joinstyle="round"/>
                <v:formulas/>
                <v:path o:connecttype="segments"/>
              </v:shape>
              <v:shape id="_x0000_s1675" style="position:absolute;left:5275;top:599;width:17;height:11" coordorigin="4200,-656" coordsize="1244,2158" o:spt="100" adj="0,,0" path="" fillcolor="#dab037" stroked="f" strokecolor="#3465a4">
                <v:fill color2="#254fc8" o:detectmouseclick="t"/>
                <v:stroke joinstyle="round"/>
                <v:formulas/>
                <v:path o:connecttype="segments"/>
              </v:shape>
              <v:shape id="_x0000_s1674" style="position:absolute;left:5280;top:599;width:15;height:9" coordorigin="4200,-656" coordsize="1244,2158" o:spt="100" adj="0,,0" path="" fillcolor="#d9ae32" stroked="f" strokecolor="#3465a4">
                <v:fill color2="#2651cd" o:detectmouseclick="t"/>
                <v:stroke joinstyle="round"/>
                <v:formulas/>
                <v:path o:connecttype="segments"/>
              </v:shape>
              <v:shape id="_x0000_s1673" style="position:absolute;left:5283;top:602;width:13;height:9" coordorigin="4200,-656" coordsize="1244,2158" o:spt="100" adj="0,,0" path="" fillcolor="#d8ab2e" stroked="f" strokecolor="#3465a4">
                <v:fill color2="#2754d1" o:detectmouseclick="t"/>
                <v:stroke joinstyle="round"/>
                <v:formulas/>
                <v:path o:connecttype="segments"/>
              </v:shape>
              <v:shape id="_x0000_s1672" style="position:absolute;left:5287;top:604;width:11;height:7" coordorigin="4200,-656" coordsize="1244,2158" o:spt="100" adj="0,,0" path="" fillcolor="#d7a82a" stroked="f" strokecolor="#3465a4">
                <v:fill color2="#2857d5" o:detectmouseclick="t"/>
                <v:stroke joinstyle="round"/>
                <v:formulas/>
                <v:path o:connecttype="segments"/>
              </v:shape>
              <v:shape id="_x0000_s1671" style="position:absolute;left:5291;top:606;width:8;height:5" coordorigin="4200,-656" coordsize="1244,2158" o:spt="100" adj="0,,0" path="" fillcolor="#d4a326" stroked="f" strokecolor="#3465a4">
                <v:fill color2="#2b5cd9" o:detectmouseclick="t"/>
                <v:stroke joinstyle="round"/>
                <v:formulas/>
                <v:path o:connecttype="segments"/>
              </v:shape>
              <v:shape id="_x0000_s1670" style="position:absolute;left:5293;top:610;width:6;height:2" coordorigin="4200,-656" coordsize="1244,2158" o:spt="100" adj="0,,0" path="" fillcolor="#d3a126" stroked="f" strokecolor="#3465a4">
                <v:fill color2="#2c5ed9" o:detectmouseclick="t"/>
                <v:stroke joinstyle="round"/>
                <v:formulas/>
                <v:path o:connecttype="segments"/>
              </v:shape>
              <v:shape id="_x0000_s1669" style="position:absolute;left:5300;top:611;width:1;height:1" coordorigin="4200,-656" coordsize="1244,2158" o:spt="100" adj="0,,0" path="" fillcolor="#d29e26" stroked="f" strokecolor="#3465a4">
                <v:fill color2="#2d61d9" o:detectmouseclick="t"/>
                <v:stroke joinstyle="round"/>
                <v:formulas/>
                <v:path o:connecttype="segments"/>
              </v:shape>
              <v:shape id="_x0000_s1668" style="position:absolute;left:4946;top:43;width:353;height:569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667" style="position:absolute;left:4560;top:49;width:4;height:5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666" style="position:absolute;left:4554;top:49;width:11;height:1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665" style="position:absolute;left:4475;top:52;width:90;height:78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664" style="position:absolute;left:4467;top:53;width:99;height:86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663" style="position:absolute;left:4463;top:57;width:103;height:91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662" style="position:absolute;left:4386;top:60;width:181;height:154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661" style="position:absolute;left:4386;top:61;width:181;height:153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660" style="position:absolute;left:4387;top:66;width:180;height:153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659" style="position:absolute;left:4389;top:70;width:179;height:150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658" style="position:absolute;left:4389;top:74;width:176;height:149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657" style="position:absolute;left:4389;top:77;width:176;height:149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656" style="position:absolute;left:4390;top:78;width:174;height:149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655" style="position:absolute;left:4390;top:85;width:173;height:147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654" style="position:absolute;left:4391;top:87;width:172;height:148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653" style="position:absolute;left:4391;top:94;width:171;height:146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652" style="position:absolute;left:4390;top:97;width:170;height:145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651" style="position:absolute;left:4389;top:103;width:169;height:145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650" style="position:absolute;left:4389;top:108;width:167;height:144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649" style="position:absolute;left:4387;top:114;width:166;height:141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648" style="position:absolute;left:4385;top:120;width:165;height:140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647" style="position:absolute;left:4382;top:125;width:164;height:142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646" style="position:absolute;left:4381;top:131;width:165;height:140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645" style="position:absolute;left:4376;top:137;width:166;height:140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644" style="position:absolute;left:4373;top:142;width:165;height:14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643" style="position:absolute;left:4369;top:146;width:169;height:145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642" style="position:absolute;left:4365;top:150;width:171;height:145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641" style="position:absolute;left:4364;top:120;width:221;height:181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40" style="position:absolute;left:4364;top:120;width:224;height:184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39" style="position:absolute;left:4364;top:121;width:227;height:188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638" style="position:absolute;left:4364;top:121;width:231;height:190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637" style="position:absolute;left:4361;top:123;width:235;height:193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636" style="position:absolute;left:4361;top:125;width:238;height:196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5" style="position:absolute;left:4361;top:125;width:239;height:199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4" style="position:absolute;left:4359;top:127;width:242;height:20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633" style="position:absolute;left:4359;top:129;width:244;height:201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632" style="position:absolute;left:4359;top:129;width:246;height:204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631" style="position:absolute;left:4359;top:132;width:248;height:206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630" style="position:absolute;left:4359;top:133;width:249;height:207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629" style="position:absolute;left:4359;top:136;width:250;height:208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628" style="position:absolute;left:4359;top:138;width:252;height:209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627" style="position:absolute;left:4359;top:140;width:255;height:209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626" style="position:absolute;left:4359;top:142;width:256;height:213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625" style="position:absolute;left:4359;top:144;width:258;height:214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624" style="position:absolute;left:4359;top:146;width:258;height:214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623" style="position:absolute;left:4361;top:148;width:258;height:215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622" style="position:absolute;left:4361;top:150;width:260;height:216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621" style="position:absolute;left:4361;top:150;width:261;height:217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620" style="position:absolute;left:4361;top:154;width:263;height:218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619" style="position:absolute;left:4364;top:157;width:264;height:218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618" style="position:absolute;left:4364;top:159;width:265;height:21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617" style="position:absolute;left:4364;top:161;width:264;height:221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616" style="position:absolute;left:4364;top:163;width:265;height:222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615" style="position:absolute;left:4364;top:167;width:266;height:221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614" style="position:absolute;left:4364;top:167;width:266;height:221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613" style="position:absolute;left:4364;top:170;width:267;height:223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612" style="position:absolute;left:4364;top:173;width:268;height:221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611" style="position:absolute;left:4365;top:176;width:268;height:223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610" style="position:absolute;left:4365;top:178;width:269;height:224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609" style="position:absolute;left:4368;top:180;width:269;height:223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608" style="position:absolute;left:4368;top:184;width:269;height:223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607" style="position:absolute;left:4368;top:187;width:268;height:223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606" style="position:absolute;left:4369;top:188;width:268;height:224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605" style="position:absolute;left:4370;top:192;width:268;height:223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604" style="position:absolute;left:4370;top:195;width:268;height:223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603" style="position:absolute;left:4372;top:197;width:268;height:224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602" style="position:absolute;left:4372;top:200;width:267;height:223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601" style="position:absolute;left:4373;top:203;width:267;height:222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600" style="position:absolute;left:4373;top:205;width:267;height:222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599" style="position:absolute;left:4374;top:209;width:266;height:22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598" style="position:absolute;left:4376;top:212;width:266;height:220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597" style="position:absolute;left:4377;top:214;width:265;height:22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596" style="position:absolute;left:4378;top:218;width:264;height:220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595" style="position:absolute;left:4381;top:221;width:263;height:218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594" style="position:absolute;left:4381;top:225;width:261;height:217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593" style="position:absolute;left:4382;top:227;width:259;height:216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592" style="position:absolute;left:4382;top:231;width:258;height:21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1" style="position:absolute;left:4385;top:235;width:257;height:214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0" style="position:absolute;left:4385;top:239;width:256;height:21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9" style="position:absolute;left:4386;top:242;width:254;height:213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8" style="position:absolute;left:4387;top:246;width:251;height:21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7" style="position:absolute;left:4389;top:251;width:250;height:207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6" style="position:absolute;left:4390;top:254;width:247;height:20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5" style="position:absolute;left:4391;top:259;width:244;height:205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4" style="position:absolute;left:4391;top:260;width:244;height:204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3" style="position:absolute;left:4393;top:267;width:242;height:20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2" style="position:absolute;left:4395;top:271;width:239;height:19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1" style="position:absolute;left:4397;top:276;width:235;height:19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0" style="position:absolute;left:4397;top:258;width:268;height:21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9" style="position:absolute;left:4399;top:258;width:268;height:21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8" style="position:absolute;left:4402;top:258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7" style="position:absolute;left:4402;top:260;width:271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6" style="position:absolute;left:4403;top:260;width:269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5" style="position:absolute;left:4404;top:265;width:268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4" style="position:absolute;left:4406;top:267;width:267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3" style="position:absolute;left:4407;top:269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2" style="position:absolute;left:4410;top:269;width:267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1" style="position:absolute;left:4410;top:273;width:268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70" style="position:absolute;left:4412;top:276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9" style="position:absolute;left:4414;top:277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8" style="position:absolute;left:4415;top:280;width:266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7" style="position:absolute;left:4419;top:284;width:264;height:21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6" style="position:absolute;left:4419;top:286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5" style="position:absolute;left:4420;top:288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4" style="position:absolute;left:4423;top:290;width:261;height:21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563" style="position:absolute;left:4423;top:294;width:261;height:215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562" style="position:absolute;left:4425;top:294;width:260;height:215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561" style="position:absolute;left:4428;top:299;width:258;height:214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560" style="position:absolute;left:4429;top:302;width:258;height:212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559" style="position:absolute;left:4431;top:303;width:258;height:212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558" style="position:absolute;left:4432;top:307;width:256;height:212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557" style="position:absolute;left:4436;top:310;width:255;height:210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556" style="position:absolute;left:4437;top:311;width:254;height:207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555" style="position:absolute;left:4440;top:314;width:252;height:208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554" style="position:absolute;left:4440;top:318;width:250;height:207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553" style="position:absolute;left:4442;top:320;width:248;height:20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552" style="position:absolute;left:4445;top:324;width:247;height:205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551" style="position:absolute;left:4446;top:327;width:246;height:203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550" style="position:absolute;left:4448;top:330;width:244;height:201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549" style="position:absolute;left:4450;top:331;width:242;height:201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548" style="position:absolute;left:4453;top:335;width:240;height:200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547" style="position:absolute;left:4457;top:337;width:238;height:198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546" style="position:absolute;left:4457;top:341;width:237;height:197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545" style="position:absolute;left:4458;top:345;width:234;height:193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544" style="position:absolute;left:4461;top:348;width:233;height:192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543" style="position:absolute;left:4463;top:351;width:231;height:191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542" style="position:absolute;left:4465;top:355;width:230;height:188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541" style="position:absolute;left:4466;top:358;width:227;height:188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540" style="position:absolute;left:4469;top:361;width:224;height:187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539" style="position:absolute;left:4474;top:364;width:222;height:18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538" style="position:absolute;left:4474;top:366;width:221;height:182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537" style="position:absolute;left:4475;top:371;width:218;height:181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536" style="position:absolute;left:4478;top:375;width:216;height:179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535" style="position:absolute;left:4482;top:377;width:213;height:179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534" style="position:absolute;left:4482;top:379;width:212;height:176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533" style="position:absolute;left:4484;top:383;width:209;height:173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532" style="position:absolute;left:4486;top:387;width:207;height:172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531" style="position:absolute;left:4491;top:390;width:204;height:170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530" style="position:absolute;left:4491;top:394;width:203;height:169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529" style="position:absolute;left:4495;top:396;width:200;height:166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528" style="position:absolute;left:4496;top:400;width:198;height:164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527" style="position:absolute;left:4499;top:404;width:195;height:16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526" style="position:absolute;left:4500;top:409;width:192;height:158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525" style="position:absolute;left:4503;top:412;width:190;height:157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524" style="position:absolute;left:4508;top:415;width:186;height:155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523" style="position:absolute;left:4508;top:420;width:182;height:152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522" style="position:absolute;left:4512;top:421;width:180;height:14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521" style="position:absolute;left:4513;top:428;width:176;height:147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520" style="position:absolute;left:4517;top:430;width:172;height:144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519" style="position:absolute;left:4520;top:437;width:169;height:13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518" style="position:absolute;left:4521;top:440;width:164;height:136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517" style="position:absolute;left:4525;top:446;width:161;height:133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516" style="position:absolute;left:4529;top:451;width:154;height:129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515" style="position:absolute;left:4529;top:457;width:152;height:124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514" style="position:absolute;left:4531;top:460;width:145;height:123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513" style="position:absolute;left:4534;top:467;width:141;height:1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512" style="position:absolute;left:4537;top:472;width:136;height:112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511" style="position:absolute;left:4538;top:478;width:131;height:108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510" style="position:absolute;left:4541;top:485;width:124;height:103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509" style="position:absolute;left:4546;top:492;width:117;height:98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508" style="position:absolute;left:4546;top:498;width:109;height:93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507" style="position:absolute;left:4547;top:506;width:103;height:86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506" style="position:absolute;left:4551;top:515;width:94;height:80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505" style="position:absolute;left:4554;top:523;width:84;height:72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504" style="position:absolute;left:4555;top:534;width:73;height:64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503" style="position:absolute;left:4556;top:548;width:59;height:50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502" style="position:absolute;left:4560;top:577;width:23;height:24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501" style="position:absolute;left:4563;top:585;width:15;height:16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500" style="position:absolute;left:4564;top:591;width:10;height:11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499" style="position:absolute;left:4567;top:595;width:8;height:10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498" style="position:absolute;left:4568;top:599;width:6;height:8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497" style="position:absolute;left:4571;top:602;width:4;height:7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496" style="position:absolute;left:4572;top:604;width:2;height:5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495" style="position:absolute;left:4573;top:608;width:2;height:4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494" style="position:absolute;left:4575;top:611;width:1;height:1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493" style="position:absolute;left:4577;top:612;width:0;height:0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492" style="position:absolute;left:4359;top:49;width:334;height:563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491" style="position:absolute;left:4644;top:1116;width:1;height:0" coordorigin="4200,-656" coordsize="1244,2158" o:spt="100" adj="0,,0" path="" fillcolor="#d8ab2d" stroked="f" strokecolor="#3465a4">
                <v:fill color2="#2754d2" o:detectmouseclick="t"/>
                <v:stroke joinstyle="round"/>
                <v:formulas/>
                <v:path o:connecttype="segments"/>
              </v:shape>
              <v:shape id="_x0000_s1490" style="position:absolute;left:4645;top:1116;width:1;height:1" coordorigin="4200,-656" coordsize="1244,2158" o:spt="100" adj="0,,0" path="" fillcolor="#daaf32" stroked="f" strokecolor="#3465a4">
                <v:fill color2="#2550cd" o:detectmouseclick="t"/>
                <v:stroke joinstyle="round"/>
                <v:formulas/>
                <v:path o:connecttype="segments"/>
              </v:shape>
              <v:shape id="_x0000_s1489" style="position:absolute;left:4645;top:1116;width:2;height:2" coordorigin="4200,-656" coordsize="1244,2158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488" style="position:absolute;left:4645;top:1116;width:5;height:4" coordorigin="4200,-656" coordsize="1244,2158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487" style="position:absolute;left:4647;top:1116;width:5;height:6" coordorigin="4200,-656" coordsize="1244,2158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486" style="position:absolute;left:4647;top:1116;width:7;height:7" coordorigin="4200,-656" coordsize="1244,2158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</v:group>
            <v:group id="_x0000_s1284" style="position:absolute;left:4645;top:1118;width:254;height:161" coordorigin="4200,-656" coordsize="1244,2158">
              <v:shape id="_x0000_s1484" style="position:absolute;left:4645;top:1118;width:8;height:7" coordorigin="4200,-656" coordsize="1244,2158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483" style="position:absolute;left:4645;top:1118;width:9;height:8" coordorigin="4200,-656" coordsize="1244,2158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482" style="position:absolute;left:4645;top:1119;width:10;height:9" coordorigin="4200,-656" coordsize="1244,2158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481" style="position:absolute;left:4645;top:1120;width:11;height:9" coordorigin="4200,-656" coordsize="1244,2158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480" style="position:absolute;left:4645;top:1120;width:14;height:11" coordorigin="4200,-656" coordsize="1244,2158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479" style="position:absolute;left:4647;top:1120;width:14;height:11" coordorigin="4200,-656" coordsize="1244,2158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478" style="position:absolute;left:4647;top:1120;width:16;height:13" coordorigin="4200,-656" coordsize="1244,2158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477" style="position:absolute;left:4647;top:1122;width:16;height:13" coordorigin="4200,-656" coordsize="1244,2158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476" style="position:absolute;left:4647;top:1122;width:17;height:14" coordorigin="4200,-656" coordsize="1244,2158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475" style="position:absolute;left:4647;top:1123;width:18;height:15" coordorigin="4200,-656" coordsize="1244,2158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474" style="position:absolute;left:4647;top:1123;width:19;height:16" coordorigin="4200,-656" coordsize="1244,2158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473" style="position:absolute;left:4649;top:1124;width:21;height:17" coordorigin="4200,-656" coordsize="1244,2158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472" style="position:absolute;left:4649;top:1124;width:22;height:17" coordorigin="4200,-656" coordsize="1244,2158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471" style="position:absolute;left:4649;top:1124;width:23;height:18" coordorigin="4200,-656" coordsize="1244,2158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470" style="position:absolute;left:4652;top:1126;width:23;height:18" coordorigin="4200,-656" coordsize="1244,2158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469" style="position:absolute;left:4652;top:1124;width:25;height:22" coordorigin="4200,-656" coordsize="1244,2158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468" style="position:absolute;left:4652;top:1127;width:26;height:22" coordorigin="4200,-656" coordsize="1244,2158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467" style="position:absolute;left:4652;top:1127;width:27;height:24" coordorigin="4200,-656" coordsize="1244,2158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466" style="position:absolute;left:4652;top:1128;width:28;height:24" coordorigin="4200,-656" coordsize="1244,2158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465" style="position:absolute;left:4652;top:1128;width:30;height:25" coordorigin="4200,-656" coordsize="1244,2158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464" style="position:absolute;left:4652;top:1129;width:30;height:25" coordorigin="4200,-656" coordsize="1244,2158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463" style="position:absolute;left:4652;top:1129;width:31;height:25" coordorigin="4200,-656" coordsize="1244,2158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462" style="position:absolute;left:4652;top:1129;width:33;height:26" coordorigin="4200,-656" coordsize="1244,2158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461" style="position:absolute;left:4653;top:1131;width:33;height:26" coordorigin="4200,-656" coordsize="1244,2158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460" style="position:absolute;left:4656;top:1131;width:34;height:28" coordorigin="4200,-656" coordsize="1244,2158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459" style="position:absolute;left:4656;top:1133;width:35;height:28" coordorigin="4200,-656" coordsize="1244,2158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458" style="position:absolute;left:4656;top:1133;width:36;height:28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7" style="position:absolute;left:4656;top:1133;width:36;height:28" coordorigin="4200,-656" coordsize="1244,2158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456" style="position:absolute;left:4657;top:1133;width:36;height:30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5" style="position:absolute;left:4658;top:1135;width:38;height:30" coordorigin="4200,-656" coordsize="1244,2158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454" style="position:absolute;left:4658;top:1135;width:39;height:31" coordorigin="4200,-656" coordsize="1244,2158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453" style="position:absolute;left:4660;top:1135;width:40;height:32" coordorigin="4200,-656" coordsize="1244,2158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452" style="position:absolute;left:4660;top:1136;width:39;height:33" coordorigin="4200,-656" coordsize="1244,2158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451" style="position:absolute;left:4660;top:1136;width:41;height:34" coordorigin="4200,-656" coordsize="1244,2158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450" style="position:absolute;left:4661;top:1137;width:41;height:33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449" style="position:absolute;left:4662;top:1137;width:42;height:3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448" style="position:absolute;left:4664;top:1137;width:42;height:34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447" style="position:absolute;left:4664;top:1137;width:43;height:35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446" style="position:absolute;left:4664;top:1139;width:43;height:35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445" style="position:absolute;left:4665;top:1140;width:43;height:36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444" style="position:absolute;left:4666;top:1141;width:42;height:35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443" style="position:absolute;left:4666;top:1144;width:42;height:35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442" style="position:absolute;left:4669;top:1144;width:41;height:35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441" style="position:absolute;left:4669;top:1146;width:40;height:34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440" style="position:absolute;left:4669;top:1146;width:40;height:34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439" style="position:absolute;left:4669;top:1148;width:40;height:34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438" style="position:absolute;left:4670;top:1150;width:40;height:33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437" style="position:absolute;left:4673;top:1152;width:39;height:34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436" style="position:absolute;left:4673;top:1153;width:39;height:34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435" style="position:absolute;left:4673;top:1154;width:39;height:34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434" style="position:absolute;left:4673;top:1154;width:39;height:33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433" style="position:absolute;left:4674;top:1157;width:39;height:32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432" style="position:absolute;left:4675;top:1158;width:38;height:32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431" style="position:absolute;left:4675;top:1160;width:39;height:31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430" style="position:absolute;left:4677;top:1162;width:38;height:31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429" style="position:absolute;left:4677;top:1162;width:38;height:33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428" style="position:absolute;left:4677;top:1164;width:38;height:31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427" style="position:absolute;left:4678;top:1165;width:38;height:3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426" style="position:absolute;left:4679;top:1167;width:36;height:31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425" style="position:absolute;left:4681;top:1169;width:36;height:30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424" style="position:absolute;left:4681;top:1170;width:36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3" style="position:absolute;left:4682;top:1171;width:35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2" style="position:absolute;left:4682;top:1171;width:36;height:32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421" style="position:absolute;left:4683;top:1171;width:36;height:32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420" style="position:absolute;left:4683;top:1173;width:38;height:32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419" style="position:absolute;left:4685;top:1175;width:38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8" style="position:absolute;left:4685;top:1175;width:36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7" style="position:absolute;left:4686;top:1178;width:36;height:3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416" style="position:absolute;left:4686;top:1179;width:38;height:30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415" style="position:absolute;left:4687;top:1180;width:38;height:30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414" style="position:absolute;left:4690;top:1180;width:38;height:32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413" style="position:absolute;left:4690;top:1181;width:36;height:31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412" style="position:absolute;left:4690;top:1182;width:36;height:32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411" style="position:absolute;left:4691;top:1184;width:36;height:31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410" style="position:absolute;left:4691;top:1184;width:38;height:31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409" style="position:absolute;left:4691;top:1186;width:39;height:31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408" style="position:absolute;left:4692;top:1187;width:39;height:31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407" style="position:absolute;left:4694;top:1188;width:38;height:31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406" style="position:absolute;left:4694;top:1188;width:38;height:30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405" style="position:absolute;left:4696;top:1188;width:36;height:31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404" style="position:absolute;left:4698;top:1190;width:36;height:31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403" style="position:absolute;left:4699;top:1192;width:36;height:30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402" style="position:absolute;left:4700;top:1194;width:35;height:30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401" style="position:absolute;left:4700;top:1195;width:35;height:2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400" style="position:absolute;left:4702;top:1196;width:35;height:28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399" style="position:absolute;left:4702;top:1196;width:35;height:27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398" style="position:absolute;left:4703;top:1199;width:35;height:27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397" style="position:absolute;left:4704;top:1199;width:35;height:28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396" style="position:absolute;left:4707;top:1200;width:35;height:28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395" style="position:absolute;left:4707;top:1201;width:35;height:28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394" style="position:absolute;left:4708;top:1201;width:36;height:30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393" style="position:absolute;left:4711;top:1201;width:35;height:30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392" style="position:absolute;left:4711;top:1203;width:35;height:28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391" style="position:absolute;left:4711;top:1203;width:36;height:30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390" style="position:absolute;left:4712;top:1205;width:36;height:28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389" style="position:absolute;left:4713;top:1205;width:36;height:28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388" style="position:absolute;left:4715;top:1205;width:38;height:30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387" style="position:absolute;left:4716;top:1207;width:38;height:30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386" style="position:absolute;left:4717;top:1207;width:36;height:30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385" style="position:absolute;left:4719;top:1207;width:38;height:31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384" style="position:absolute;left:4719;top:1208;width:39;height:31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383" style="position:absolute;left:4719;top:1209;width:39;height:31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382" style="position:absolute;left:4720;top:1209;width:40;height:3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381" style="position:absolute;left:4721;top:1209;width:40;height:32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380" style="position:absolute;left:4724;top:1211;width:39;height:3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379" style="position:absolute;left:4725;top:1211;width:39;height:31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378" style="position:absolute;left:4728;top:1212;width:39;height:31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377" style="position:absolute;left:4728;top:1213;width:39;height:31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376" style="position:absolute;left:4728;top:1213;width:41;height:32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375" style="position:absolute;left:4728;top:1215;width:41;height:3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4" style="position:absolute;left:4729;top:1215;width:41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3" style="position:absolute;left:4732;top:1216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2" style="position:absolute;left:4733;top:1216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1" style="position:absolute;left:4736;top:1216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0" style="position:absolute;left:4736;top:1217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9" style="position:absolute;left:4737;top:1218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8" style="position:absolute;left:4741;top:1218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7" style="position:absolute;left:4741;top:1219;width:40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6" style="position:absolute;left:4745;top:1220;width:38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5" style="position:absolute;left:4745;top:1220;width:38;height:31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4" style="position:absolute;left:4745;top:1222;width:39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3" style="position:absolute;left:4746;top:1222;width:39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2" style="position:absolute;left:4749;top:1222;width:38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1" style="position:absolute;left:4751;top:1224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60" style="position:absolute;left:4753;top:1225;width:38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9" style="position:absolute;left:4754;top:1225;width:35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8" style="position:absolute;left:4754;top:1225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7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6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5" style="position:absolute;left:4762;top:1226;width:36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4" style="position:absolute;left:4762;top:1226;width:36;height:28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3" style="position:absolute;left:4763;top:1228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2" style="position:absolute;left:4764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1" style="position:absolute;left:4766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0" style="position:absolute;left:4768;top:1230;width:34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9" style="position:absolute;left:4770;top:1230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8" style="position:absolute;left:4771;top:1232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7" style="position:absolute;left:4774;top:1233;width:34;height:2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346" style="position:absolute;left:4774;top:1234;width:34;height:26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345" style="position:absolute;left:4776;top:1234;width:33;height:26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344" style="position:absolute;left:4779;top:1234;width:34;height:26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343" style="position:absolute;left:4780;top:1234;width:33;height:26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342" style="position:absolute;left:4783;top:1235;width:34;height:25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341" style="position:absolute;left:4783;top:1235;width:35;height:26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340" style="position:absolute;left:4783;top:1235;width:34;height:25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339" style="position:absolute;left:4785;top:1235;width:34;height:26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338" style="position:absolute;left:4788;top:1235;width:34;height:26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337" style="position:absolute;left:4789;top:1237;width:35;height:26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336" style="position:absolute;left:4791;top:1237;width:34;height:2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335" style="position:absolute;left:4791;top:1237;width:35;height:26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334" style="position:absolute;left:4793;top:1239;width:35;height:25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333" style="position:absolute;left:4796;top:1239;width:34;height:26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332" style="position:absolute;left:4800;top:1239;width:34;height:26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331" style="position:absolute;left:4800;top:1239;width:34;height:25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330" style="position:absolute;left:4800;top:1239;width:35;height:25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329" style="position:absolute;left:4802;top:1239;width:34;height:26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328" style="position:absolute;left:4805;top:1241;width:34;height:25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327" style="position:absolute;left:4808;top:1241;width:34;height:25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326" style="position:absolute;left:4809;top:1241;width:33;height:25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325" style="position:absolute;left:4810;top:1242;width:34;height:24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324" style="position:absolute;left:4813;top:1242;width:34;height:25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323" style="position:absolute;left:4814;top:1242;width:33;height:25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322" style="position:absolute;left:4817;top:1243;width:33;height:2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321" style="position:absolute;left:4818;top:1243;width:33;height:24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320" style="position:absolute;left:4819;top:1243;width:33;height:25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319" style="position:absolute;left:4822;top:1243;width:32;height:25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318" style="position:absolute;left:4823;top:1243;width:33;height:25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317" style="position:absolute;left:4825;top:1243;width:33;height:25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316" style="position:absolute;left:4827;top:1243;width:32;height:25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315" style="position:absolute;left:4829;top:1243;width:33;height:25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314" style="position:absolute;left:4831;top:1245;width:32;height:24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313" style="position:absolute;left:4834;top:1245;width:31;height:24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312" style="position:absolute;left:4834;top:1247;width:31;height:23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311" style="position:absolute;left:4836;top:1247;width:30;height:23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310" style="position:absolute;left:4838;top:1247;width:31;height:2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309" style="position:absolute;left:4840;top:1247;width:30;height:22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308" style="position:absolute;left:4842;top:1247;width:28;height:21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307" style="position:absolute;left:4844;top:1250;width:27;height:21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306" style="position:absolute;left:4846;top:1250;width:27;height:21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305" style="position:absolute;left:4846;top:1251;width:27;height:1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304" style="position:absolute;left:4851;top:1252;width:26;height:18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303" style="position:absolute;left:4851;top:1252;width:26;height:19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302" style="position:absolute;left:4855;top:1252;width:25;height:1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301" style="position:absolute;left:4855;top:1252;width:25;height:18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300" style="position:absolute;left:4857;top:1252;width:24;height:18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299" style="position:absolute;left:4859;top:1254;width:24;height:18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298" style="position:absolute;left:4860;top:1256;width:23;height:17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297" style="position:absolute;left:4863;top:1256;width:23;height:18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296" style="position:absolute;left:4863;top:1256;width:23;height: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295" style="position:absolute;left:4865;top:1258;width:23;height:16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294" style="position:absolute;left:4868;top:1258;width:22;height:17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293" style="position:absolute;left:4868;top:1259;width:22;height:16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292" style="position:absolute;left:4872;top:1260;width:21;height:16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291" style="position:absolute;left:4872;top:1260;width:21;height:15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290" style="position:absolute;left:4873;top:1260;width:21;height:15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289" style="position:absolute;left:4876;top:1260;width:19;height:16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288" style="position:absolute;left:4876;top:1262;width:19;height:15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287" style="position:absolute;left:4878;top:1264;width:18;height:15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286" style="position:absolute;left:4881;top:1264;width:17;height:14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285" style="position:absolute;left:4882;top:1266;width:17;height:13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</v:group>
            <v:group id="_x0000_s1083" style="position:absolute;left:4521;top:721;width:612;height:570" coordorigin="4200,-656" coordsize="1244,2158">
              <v:shape id="_x0000_s1283" style="position:absolute;left:4885;top:1266;width:16;height:11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282" style="position:absolute;left:4885;top:1267;width:15;height:10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281" style="position:absolute;left:4886;top:1267;width:15;height:11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280" style="position:absolute;left:4889;top:1268;width:14;height:10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279" style="position:absolute;left:4890;top:1268;width:15;height:9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278" style="position:absolute;left:4891;top:1270;width:15;height:9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277" style="position:absolute;left:4893;top:1271;width:14;height:9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276" style="position:absolute;left:4894;top:1272;width:14;height:9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275" style="position:absolute;left:4897;top:1272;width:11;height:9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274" style="position:absolute;left:4899;top:1273;width:10;height:8" coordorigin="4200,-656" coordsize="1244,2158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273" style="position:absolute;left:4901;top:1273;width:10;height:8" coordorigin="4200,-656" coordsize="1244,2158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272" style="position:absolute;left:4901;top:1275;width:10;height:7" coordorigin="4200,-656" coordsize="1244,2158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271" style="position:absolute;left:4903;top:1277;width:9;height:7" coordorigin="4200,-656" coordsize="1244,2158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270" style="position:absolute;left:4906;top:1277;width:9;height:6" coordorigin="4200,-656" coordsize="1244,2158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269" style="position:absolute;left:4907;top:1279;width:8;height:5" coordorigin="4200,-656" coordsize="1244,2158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268" style="position:absolute;left:4908;top:1279;width:8;height:6" coordorigin="4200,-656" coordsize="1244,2158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267" style="position:absolute;left:4910;top:1279;width:8;height:6" coordorigin="4200,-656" coordsize="1244,2158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266" style="position:absolute;left:4911;top:1280;width:7;height:6" coordorigin="4200,-656" coordsize="1244,2158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265" style="position:absolute;left:4912;top:1281;width:7;height:5" coordorigin="4200,-656" coordsize="1244,2158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264" style="position:absolute;left:4915;top:1281;width:6;height:4" coordorigin="4200,-656" coordsize="1244,2158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  <v:shape id="_x0000_s1263" style="position:absolute;left:4918;top:1283;width:5;height:4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262" style="position:absolute;left:4918;top:1284;width:5;height:2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261" style="position:absolute;left:4919;top:1284;width:5;height:2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260" style="position:absolute;left:4920;top:1285;width:5;height:1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259" style="position:absolute;left:4923;top:1285;width:4;height:0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258" style="position:absolute;left:4927;top:1288;width:1;height:0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257" style="position:absolute;left:4927;top:1288;width:1;height:0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rect id="_x0000_s1256" style="position:absolute;left:4927;top:1289;width:1;height:1" fillcolor="#dfba4d" stroked="f" strokecolor="#3465a4">
                <v:fill color2="#2045b2" o:detectmouseclick="t"/>
                <v:stroke joinstyle="round"/>
              </v:rect>
              <v:shape id="_x0000_s1255" style="position:absolute;left:4643;top:1115;width:284;height:173" coordsize="21600,21600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254" style="position:absolute;left:4521;top:721;width:24;height:21" coordsize="21600,21600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253" style="position:absolute;left:4522;top:721;width:25;height:24" coordsize="21600,21600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252" style="position:absolute;left:4525;top:724;width:27;height:24" coordsize="21600,21600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251" style="position:absolute;left:4525;top:726;width:30;height:25" coordsize="21600,21600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  <v:shape id="_x0000_s1250" style="position:absolute;left:4525;top:729;width:33;height:26" coordsize="21600,21600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249" style="position:absolute;left:4529;top:729;width:35;height:31" coordsize="21600,21600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248" style="position:absolute;left:4529;top:730;width:40;height:33" coordsize="21600,21600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247" style="position:absolute;left:4529;top:731;width:44;height:36" coordsize="21600,21600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246" style="position:absolute;left:4529;top:731;width:47;height:40" coordsize="21600,21600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245" style="position:absolute;left:4529;top:733;width:50;height:41" coordsize="21600,21600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244" style="position:absolute;left:4530;top:735;width:51;height:44" coordsize="21600,21600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243" style="position:absolute;left:4531;top:737;width:55;height:45" coordsize="21600,21600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242" style="position:absolute;left:4531;top:738;width:58;height:50" coordsize="21600,21600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241" style="position:absolute;left:4531;top:739;width:61;height:53" coordsize="21600,21600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240" style="position:absolute;left:4530;top:739;width:65;height:57" coordsize="21600,21600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239" style="position:absolute;left:4530;top:743;width:68;height:59" coordsize="21600,21600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238" style="position:absolute;left:4530;top:745;width:70;height:60" coordsize="21600,21600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237" style="position:absolute;left:4530;top:746;width:73;height:65" coordsize="21600,21600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236" style="position:absolute;left:4529;top:749;width:77;height:65" coordsize="21600,21600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235" style="position:absolute;left:4529;top:752;width:80;height:67" coordsize="21600,21600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234" style="position:absolute;left:4529;top:754;width:82;height:69" coordsize="21600,21600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233" style="position:absolute;left:4530;top:755;width:83;height:72" coordsize="21600,21600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232" style="position:absolute;left:4530;top:756;width:84;height:74" coordsize="21600,21600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231" style="position:absolute;left:4531;top:762;width:85;height:74" coordsize="21600,21600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230" style="position:absolute;left:4531;top:764;width:86;height:75" coordsize="21600,21600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229" style="position:absolute;left:4533;top:767;width:86;height:75" coordsize="21600,21600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228" style="position:absolute;left:4533;top:771;width:86;height:74" coordsize="21600,21600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227" style="position:absolute;left:4534;top:773;width:86;height:75" coordsize="21600,21600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226" style="position:absolute;left:4537;top:777;width:85;height:74" coordsize="21600,21600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225" style="position:absolute;left:4538;top:781;width:84;height:73" coordsize="21600,21600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224" style="position:absolute;left:4541;top:784;width:83;height:72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3" style="position:absolute;left:4542;top:789;width:81;height:70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222" style="position:absolute;left:4546;top:792;width:80;height:6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1" style="position:absolute;left:4546;top:797;width:80;height:67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220" style="position:absolute;left:4548;top:798;width:77;height:67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219" style="position:absolute;left:4550;top:803;width:76;height:68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218" style="position:absolute;left:4552;top:807;width:74;height:66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217" style="position:absolute;left:4554;top:811;width:73;height:66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216" style="position:absolute;left:4555;top:815;width:72;height:65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215" style="position:absolute;left:4556;top:820;width:72;height:64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214" style="position:absolute;left:4558;top:824;width:70;height:6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213" style="position:absolute;left:4559;top:828;width:68;height:62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212" style="position:absolute;left:4560;top:832;width:67;height:61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211" style="position:absolute;left:4563;top:836;width:65;height:60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210" style="position:absolute;left:4564;top:841;width:64;height:59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209" style="position:absolute;left:4567;top:845;width:64;height:59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208" style="position:absolute;left:4567;top:849;width:64;height:59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207" style="position:absolute;left:4567;top:855;width:62;height:57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206" style="position:absolute;left:4567;top:858;width:62;height:5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205" style="position:absolute;left:4567;top:862;width:61;height:58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204" style="position:absolute;left:4567;top:866;width:61;height:59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203" style="position:absolute;left:4567;top:870;width:64;height:59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202" style="position:absolute;left:4567;top:875;width:65;height:60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201" style="position:absolute;left:4564;top:879;width:66;height:61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200" style="position:absolute;left:4564;top:883;width:66;height:62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199" style="position:absolute;left:4563;top:887;width:68;height:64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198" style="position:absolute;left:4563;top:893;width:69;height:64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197" style="position:absolute;left:4563;top:896;width:70;height:65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196" style="position:absolute;left:4563;top:900;width:73;height:66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195" style="position:absolute;left:4563;top:904;width:74;height:67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194" style="position:absolute;left:4563;top:907;width:75;height:67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193" style="position:absolute;left:4563;top:910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192" style="position:absolute;left:4563;top:913;width:80;height:70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191" style="position:absolute;left:4563;top:917;width:82;height:73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190" style="position:absolute;left:4563;top:919;width:83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9" style="position:absolute;left:4563;top:921;width:85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8" style="position:absolute;left:4563;top:924;width:87;height:75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187" style="position:absolute;left:4563;top:925;width:87;height:76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186" style="position:absolute;left:4564;top:930;width:89;height:77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185" style="position:absolute;left:4567;top:934;width:89;height:76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4" style="position:absolute;left:4567;top:936;width:90;height:7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3" style="position:absolute;left:4567;top:938;width:92;height:77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182" style="position:absolute;left:4568;top:942;width:94;height:77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181" style="position:absolute;left:4569;top:945;width:95;height:80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180" style="position:absolute;left:4571;top:946;width:98;height:81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179" style="position:absolute;left:4572;top:947;width:100;height:84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178" style="position:absolute;left:4573;top:949;width:102;height:85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177" style="position:absolute;left:4575;top:951;width:104;height:85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176" style="position:absolute;left:4575;top:954;width:106;height:86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175" style="position:absolute;left:4576;top:954;width:108;height:90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174" style="position:absolute;left:4580;top:955;width:109;height:91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173" style="position:absolute;left:4580;top:959;width:111;height:92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172" style="position:absolute;left:4584;top:961;width:112;height:91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171" style="position:absolute;left:4584;top:963;width:116;height:9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170" style="position:absolute;left:4584;top:963;width:116;height:98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169" style="position:absolute;left:4585;top:964;width:118;height:98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168" style="position:absolute;left:4586;top:968;width:120;height:99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167" style="position:absolute;left:4589;top:970;width:121;height:100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166" style="position:absolute;left:4590;top:972;width:124;height:99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165" style="position:absolute;left:4592;top:972;width:126;height:102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164" style="position:absolute;left:4594;top:974;width:126;height:102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163" style="position:absolute;left:4597;top:976;width:128;height:102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162" style="position:absolute;left:4601;top:789;width:364;height:292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161" style="position:absolute;left:4601;top:788;width:370;height:297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160" style="position:absolute;left:4603;top:786;width:373;height:300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159" style="position:absolute;left:4606;top:786;width:377;height:303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158" style="position:absolute;left:4609;top:784;width:382;height:308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157" style="position:absolute;left:4609;top:781;width:387;height:31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156" style="position:absolute;left:4613;top:781;width:391;height:314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155" style="position:absolute;left:4618;top:781;width:394;height:316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154" style="position:absolute;left:4618;top:780;width:399;height:319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153" style="position:absolute;left:4622;top:780;width:401;height:320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152" style="position:absolute;left:4626;top:780;width:401;height:323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151" style="position:absolute;left:4628;top:781;width:404;height:324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150" style="position:absolute;left:4632;top:781;width:405;height:325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149" style="position:absolute;left:4635;top:781;width:408;height:32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148" style="position:absolute;left:4639;top:781;width:410;height:328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147" style="position:absolute;left:4643;top:781;width:411;height:330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146" style="position:absolute;left:4645;top:781;width:413;height:33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145" style="position:absolute;left:4649;top:781;width:415;height:333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144" style="position:absolute;left:4653;top:781;width:413;height:334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143" style="position:absolute;left:4656;top:781;width:416;height:334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142" style="position:absolute;left:4660;top:781;width:415;height:335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141" style="position:absolute;left:4664;top:784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40" style="position:absolute;left:4669;top:786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9" style="position:absolute;left:4670;top:787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8" style="position:absolute;left:4674;top:789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7" style="position:absolute;left:4679;top:790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6" style="position:absolute;left:4682;top:790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5" style="position:absolute;left:4685;top:792;width:415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4" style="position:absolute;left:4690;top:794;width:416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3" style="position:absolute;left:4692;top:796;width:416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2" style="position:absolute;left:4696;top:797;width:415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1" style="position:absolute;left:4700;top:798;width:411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0" style="position:absolute;left:4704;top:800;width:409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9" style="position:absolute;left:4707;top:805;width:407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8" style="position:absolute;left:4711;top:807;width:407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7" style="position:absolute;left:4711;top:811;width:407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6" style="position:absolute;left:4713;top:815;width:404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5" style="position:absolute;left:4715;top:818;width:404;height:3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4" style="position:absolute;left:4715;top:821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3" style="position:absolute;left:4716;top:824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2" style="position:absolute;left:4717;top:828;width:405;height:336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1" style="position:absolute;left:4719;top:832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0" style="position:absolute;left:4719;top:835;width:407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9" style="position:absolute;left:4721;top:836;width:405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8" style="position:absolute;left:4724;top:841;width:404;height:33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7" style="position:absolute;left:4724;top:845;width:403;height:33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6" style="position:absolute;left:4728;top:849;width:402;height:33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5" style="position:absolute;left:4729;top:853;width:400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4" style="position:absolute;left:4732;top:857;width:399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3" style="position:absolute;left:4733;top:862;width:398;height:327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112" style="position:absolute;left:4736;top:864;width:395;height:327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111" style="position:absolute;left:4737;top:869;width:395;height:326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110" style="position:absolute;left:4741;top:873;width:393;height:324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109" style="position:absolute;left:4742;top:877;width:391;height:320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108" style="position:absolute;left:4746;top:881;width:387;height:318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107" style="position:absolute;left:4749;top:885;width:384;height:317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106" style="position:absolute;left:4751;top:892;width:378;height:313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105" style="position:absolute;left:4755;top:896;width:374;height:308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104" style="position:absolute;left:4758;top:903;width:368;height:303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103" style="position:absolute;left:4762;top:908;width:364;height:300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102" style="position:absolute;left:4764;top:915;width:359;height:294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101" style="position:absolute;left:4768;top:921;width:352;height:291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100" style="position:absolute;left:4772;top:925;width:347;height:288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099" style="position:absolute;left:4774;top:934;width:343;height:281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098" style="position:absolute;left:4779;top:938;width:337;height:277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097" style="position:absolute;left:4783;top:945;width:331;height:274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096" style="position:absolute;left:4784;top:953;width:325;height:268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095" style="position:absolute;left:4788;top:959;width:319;height:264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094" style="position:absolute;left:4791;top:964;width:313;height:25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093" style="position:absolute;left:4796;top:972;width:307;height:254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092" style="position:absolute;left:4800;top:979;width:301;height:248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091" style="position:absolute;left:4800;top:1115;width:136;height:114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090" style="position:absolute;left:4805;top:1118;width:132;height:111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089" style="position:absolute;left:4808;top:1124;width:128;height:106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088" style="position:absolute;left:4813;top:1133;width:119;height:98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087" style="position:absolute;left:4817;top:1144;width:104;height:87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086" style="position:absolute;left:4822;top:1156;width:93;height:7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085" style="position:absolute;left:4826;top:1161;width:91;height:73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084" style="position:absolute;left:4829;top:1163;width:87;height:72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</v:group>
            <v:shape id="_x0000_s1082" style="position:absolute;left:4835;top:1167;width:84;height:69" coordorigin="4200,-656" coordsize="1244,2158" o:spt="100" adj="0,,0" path="" fillcolor="#e1ab1b" stroked="f" strokecolor="#3465a4">
              <v:fill color2="#1e54e4" o:detectmouseclick="t"/>
              <v:stroke joinstyle="round"/>
              <v:formulas/>
              <v:path o:connecttype="segments"/>
            </v:shape>
            <v:shape id="_x0000_s1081" style="position:absolute;left:4839;top:1171;width:83;height:66" coordorigin="4200,-656" coordsize="1244,2158" o:spt="100" adj="0,,0" path="" fillcolor="#e4af16" stroked="f" strokecolor="#3465a4">
              <v:fill color2="#1b50e9" o:detectmouseclick="t"/>
              <v:stroke joinstyle="round"/>
              <v:formulas/>
              <v:path o:connecttype="segments"/>
            </v:shape>
            <v:shape id="_x0000_s1080" style="position:absolute;left:4843;top:1173;width:82;height:65" coordorigin="4200,-656" coordsize="1244,2158" o:spt="100" adj="0,,0" path="" fillcolor="#e7b412" stroked="f" strokecolor="#3465a4">
              <v:fill color2="#184bed" o:detectmouseclick="t"/>
              <v:stroke joinstyle="round"/>
              <v:formulas/>
              <v:path o:connecttype="segments"/>
            </v:shape>
            <v:shape id="_x0000_s1079" style="position:absolute;left:4846;top:1175;width:81;height:64" coordorigin="4200,-656" coordsize="1244,2158" o:spt="100" adj="0,,0" path="" fillcolor="#edbb00" stroked="f" strokecolor="#3465a4">
              <v:fill color2="#1244ff" o:detectmouseclick="t"/>
              <v:stroke joinstyle="round"/>
              <v:formulas/>
              <v:path o:connecttype="segments"/>
            </v:shape>
            <v:shape id="_x0000_s1078" style="position:absolute;left:4851;top:1178;width:78;height:62" coordorigin="4200,-656" coordsize="1244,2158" o:spt="100" adj="0,,0" path="" fillcolor="#efbe00" stroked="f" strokecolor="#3465a4">
              <v:fill color2="#1041ff" o:detectmouseclick="t"/>
              <v:stroke joinstyle="round"/>
              <v:formulas/>
              <v:path o:connecttype="segments"/>
            </v:shape>
            <v:shape id="_x0000_s1077" style="position:absolute;left:4855;top:1180;width:78;height:61" coordorigin="4200,-656" coordsize="1244,2158" o:spt="100" adj="0,,0" path="" fillcolor="#f1c200" stroked="f" strokecolor="#3465a4">
              <v:fill color2="#0e3dff" o:detectmouseclick="t"/>
              <v:stroke joinstyle="round"/>
              <v:formulas/>
              <v:path o:connecttype="segments"/>
            </v:shape>
            <v:shape id="_x0000_s1076" style="position:absolute;left:4859;top:1182;width:76;height:59" coordorigin="4200,-656" coordsize="1244,2158" o:spt="100" adj="0,,0" path="" fillcolor="#f4c600" stroked="f" strokecolor="#3465a4">
              <v:fill color2="#0b39ff" o:detectmouseclick="t"/>
              <v:stroke joinstyle="round"/>
              <v:formulas/>
              <v:path o:connecttype="segments"/>
            </v:shape>
            <v:shape id="_x0000_s1075" style="position:absolute;left:4863;top:1184;width:75;height:59" coordorigin="4200,-656" coordsize="1244,2158" o:spt="100" adj="0,,0" path="" fillcolor="#f4c700" stroked="f" strokecolor="#3465a4">
              <v:fill color2="#0b38ff" o:detectmouseclick="t"/>
              <v:stroke joinstyle="round"/>
              <v:formulas/>
              <v:path o:connecttype="segments"/>
            </v:shape>
            <v:shape id="_x0000_s1074" style="position:absolute;left:4868;top:1187;width:75;height:58" coordorigin="4200,-656" coordsize="1244,2158" o:spt="100" adj="0,,0" path="" fillcolor="#f5ca00" stroked="f" strokecolor="#3465a4">
              <v:fill color2="#0a35ff" o:detectmouseclick="t"/>
              <v:stroke joinstyle="round"/>
              <v:formulas/>
              <v:path o:connecttype="segments"/>
            </v:shape>
            <v:shape id="_x0000_s1073" style="position:absolute;left:4872;top:1188;width:75;height:58" coordorigin="4200,-656" coordsize="1244,2158" o:spt="100" adj="0,,0" path="" fillcolor="#f5cb00" stroked="f" strokecolor="#3465a4">
              <v:fill color2="#0a34ff" o:detectmouseclick="t"/>
              <v:stroke joinstyle="round"/>
              <v:formulas/>
              <v:path o:connecttype="segments"/>
            </v:shape>
            <v:shape id="_x0000_s1072" style="position:absolute;left:4874;top:1190;width:77;height:59" coordorigin="4200,-656" coordsize="1244,2158" o:spt="100" adj="0,,0" path="" fillcolor="#f6cd02" stroked="f" strokecolor="#3465a4">
              <v:fill color2="#0932fd" o:detectmouseclick="t"/>
              <v:stroke joinstyle="round"/>
              <v:formulas/>
              <v:path o:connecttype="segments"/>
            </v:shape>
            <v:shape id="_x0000_s1071" style="position:absolute;left:4877;top:1190;width:76;height:60" coordorigin="4200,-656" coordsize="1244,2158" o:spt="100" adj="0,,0" path="" fillcolor="#f6ce15" stroked="f" strokecolor="#3465a4">
              <v:fill color2="#0931ea" o:detectmouseclick="t"/>
              <v:stroke joinstyle="round"/>
              <v:formulas/>
              <v:path o:connecttype="segments"/>
            </v:shape>
            <v:shape id="_x0000_s1070" style="position:absolute;left:4882;top:1192;width:73;height:60" coordorigin="4200,-656" coordsize="1244,2158" o:spt="100" adj="0,,0" path="" fillcolor="#f6d01e" stroked="f" strokecolor="#3465a4">
              <v:fill color2="#092fe1" o:detectmouseclick="t"/>
              <v:stroke joinstyle="round"/>
              <v:formulas/>
              <v:path o:connecttype="segments"/>
            </v:shape>
            <v:shape id="_x0000_s1069" style="position:absolute;left:4885;top:1195;width:73;height:58" coordorigin="4200,-656" coordsize="1244,2158" o:spt="100" adj="0,,0" path="" fillcolor="#f6d12b" stroked="f" strokecolor="#3465a4">
              <v:fill color2="#092ed4" o:detectmouseclick="t"/>
              <v:stroke joinstyle="round"/>
              <v:formulas/>
              <v:path o:connecttype="segments"/>
            </v:shape>
            <v:shape id="_x0000_s1068" style="position:absolute;left:4889;top:1198;width:72;height:56" coordorigin="4200,-656" coordsize="1244,2158" o:spt="100" adj="0,,0" path="" fillcolor="#f6d43d" stroked="f" strokecolor="#3465a4">
              <v:fill color2="#092bc2" o:detectmouseclick="t"/>
              <v:stroke joinstyle="round"/>
              <v:formulas/>
              <v:path o:connecttype="segments"/>
            </v:shape>
            <v:shape id="_x0000_s1067" style="position:absolute;left:4891;top:1199;width:70;height:58" coordorigin="4200,-656" coordsize="1244,2158" o:spt="100" adj="0,,0" path="" fillcolor="#f6d544" stroked="f" strokecolor="#3465a4">
              <v:fill color2="#092abb" o:detectmouseclick="t"/>
              <v:stroke joinstyle="round"/>
              <v:formulas/>
              <v:path o:connecttype="segments"/>
            </v:shape>
            <v:shape id="_x0000_s1066" style="position:absolute;left:4894;top:1203;width:70;height:55" coordorigin="4200,-656" coordsize="1244,2158" o:spt="100" adj="0,,0" path="" fillcolor="#f6d64f" stroked="f" strokecolor="#3465a4">
              <v:fill color2="#0929b0" o:detectmouseclick="t"/>
              <v:stroke joinstyle="round"/>
              <v:formulas/>
              <v:path o:connecttype="segments"/>
            </v:shape>
            <v:shape id="_x0000_s1065" style="position:absolute;left:4899;top:1205;width:70;height:51" coordorigin="4200,-656" coordsize="1244,2158" o:spt="100" adj="0,,0" path="" fillcolor="#f5d757" stroked="f" strokecolor="#3465a4">
              <v:fill color2="#0a28a8" o:detectmouseclick="t"/>
              <v:stroke joinstyle="round"/>
              <v:formulas/>
              <v:path o:connecttype="segments"/>
            </v:shape>
            <v:shape id="_x0000_s1064" style="position:absolute;left:4902;top:1205;width:72;height:52" coordorigin="4200,-656" coordsize="1244,2158" o:spt="100" adj="0,,0" path="" fillcolor="#f5d95f" stroked="f" strokecolor="#3465a4">
              <v:fill color2="#0a26a0" o:detectmouseclick="t"/>
              <v:stroke joinstyle="round"/>
              <v:formulas/>
              <v:path o:connecttype="segments"/>
            </v:shape>
            <v:shape id="_x0000_s1063" style="position:absolute;left:4908;top:1207;width:70;height:51" coordorigin="4200,-656" coordsize="1244,2158" o:spt="100" adj="0,,0" path="" fillcolor="#f4da66" stroked="f" strokecolor="#3465a4">
              <v:fill color2="#0b2599" o:detectmouseclick="t"/>
              <v:stroke joinstyle="round"/>
              <v:formulas/>
              <v:path o:connecttype="segments"/>
            </v:shape>
            <v:shape id="_x0000_s1062" style="position:absolute;left:4912;top:1209;width:69;height:51" coordorigin="4200,-656" coordsize="1244,2158" o:spt="100" adj="0,,0" path="" fillcolor="#f4dd73" stroked="f" strokecolor="#3465a4">
              <v:fill color2="#0b228c" o:detectmouseclick="t"/>
              <v:stroke joinstyle="round"/>
              <v:formulas/>
              <v:path o:connecttype="segments"/>
            </v:shape>
            <v:shape id="_x0000_s1061" style="position:absolute;left:4918;top:1209;width:68;height:51" coordorigin="4200,-656" coordsize="1244,2158" o:spt="100" adj="0,,0" path="" fillcolor="#f3df7a" stroked="f" strokecolor="#3465a4">
              <v:fill color2="#0c2085" o:detectmouseclick="t"/>
              <v:stroke joinstyle="round"/>
              <v:formulas/>
              <v:path o:connecttype="segments"/>
            </v:shape>
            <v:shape id="_x0000_s1060" style="position:absolute;left:4923;top:1209;width:67;height:50" coordorigin="4200,-656" coordsize="1244,2158" o:spt="100" adj="0,,0" path="" fillcolor="#f3e081" stroked="f" strokecolor="#3465a4">
              <v:fill color2="#0c1f7e" o:detectmouseclick="t"/>
              <v:stroke joinstyle="round"/>
              <v:formulas/>
              <v:path o:connecttype="segments"/>
            </v:shape>
            <v:shape id="_x0000_s1059" style="position:absolute;left:4927;top:1212;width:64;height:48" coordorigin="4200,-656" coordsize="1244,2158" o:spt="100" adj="0,,0" path="" fillcolor="#f3e188" stroked="f" strokecolor="#3465a4">
              <v:fill color2="#0c1e77" o:detectmouseclick="t"/>
              <v:stroke joinstyle="round"/>
              <v:formulas/>
              <v:path o:connecttype="segments"/>
            </v:shape>
            <v:shape id="_x0000_s1058" style="position:absolute;left:4932;top:1213;width:61;height:45" coordorigin="4200,-656" coordsize="1244,2158" o:spt="100" adj="0,,0" path="" fillcolor="#f3e28f" stroked="f" strokecolor="#3465a4">
              <v:fill color2="#0c1d70" o:detectmouseclick="t"/>
              <v:stroke joinstyle="round"/>
              <v:formulas/>
              <v:path o:connecttype="segments"/>
            </v:shape>
            <v:shape id="_x0000_s1057" style="position:absolute;left:4936;top:1215;width:60;height:44" coordorigin="4200,-656" coordsize="1244,2158" o:spt="100" adj="0,,0" path="" fillcolor="#f3e496" stroked="f" strokecolor="#3465a4">
              <v:fill color2="#0c1b69" o:detectmouseclick="t"/>
              <v:stroke joinstyle="round"/>
              <v:formulas/>
              <v:path o:connecttype="segments"/>
            </v:shape>
            <v:shape id="_x0000_s1056" style="position:absolute;left:4944;top:1218;width:56;height:42" coordorigin="4200,-656" coordsize="1244,2158" o:spt="100" adj="0,,0" path="" fillcolor="#f4e7a6" stroked="f" strokecolor="#3465a4">
              <v:fill color2="#0b1859" o:detectmouseclick="t"/>
              <v:stroke joinstyle="round"/>
              <v:formulas/>
              <v:path o:connecttype="segments"/>
            </v:shape>
            <v:shape id="_x0000_s1055" style="position:absolute;left:4946;top:1221;width:51;height:41" coordorigin="4200,-656" coordsize="1244,2158" o:spt="100" adj="0,,0" path="" fillcolor="#f4e9ae" stroked="f" strokecolor="#3465a4">
              <v:fill color2="#0b1651" o:detectmouseclick="t"/>
              <v:stroke joinstyle="round"/>
              <v:formulas/>
              <v:path o:connecttype="segments"/>
            </v:shape>
            <v:shape id="_x0000_s1054" style="position:absolute;left:4952;top:1224;width:47;height:38" coordorigin="4200,-656" coordsize="1244,2158" o:spt="100" adj="0,,0" path="" fillcolor="#f5eab6" stroked="f" strokecolor="#3465a4">
              <v:fill color2="#0a1549" o:detectmouseclick="t"/>
              <v:stroke joinstyle="round"/>
              <v:formulas/>
              <v:path o:connecttype="segments"/>
            </v:shape>
            <v:shape id="_x0000_s1053" style="position:absolute;left:4957;top:1229;width:44;height:34" coordorigin="4200,-656" coordsize="1244,2158" o:spt="100" adj="0,,0" path="" fillcolor="#f5ecbd" stroked="f" strokecolor="#3465a4">
              <v:fill color2="#0a1342" o:detectmouseclick="t"/>
              <v:stroke joinstyle="round"/>
              <v:formulas/>
              <v:path o:connecttype="segments"/>
            </v:shape>
            <v:shape id="_x0000_s1052" style="position:absolute;left:4961;top:1232;width:43;height:30" coordorigin="4200,-656" coordsize="1244,2158" o:spt="100" adj="0,,0" path="" fillcolor="#f6edc4" stroked="f" strokecolor="#3465a4">
              <v:fill color2="#09123b" o:detectmouseclick="t"/>
              <v:stroke joinstyle="round"/>
              <v:formulas/>
              <v:path o:connecttype="segments"/>
            </v:shape>
            <v:shape id="_x0000_s1051" style="position:absolute;left:4966;top:1233;width:42;height:30" coordorigin="4200,-656" coordsize="1244,2158" o:spt="100" adj="0,,0" path="" fillcolor="#f7efcc" stroked="f" strokecolor="#3465a4">
              <v:fill color2="#081033" o:detectmouseclick="t"/>
              <v:stroke joinstyle="round"/>
              <v:formulas/>
              <v:path o:connecttype="segments"/>
            </v:shape>
            <v:shape id="_x0000_s1050" style="position:absolute;left:4971;top:1236;width:39;height:26" coordorigin="4200,-656" coordsize="1244,2158" o:spt="100" adj="0,,0" path="" fillcolor="#f8f3da" stroked="f" strokecolor="#3465a4">
              <v:fill color2="#070c25" o:detectmouseclick="t"/>
              <v:stroke joinstyle="round"/>
              <v:formulas/>
              <v:path o:connecttype="segments"/>
            </v:shape>
            <v:shape id="_x0000_s1049" style="position:absolute;left:4978;top:1238;width:39;height:25" coordorigin="4200,-656" coordsize="1244,2158" o:spt="100" adj="0,,0" path="" fillcolor="#f9f5e1" stroked="f" strokecolor="#3465a4">
              <v:fill color2="#060a1e" o:detectmouseclick="t"/>
              <v:stroke joinstyle="round"/>
              <v:formulas/>
              <v:path o:connecttype="segments"/>
            </v:shape>
            <v:shape id="_x0000_s1048" style="position:absolute;left:4982;top:1239;width:35;height:23" coordorigin="4200,-656" coordsize="1244,2158" o:spt="100" adj="0,,0" path="" fillcolor="#faf7e8" stroked="f" strokecolor="#3465a4">
              <v:fill color2="#050817" o:detectmouseclick="t"/>
              <v:stroke joinstyle="round"/>
              <v:formulas/>
              <v:path o:connecttype="segments"/>
            </v:shape>
            <v:shape id="_x0000_s1047" style="position:absolute;left:4988;top:1243;width:33;height:21" coordorigin="4200,-656" coordsize="1244,2158" o:spt="100" adj="0,,0" path="" fillcolor="#fbf9ef" stroked="f" strokecolor="#3465a4">
              <v:fill color2="#040610" o:detectmouseclick="t"/>
              <v:stroke joinstyle="round"/>
              <v:formulas/>
              <v:path o:connecttype="segments"/>
            </v:shape>
            <v:shape id="_x0000_s1046" style="position:absolute;left:4992;top:1243;width:32;height:19" coordorigin="4200,-656" coordsize="1244,2158" o:spt="100" adj="0,,0" path="" fillcolor="#fdfcf7" stroked="f" strokecolor="#3465a4">
              <v:fill color2="#020308" o:detectmouseclick="t"/>
              <v:stroke joinstyle="round"/>
              <v:formulas/>
              <v:path o:connecttype="segments"/>
            </v:shape>
            <v:shape id="_x0000_s1045" style="position:absolute;left:4999;top:1245;width:27;height:18" coordorigin="4200,-656" coordsize="1244,2158" o:spt="100" adj="0,,0" path="" stroked="f" strokecolor="#3465a4">
              <v:fill color2="black" o:detectmouseclick="t"/>
              <v:stroke joinstyle="round"/>
              <v:formulas/>
              <v:path o:connecttype="segments"/>
            </v:shape>
            <v:shape id="_x0000_s1044" style="position:absolute;left:5004;top:1247;width:26;height:16" coordorigin="4200,-656" coordsize="1244,2158" o:spt="100" adj="0,,0" path="" fillcolor="#faf8f2" stroked="f" strokecolor="#3465a4">
              <v:fill color2="#05070d" o:detectmouseclick="t"/>
              <v:stroke joinstyle="round"/>
              <v:formulas/>
              <v:path o:connecttype="segments"/>
            </v:shape>
            <v:shape id="_x0000_s1043" style="position:absolute;left:5009;top:1249;width:24;height:13" coordorigin="4200,-656" coordsize="1244,2158" o:spt="100" adj="0,,0" path="" fillcolor="#f9f6eb" stroked="f" strokecolor="#3465a4">
              <v:fill color2="#060914" o:detectmouseclick="t"/>
              <v:stroke joinstyle="round"/>
              <v:formulas/>
              <v:path o:connecttype="segments"/>
            </v:shape>
            <v:shape id="_x0000_s1042" style="position:absolute;left:5016;top:1252;width:21;height:11" coordorigin="4200,-656" coordsize="1244,2158" o:spt="100" adj="0,,0" path="" fillcolor="#f7f2e4" stroked="f" strokecolor="#3465a4">
              <v:fill color2="#080d1b" o:detectmouseclick="t"/>
              <v:stroke joinstyle="round"/>
              <v:formulas/>
              <v:path o:connecttype="segments"/>
            </v:shape>
            <v:shape id="_x0000_s1041" style="position:absolute;left:5021;top:1253;width:18;height:9" coordorigin="4200,-656" coordsize="1244,2158" o:spt="100" adj="0,,0" path="" fillcolor="#f5f0de" stroked="f" strokecolor="#3465a4">
              <v:fill color2="#0a0f21" o:detectmouseclick="t"/>
              <v:stroke joinstyle="round"/>
              <v:formulas/>
              <v:path o:connecttype="segments"/>
            </v:shape>
            <v:shape id="_x0000_s1040" style="position:absolute;left:5026;top:1255;width:16;height:8" coordorigin="4200,-656" coordsize="1244,2158" o:spt="100" adj="0,,0" path="" fillcolor="#f3edd6" stroked="f" strokecolor="#3465a4">
              <v:fill color2="#0c1229" o:detectmouseclick="t"/>
              <v:stroke joinstyle="round"/>
              <v:formulas/>
              <v:path o:connecttype="segments"/>
            </v:shape>
            <v:shape id="_x0000_s1039" style="position:absolute;left:5033;top:1256;width:13;height:5" coordorigin="4200,-656" coordsize="1244,2158" o:spt="100" adj="0,,0" path="" fillcolor="#f1e9ca" stroked="f" strokecolor="#3465a4">
              <v:fill color2="#0e1635" o:detectmouseclick="t"/>
              <v:stroke joinstyle="round"/>
              <v:formulas/>
              <v:path o:connecttype="segments"/>
            </v:shape>
            <v:shape id="_x0000_s1038" style="position:absolute;left:5037;top:1258;width:8;height:4" coordorigin="4200,-656" coordsize="1244,2158" o:spt="100" adj="0,,0" path="" fillcolor="#efe6c4" stroked="f" strokecolor="#3465a4">
              <v:fill color2="#10193b" o:detectmouseclick="t"/>
              <v:stroke joinstyle="round"/>
              <v:formulas/>
              <v:path o:connecttype="segments"/>
            </v:shape>
            <v:shape id="_x0000_s1037" style="position:absolute;left:5043;top:1260;width:1;height:1" coordorigin="4200,-656" coordsize="1244,2158" o:spt="100" adj="0,,0" path="" fillcolor="#efe4bd" stroked="f" strokecolor="#3465a4">
              <v:fill color2="#101b42" o:detectmouseclick="t"/>
              <v:stroke joinstyle="round"/>
              <v:formulas/>
              <v:path o:connecttype="segments"/>
            </v:shape>
            <v:shape id="_x0000_s1036" style="position:absolute;left:4521;top:721;width:612;height:542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5" style="position:absolute;left:4665;top:1033;width:233;height:22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4" style="position:absolute;left:4711;top:1038;width:53;height:70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3" style="position:absolute;left:4737;top:1120;width:39;height:3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2" style="position:absolute;left:4918;top:873;width:40;height:34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1" style="position:absolute;left:4958;top:889;width:40;height:2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0" style="position:absolute;left:5003;top:917;width:41;height:41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9" style="position:absolute;left:4869;top:1171;width:59;height: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8" style="position:absolute;left:4881;top:1194;width:66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7" style="position:absolute;left:4907;top:1213;width:89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</v:group>
        </w:pict>
      </w:r>
      <w:r w:rsidR="0083250B">
        <w:tab/>
      </w:r>
      <w:r w:rsidR="0083250B">
        <w:tab/>
      </w:r>
    </w:p>
    <w:p w:rsidR="00A33E83" w:rsidRDefault="0083250B">
      <w:pPr>
        <w:pStyle w:val="ac"/>
        <w:tabs>
          <w:tab w:val="left" w:pos="8325"/>
        </w:tabs>
        <w:jc w:val="left"/>
      </w:pPr>
      <w:r>
        <w:tab/>
      </w:r>
    </w:p>
    <w:p w:rsidR="00A33E83" w:rsidRDefault="00A33E83">
      <w:pPr>
        <w:pStyle w:val="ac"/>
      </w:pPr>
    </w:p>
    <w:p w:rsidR="00A33E83" w:rsidRDefault="00A33E83">
      <w:pPr>
        <w:pStyle w:val="ac"/>
      </w:pPr>
    </w:p>
    <w:p w:rsidR="00A33E83" w:rsidRDefault="00A33E83">
      <w:pPr>
        <w:pStyle w:val="ac"/>
      </w:pPr>
    </w:p>
    <w:p w:rsidR="00DD3871" w:rsidRDefault="00DD3871">
      <w:pPr>
        <w:pStyle w:val="ac"/>
      </w:pPr>
    </w:p>
    <w:p w:rsidR="00DD3871" w:rsidRDefault="00DD3871">
      <w:pPr>
        <w:pStyle w:val="ac"/>
      </w:pPr>
    </w:p>
    <w:p w:rsidR="00A33E83" w:rsidRDefault="0083250B">
      <w:pPr>
        <w:pStyle w:val="ac"/>
      </w:pPr>
      <w:r>
        <w:t>Российская Федерация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ХАНТЫ-МАНСИЙСКИЙ АВТОНОМНЫЙ ОКРУГ - ЮГРА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МУНИЦИПАЛЬНОЕ ОБРАЗОВАНИЕ</w:t>
      </w:r>
    </w:p>
    <w:p w:rsidR="00A33E83" w:rsidRDefault="00A625EA">
      <w:pPr>
        <w:jc w:val="center"/>
      </w:pPr>
      <w:r>
        <w:rPr>
          <w:b/>
          <w:sz w:val="24"/>
        </w:rPr>
        <w:t xml:space="preserve">                                                 </w:t>
      </w:r>
      <w:r w:rsidR="0083250B">
        <w:rPr>
          <w:b/>
          <w:sz w:val="24"/>
        </w:rPr>
        <w:t>СОВЕТСКИЙ РАЙОН</w:t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</w:p>
    <w:p w:rsidR="00A33E83" w:rsidRDefault="0083250B">
      <w:pP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33E83" w:rsidRDefault="0083250B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 xml:space="preserve">___                                                                  </w:t>
      </w:r>
      <w:r w:rsidR="004D0402">
        <w:rPr>
          <w:b/>
          <w:sz w:val="36"/>
          <w:u w:val="single"/>
        </w:rPr>
        <w:t xml:space="preserve">      </w:t>
      </w:r>
      <w:r>
        <w:rPr>
          <w:b/>
          <w:sz w:val="36"/>
          <w:u w:val="single"/>
        </w:rPr>
        <w:t xml:space="preserve">                     _______</w:t>
      </w:r>
    </w:p>
    <w:p w:rsidR="00A33E83" w:rsidRDefault="0083250B">
      <w:pPr>
        <w:pStyle w:val="11"/>
        <w:rPr>
          <w:b/>
          <w:sz w:val="48"/>
        </w:rPr>
      </w:pPr>
      <w:r>
        <w:rPr>
          <w:b/>
          <w:sz w:val="48"/>
        </w:rPr>
        <w:t xml:space="preserve">Решение </w:t>
      </w:r>
    </w:p>
    <w:p w:rsidR="00A33E83" w:rsidRPr="004D0402" w:rsidRDefault="00A33E83">
      <w:pPr>
        <w:jc w:val="both"/>
        <w:rPr>
          <w:sz w:val="26"/>
          <w:szCs w:val="26"/>
        </w:rPr>
      </w:pPr>
    </w:p>
    <w:p w:rsidR="004D0402" w:rsidRPr="00BE7C4B" w:rsidRDefault="004D0402" w:rsidP="004D0402">
      <w:pPr>
        <w:jc w:val="both"/>
        <w:rPr>
          <w:sz w:val="26"/>
          <w:szCs w:val="26"/>
        </w:rPr>
      </w:pPr>
      <w:r w:rsidRPr="00BE7C4B">
        <w:rPr>
          <w:sz w:val="26"/>
          <w:szCs w:val="26"/>
        </w:rPr>
        <w:t>от «27» июня 2019 г.</w:t>
      </w:r>
      <w:r w:rsidRPr="00BE7C4B">
        <w:rPr>
          <w:sz w:val="26"/>
          <w:szCs w:val="26"/>
        </w:rPr>
        <w:tab/>
      </w:r>
      <w:r w:rsidRPr="00BE7C4B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Pr="00BE7C4B">
        <w:rPr>
          <w:sz w:val="26"/>
          <w:szCs w:val="26"/>
        </w:rPr>
        <w:tab/>
        <w:t xml:space="preserve">                   </w:t>
      </w:r>
      <w:r>
        <w:rPr>
          <w:sz w:val="26"/>
          <w:szCs w:val="26"/>
        </w:rPr>
        <w:t xml:space="preserve">                                                  </w:t>
      </w:r>
      <w:r w:rsidRPr="00BE7C4B">
        <w:rPr>
          <w:sz w:val="26"/>
          <w:szCs w:val="26"/>
        </w:rPr>
        <w:t>№ 2</w:t>
      </w:r>
      <w:r>
        <w:rPr>
          <w:sz w:val="26"/>
          <w:szCs w:val="26"/>
        </w:rPr>
        <w:t>92/НПА</w:t>
      </w:r>
    </w:p>
    <w:p w:rsidR="00A33E83" w:rsidRPr="004D0402" w:rsidRDefault="0083250B">
      <w:pPr>
        <w:rPr>
          <w:sz w:val="26"/>
          <w:szCs w:val="26"/>
        </w:rPr>
      </w:pPr>
      <w:r w:rsidRPr="004D0402">
        <w:rPr>
          <w:sz w:val="26"/>
          <w:szCs w:val="26"/>
        </w:rPr>
        <w:t>г. Советский</w:t>
      </w:r>
    </w:p>
    <w:p w:rsidR="00A33E83" w:rsidRDefault="00A33E83">
      <w:pPr>
        <w:ind w:right="6400"/>
        <w:rPr>
          <w:sz w:val="26"/>
          <w:szCs w:val="26"/>
        </w:rPr>
      </w:pPr>
    </w:p>
    <w:p w:rsidR="004D0402" w:rsidRPr="004D0402" w:rsidRDefault="004D0402">
      <w:pPr>
        <w:ind w:right="6400"/>
        <w:rPr>
          <w:sz w:val="26"/>
          <w:szCs w:val="26"/>
        </w:rPr>
      </w:pPr>
    </w:p>
    <w:p w:rsidR="00421796" w:rsidRPr="004D0402" w:rsidRDefault="00421796">
      <w:pPr>
        <w:rPr>
          <w:sz w:val="26"/>
          <w:szCs w:val="26"/>
        </w:rPr>
      </w:pPr>
      <w:r w:rsidRPr="004D0402">
        <w:rPr>
          <w:sz w:val="26"/>
          <w:szCs w:val="26"/>
        </w:rPr>
        <w:t xml:space="preserve">О внесении </w:t>
      </w:r>
      <w:r w:rsidR="00F70E16" w:rsidRPr="004D0402">
        <w:rPr>
          <w:sz w:val="26"/>
          <w:szCs w:val="26"/>
        </w:rPr>
        <w:t>изменений</w:t>
      </w:r>
    </w:p>
    <w:p w:rsidR="00421796" w:rsidRPr="004D0402" w:rsidRDefault="00421796">
      <w:pPr>
        <w:rPr>
          <w:sz w:val="26"/>
          <w:szCs w:val="26"/>
        </w:rPr>
      </w:pPr>
      <w:r w:rsidRPr="004D0402">
        <w:rPr>
          <w:sz w:val="26"/>
          <w:szCs w:val="26"/>
        </w:rPr>
        <w:t xml:space="preserve">в решение Думы Советского района </w:t>
      </w:r>
    </w:p>
    <w:p w:rsidR="00421796" w:rsidRPr="004D0402" w:rsidRDefault="00421796">
      <w:pPr>
        <w:rPr>
          <w:sz w:val="26"/>
          <w:szCs w:val="26"/>
        </w:rPr>
      </w:pPr>
      <w:r w:rsidRPr="004D0402">
        <w:rPr>
          <w:sz w:val="26"/>
          <w:szCs w:val="26"/>
        </w:rPr>
        <w:t>от 25.12.2018 № 242/НПА «</w:t>
      </w:r>
      <w:r w:rsidR="0083250B" w:rsidRPr="004D0402">
        <w:rPr>
          <w:sz w:val="26"/>
          <w:szCs w:val="26"/>
        </w:rPr>
        <w:t xml:space="preserve">О принятии </w:t>
      </w:r>
    </w:p>
    <w:p w:rsidR="00421796" w:rsidRPr="004D0402" w:rsidRDefault="0083250B">
      <w:pPr>
        <w:rPr>
          <w:sz w:val="26"/>
          <w:szCs w:val="26"/>
        </w:rPr>
      </w:pPr>
      <w:r w:rsidRPr="004D0402">
        <w:rPr>
          <w:sz w:val="26"/>
          <w:szCs w:val="26"/>
        </w:rPr>
        <w:t xml:space="preserve">осуществления части полномочий </w:t>
      </w:r>
    </w:p>
    <w:p w:rsidR="00A33E83" w:rsidRPr="004D0402" w:rsidRDefault="0083250B">
      <w:pPr>
        <w:rPr>
          <w:sz w:val="26"/>
          <w:szCs w:val="26"/>
        </w:rPr>
      </w:pPr>
      <w:r w:rsidRPr="004D0402">
        <w:rPr>
          <w:sz w:val="26"/>
          <w:szCs w:val="26"/>
        </w:rPr>
        <w:t xml:space="preserve">по решению вопросов </w:t>
      </w:r>
      <w:r w:rsidR="00DD3871" w:rsidRPr="004D0402">
        <w:rPr>
          <w:sz w:val="26"/>
          <w:szCs w:val="26"/>
        </w:rPr>
        <w:t>местного значения</w:t>
      </w:r>
      <w:r w:rsidR="00421796" w:rsidRPr="004D0402">
        <w:rPr>
          <w:sz w:val="26"/>
          <w:szCs w:val="26"/>
        </w:rPr>
        <w:t>»</w:t>
      </w:r>
    </w:p>
    <w:p w:rsidR="00A33E83" w:rsidRDefault="00A33E83">
      <w:pPr>
        <w:rPr>
          <w:sz w:val="26"/>
          <w:szCs w:val="26"/>
        </w:rPr>
      </w:pPr>
    </w:p>
    <w:p w:rsidR="004D0402" w:rsidRPr="004D0402" w:rsidRDefault="004D0402">
      <w:pPr>
        <w:rPr>
          <w:sz w:val="26"/>
          <w:szCs w:val="26"/>
        </w:rPr>
      </w:pPr>
    </w:p>
    <w:p w:rsidR="00A625EA" w:rsidRPr="004D0402" w:rsidRDefault="0078474F" w:rsidP="00A625EA">
      <w:pPr>
        <w:pStyle w:val="1"/>
        <w:spacing w:before="0" w:after="0"/>
        <w:ind w:firstLine="709"/>
        <w:jc w:val="both"/>
        <w:rPr>
          <w:b w:val="0"/>
          <w:bCs w:val="0"/>
          <w:color w:val="auto"/>
          <w:sz w:val="26"/>
          <w:szCs w:val="26"/>
        </w:rPr>
      </w:pPr>
      <w:r w:rsidRPr="004D0402">
        <w:rPr>
          <w:b w:val="0"/>
          <w:color w:val="auto"/>
          <w:sz w:val="26"/>
          <w:szCs w:val="26"/>
        </w:rPr>
        <w:t>Р</w:t>
      </w:r>
      <w:r w:rsidR="0083250B" w:rsidRPr="004D0402">
        <w:rPr>
          <w:b w:val="0"/>
          <w:color w:val="auto"/>
          <w:sz w:val="26"/>
          <w:szCs w:val="26"/>
        </w:rPr>
        <w:t xml:space="preserve">уководствуясь ч. 4 ст. 15 Федерального закона от 06.10.2003 № 131-ФЗ </w:t>
      </w:r>
      <w:r w:rsidRPr="004D0402">
        <w:rPr>
          <w:b w:val="0"/>
          <w:color w:val="auto"/>
          <w:sz w:val="26"/>
          <w:szCs w:val="26"/>
        </w:rPr>
        <w:t xml:space="preserve">                </w:t>
      </w:r>
      <w:r w:rsidR="0083250B" w:rsidRPr="004D0402">
        <w:rPr>
          <w:b w:val="0"/>
          <w:color w:val="auto"/>
          <w:sz w:val="26"/>
          <w:szCs w:val="26"/>
        </w:rPr>
        <w:t xml:space="preserve">«Об общих принципах организации местного самоуправления в Российской Федерации», решением Думы Советского района от </w:t>
      </w:r>
      <w:r w:rsidR="00A625EA" w:rsidRPr="004D0402">
        <w:rPr>
          <w:b w:val="0"/>
          <w:color w:val="auto"/>
          <w:sz w:val="26"/>
          <w:szCs w:val="26"/>
        </w:rPr>
        <w:t>26.10.2018 № 226/НПА</w:t>
      </w:r>
      <w:r w:rsidRPr="004D0402">
        <w:rPr>
          <w:b w:val="0"/>
          <w:color w:val="auto"/>
          <w:sz w:val="26"/>
          <w:szCs w:val="26"/>
        </w:rPr>
        <w:t xml:space="preserve"> </w:t>
      </w:r>
      <w:r w:rsidR="00A625EA" w:rsidRPr="004D0402">
        <w:rPr>
          <w:b w:val="0"/>
          <w:color w:val="auto"/>
          <w:sz w:val="26"/>
          <w:szCs w:val="26"/>
        </w:rPr>
        <w:t>«О Порядке заключения соглашений между органами местного самоуправления Советского района и органами местного самоуправления поселений Советского района о передаче (принятии) осуществления части полномочий по решению вопросов местного значения</w:t>
      </w:r>
      <w:r w:rsidR="00407BC3" w:rsidRPr="004D0402">
        <w:rPr>
          <w:b w:val="0"/>
          <w:color w:val="auto"/>
          <w:sz w:val="26"/>
          <w:szCs w:val="26"/>
        </w:rPr>
        <w:t>»</w:t>
      </w:r>
    </w:p>
    <w:p w:rsidR="00A33E83" w:rsidRPr="004D0402" w:rsidRDefault="00A33E83">
      <w:pPr>
        <w:ind w:firstLine="720"/>
        <w:jc w:val="both"/>
        <w:rPr>
          <w:color w:val="auto"/>
          <w:sz w:val="16"/>
          <w:szCs w:val="16"/>
        </w:rPr>
      </w:pPr>
    </w:p>
    <w:p w:rsidR="00A33E83" w:rsidRPr="004D0402" w:rsidRDefault="0083250B">
      <w:pPr>
        <w:jc w:val="center"/>
        <w:rPr>
          <w:color w:val="auto"/>
          <w:sz w:val="26"/>
          <w:szCs w:val="26"/>
        </w:rPr>
      </w:pPr>
      <w:r w:rsidRPr="004D0402">
        <w:rPr>
          <w:color w:val="auto"/>
          <w:sz w:val="26"/>
          <w:szCs w:val="26"/>
        </w:rPr>
        <w:t>Дума Советского района решила:</w:t>
      </w:r>
    </w:p>
    <w:p w:rsidR="00A33E83" w:rsidRPr="004D0402" w:rsidRDefault="00A33E83">
      <w:pPr>
        <w:jc w:val="both"/>
        <w:rPr>
          <w:color w:val="auto"/>
          <w:sz w:val="16"/>
          <w:szCs w:val="16"/>
        </w:rPr>
      </w:pPr>
    </w:p>
    <w:p w:rsidR="00421796" w:rsidRPr="004D0402" w:rsidRDefault="0083250B" w:rsidP="00421796">
      <w:pPr>
        <w:ind w:firstLine="709"/>
        <w:jc w:val="both"/>
        <w:rPr>
          <w:color w:val="auto"/>
          <w:sz w:val="26"/>
          <w:szCs w:val="26"/>
        </w:rPr>
      </w:pPr>
      <w:r w:rsidRPr="004D0402">
        <w:rPr>
          <w:color w:val="auto"/>
          <w:sz w:val="26"/>
          <w:szCs w:val="26"/>
        </w:rPr>
        <w:t xml:space="preserve">1. </w:t>
      </w:r>
      <w:r w:rsidR="00421796" w:rsidRPr="004D0402">
        <w:rPr>
          <w:color w:val="auto"/>
          <w:sz w:val="26"/>
          <w:szCs w:val="26"/>
        </w:rPr>
        <w:t xml:space="preserve">Внести в решение Думы Советского района от 25.12.2018 № 242/НПА                   </w:t>
      </w:r>
      <w:proofErr w:type="gramStart"/>
      <w:r w:rsidR="00421796" w:rsidRPr="004D0402">
        <w:rPr>
          <w:color w:val="auto"/>
          <w:sz w:val="26"/>
          <w:szCs w:val="26"/>
        </w:rPr>
        <w:t xml:space="preserve">   «</w:t>
      </w:r>
      <w:proofErr w:type="gramEnd"/>
      <w:r w:rsidR="00421796" w:rsidRPr="004D0402">
        <w:rPr>
          <w:color w:val="auto"/>
          <w:sz w:val="26"/>
          <w:szCs w:val="26"/>
        </w:rPr>
        <w:t xml:space="preserve">О принятии осуществления части полномочий по решению вопросов местного значения» следующие </w:t>
      </w:r>
      <w:r w:rsidR="00D16E60" w:rsidRPr="004D0402">
        <w:rPr>
          <w:color w:val="auto"/>
          <w:sz w:val="26"/>
          <w:szCs w:val="26"/>
        </w:rPr>
        <w:t xml:space="preserve"> </w:t>
      </w:r>
      <w:r w:rsidR="00421796" w:rsidRPr="004D0402">
        <w:rPr>
          <w:color w:val="auto"/>
          <w:sz w:val="26"/>
          <w:szCs w:val="26"/>
        </w:rPr>
        <w:t xml:space="preserve"> </w:t>
      </w:r>
      <w:r w:rsidR="00F70E16" w:rsidRPr="004D0402">
        <w:rPr>
          <w:color w:val="auto"/>
          <w:sz w:val="26"/>
          <w:szCs w:val="26"/>
        </w:rPr>
        <w:t>изменения</w:t>
      </w:r>
      <w:r w:rsidR="00421796" w:rsidRPr="004D0402">
        <w:rPr>
          <w:color w:val="auto"/>
          <w:sz w:val="26"/>
          <w:szCs w:val="26"/>
        </w:rPr>
        <w:t>:</w:t>
      </w:r>
    </w:p>
    <w:p w:rsidR="00894DF3" w:rsidRPr="004D0402" w:rsidRDefault="0065345D" w:rsidP="00421796">
      <w:pPr>
        <w:ind w:firstLine="709"/>
        <w:jc w:val="both"/>
        <w:rPr>
          <w:color w:val="auto"/>
          <w:sz w:val="26"/>
          <w:szCs w:val="26"/>
        </w:rPr>
      </w:pPr>
      <w:r w:rsidRPr="004D0402">
        <w:rPr>
          <w:color w:val="auto"/>
          <w:sz w:val="26"/>
          <w:szCs w:val="26"/>
        </w:rPr>
        <w:t>1.1.</w:t>
      </w:r>
      <w:r w:rsidR="00700D1A" w:rsidRPr="004D0402">
        <w:rPr>
          <w:color w:val="auto"/>
          <w:sz w:val="26"/>
          <w:szCs w:val="26"/>
        </w:rPr>
        <w:t xml:space="preserve"> Пункт 2 </w:t>
      </w:r>
      <w:r w:rsidR="00EC7620" w:rsidRPr="004D0402">
        <w:rPr>
          <w:color w:val="auto"/>
          <w:sz w:val="26"/>
          <w:szCs w:val="26"/>
        </w:rPr>
        <w:t>решения</w:t>
      </w:r>
      <w:r w:rsidR="00700D1A" w:rsidRPr="004D0402">
        <w:rPr>
          <w:color w:val="auto"/>
          <w:sz w:val="26"/>
          <w:szCs w:val="26"/>
        </w:rPr>
        <w:t xml:space="preserve"> изложить в следующей редакции: «</w:t>
      </w:r>
      <w:r w:rsidR="00EC7620" w:rsidRPr="004D0402">
        <w:rPr>
          <w:color w:val="auto"/>
          <w:sz w:val="26"/>
          <w:szCs w:val="26"/>
        </w:rPr>
        <w:t xml:space="preserve">2. </w:t>
      </w:r>
      <w:r w:rsidR="00700D1A" w:rsidRPr="004D0402">
        <w:rPr>
          <w:color w:val="auto"/>
          <w:sz w:val="26"/>
          <w:szCs w:val="26"/>
        </w:rPr>
        <w:t xml:space="preserve">Принять часть полномочий </w:t>
      </w:r>
      <w:r w:rsidR="009D5CD9" w:rsidRPr="004D0402">
        <w:rPr>
          <w:color w:val="auto"/>
          <w:sz w:val="26"/>
          <w:szCs w:val="26"/>
        </w:rPr>
        <w:t xml:space="preserve">администрации городского поселения Пионерский, администрации городского поселения Коммунистический, администрации городского поселения </w:t>
      </w:r>
      <w:proofErr w:type="spellStart"/>
      <w:r w:rsidR="009D5CD9" w:rsidRPr="004D0402">
        <w:rPr>
          <w:color w:val="auto"/>
          <w:sz w:val="26"/>
          <w:szCs w:val="26"/>
        </w:rPr>
        <w:t>Зеленоборск</w:t>
      </w:r>
      <w:proofErr w:type="spellEnd"/>
      <w:r w:rsidR="009D5CD9" w:rsidRPr="004D0402">
        <w:rPr>
          <w:color w:val="auto"/>
          <w:sz w:val="26"/>
          <w:szCs w:val="26"/>
        </w:rPr>
        <w:t xml:space="preserve">, администрации сельского поселения </w:t>
      </w:r>
      <w:proofErr w:type="spellStart"/>
      <w:r w:rsidR="009D5CD9" w:rsidRPr="004D0402">
        <w:rPr>
          <w:color w:val="auto"/>
          <w:sz w:val="26"/>
          <w:szCs w:val="26"/>
        </w:rPr>
        <w:t>Алябьевский</w:t>
      </w:r>
      <w:proofErr w:type="spellEnd"/>
      <w:r w:rsidR="009D5CD9" w:rsidRPr="004D0402">
        <w:rPr>
          <w:color w:val="auto"/>
          <w:sz w:val="26"/>
          <w:szCs w:val="26"/>
        </w:rPr>
        <w:t>, городского поселения Советский для осуществления администрацией Советского района в 2019 году (приложение 2).».</w:t>
      </w:r>
    </w:p>
    <w:p w:rsidR="00396B8E" w:rsidRPr="004D0402" w:rsidRDefault="00396B8E" w:rsidP="00875906">
      <w:pPr>
        <w:ind w:firstLine="709"/>
        <w:jc w:val="both"/>
        <w:rPr>
          <w:color w:val="auto"/>
          <w:sz w:val="26"/>
          <w:szCs w:val="26"/>
        </w:rPr>
      </w:pPr>
      <w:r w:rsidRPr="004D0402">
        <w:rPr>
          <w:color w:val="auto"/>
          <w:sz w:val="26"/>
          <w:szCs w:val="26"/>
        </w:rPr>
        <w:t>1.2.</w:t>
      </w:r>
      <w:r w:rsidR="00875906" w:rsidRPr="004D0402">
        <w:rPr>
          <w:color w:val="auto"/>
          <w:sz w:val="26"/>
          <w:szCs w:val="26"/>
        </w:rPr>
        <w:t xml:space="preserve"> </w:t>
      </w:r>
      <w:r w:rsidRPr="004D0402">
        <w:rPr>
          <w:color w:val="auto"/>
          <w:sz w:val="26"/>
          <w:szCs w:val="26"/>
        </w:rPr>
        <w:t>Дополнить пунктом 3 следующего содержания: «</w:t>
      </w:r>
      <w:r w:rsidR="00EC7620" w:rsidRPr="004D0402">
        <w:rPr>
          <w:color w:val="auto"/>
          <w:sz w:val="26"/>
          <w:szCs w:val="26"/>
        </w:rPr>
        <w:t xml:space="preserve">3. </w:t>
      </w:r>
      <w:r w:rsidRPr="004D0402">
        <w:rPr>
          <w:color w:val="auto"/>
          <w:sz w:val="26"/>
          <w:szCs w:val="26"/>
        </w:rPr>
        <w:t>Принять часть полномочий администрации городского поселения Советский для осуществления администрацией Советского района в 2019</w:t>
      </w:r>
      <w:r w:rsidR="00875906" w:rsidRPr="004D0402">
        <w:rPr>
          <w:color w:val="auto"/>
          <w:sz w:val="26"/>
          <w:szCs w:val="26"/>
        </w:rPr>
        <w:t xml:space="preserve"> - 2020</w:t>
      </w:r>
      <w:r w:rsidRPr="004D0402">
        <w:rPr>
          <w:color w:val="auto"/>
          <w:sz w:val="26"/>
          <w:szCs w:val="26"/>
        </w:rPr>
        <w:t xml:space="preserve"> год</w:t>
      </w:r>
      <w:r w:rsidR="00875906" w:rsidRPr="004D0402">
        <w:rPr>
          <w:color w:val="auto"/>
          <w:sz w:val="26"/>
          <w:szCs w:val="26"/>
        </w:rPr>
        <w:t>ах</w:t>
      </w:r>
      <w:r w:rsidRPr="004D0402">
        <w:rPr>
          <w:color w:val="auto"/>
          <w:sz w:val="26"/>
          <w:szCs w:val="26"/>
        </w:rPr>
        <w:t xml:space="preserve"> (приложение </w:t>
      </w:r>
      <w:r w:rsidR="00875906" w:rsidRPr="004D0402">
        <w:rPr>
          <w:color w:val="auto"/>
          <w:sz w:val="26"/>
          <w:szCs w:val="26"/>
        </w:rPr>
        <w:t>3</w:t>
      </w:r>
      <w:r w:rsidRPr="004D0402">
        <w:rPr>
          <w:color w:val="auto"/>
          <w:sz w:val="26"/>
          <w:szCs w:val="26"/>
        </w:rPr>
        <w:t>).»</w:t>
      </w:r>
      <w:r w:rsidR="00875906" w:rsidRPr="004D0402">
        <w:rPr>
          <w:color w:val="auto"/>
          <w:sz w:val="26"/>
          <w:szCs w:val="26"/>
        </w:rPr>
        <w:t xml:space="preserve"> (приложение)</w:t>
      </w:r>
      <w:r w:rsidRPr="004D0402">
        <w:rPr>
          <w:color w:val="auto"/>
          <w:sz w:val="26"/>
          <w:szCs w:val="26"/>
        </w:rPr>
        <w:t>.</w:t>
      </w:r>
    </w:p>
    <w:p w:rsidR="00EC7620" w:rsidRPr="004D0402" w:rsidRDefault="00EC7620" w:rsidP="00875906">
      <w:pPr>
        <w:ind w:firstLine="709"/>
        <w:jc w:val="both"/>
        <w:rPr>
          <w:color w:val="auto"/>
          <w:sz w:val="26"/>
          <w:szCs w:val="26"/>
        </w:rPr>
      </w:pPr>
      <w:r w:rsidRPr="004D0402">
        <w:rPr>
          <w:color w:val="auto"/>
          <w:sz w:val="26"/>
          <w:szCs w:val="26"/>
        </w:rPr>
        <w:lastRenderedPageBreak/>
        <w:t>1.3. Дополнить приложением 3 «Приложение 3 к решению Думы Советского района от «25 декабря 2018 г. № 242/НПА» (Приложение).</w:t>
      </w:r>
    </w:p>
    <w:p w:rsidR="00EC7620" w:rsidRPr="004D0402" w:rsidRDefault="00EC7620" w:rsidP="00875906">
      <w:pPr>
        <w:ind w:firstLine="709"/>
        <w:jc w:val="both"/>
        <w:rPr>
          <w:color w:val="auto"/>
          <w:sz w:val="26"/>
          <w:szCs w:val="26"/>
        </w:rPr>
      </w:pPr>
      <w:r w:rsidRPr="004D0402">
        <w:rPr>
          <w:color w:val="auto"/>
          <w:sz w:val="26"/>
          <w:szCs w:val="26"/>
        </w:rPr>
        <w:t>1.4.</w:t>
      </w:r>
      <w:r w:rsidR="003B03D0" w:rsidRPr="004D0402">
        <w:rPr>
          <w:color w:val="auto"/>
          <w:sz w:val="26"/>
          <w:szCs w:val="26"/>
        </w:rPr>
        <w:t xml:space="preserve"> Пункты 3,.4,.5 считать соответственно пунктами 4, 5, 6.</w:t>
      </w:r>
    </w:p>
    <w:p w:rsidR="009D5CD9" w:rsidRPr="004D0402" w:rsidRDefault="00894DF3" w:rsidP="00421796">
      <w:pPr>
        <w:ind w:firstLine="709"/>
        <w:jc w:val="both"/>
        <w:rPr>
          <w:color w:val="auto"/>
          <w:sz w:val="26"/>
          <w:szCs w:val="26"/>
        </w:rPr>
      </w:pPr>
      <w:r w:rsidRPr="004D0402">
        <w:rPr>
          <w:color w:val="auto"/>
          <w:sz w:val="26"/>
          <w:szCs w:val="26"/>
        </w:rPr>
        <w:t>1.</w:t>
      </w:r>
      <w:r w:rsidR="00EC7620" w:rsidRPr="004D0402">
        <w:rPr>
          <w:color w:val="auto"/>
          <w:sz w:val="26"/>
          <w:szCs w:val="26"/>
        </w:rPr>
        <w:t>5</w:t>
      </w:r>
      <w:r w:rsidR="00396B8E" w:rsidRPr="004D0402">
        <w:rPr>
          <w:color w:val="auto"/>
          <w:sz w:val="26"/>
          <w:szCs w:val="26"/>
        </w:rPr>
        <w:t>.</w:t>
      </w:r>
      <w:r w:rsidR="0065345D" w:rsidRPr="004D0402">
        <w:rPr>
          <w:color w:val="auto"/>
          <w:sz w:val="26"/>
          <w:szCs w:val="26"/>
        </w:rPr>
        <w:t xml:space="preserve"> </w:t>
      </w:r>
      <w:r w:rsidR="009D5CD9" w:rsidRPr="004D0402">
        <w:rPr>
          <w:color w:val="auto"/>
          <w:sz w:val="26"/>
          <w:szCs w:val="26"/>
        </w:rPr>
        <w:t>в приложении 2</w:t>
      </w:r>
      <w:r w:rsidR="00EC7620" w:rsidRPr="004D0402">
        <w:rPr>
          <w:color w:val="auto"/>
          <w:sz w:val="26"/>
          <w:szCs w:val="26"/>
        </w:rPr>
        <w:t xml:space="preserve"> решения</w:t>
      </w:r>
      <w:r w:rsidR="009D5CD9" w:rsidRPr="004D0402">
        <w:rPr>
          <w:color w:val="auto"/>
          <w:sz w:val="26"/>
          <w:szCs w:val="26"/>
        </w:rPr>
        <w:t xml:space="preserve"> строку 5 изложить в следующей редакции:</w:t>
      </w:r>
      <w:r w:rsidR="00396B8E" w:rsidRPr="004D0402">
        <w:rPr>
          <w:color w:val="auto"/>
          <w:sz w:val="26"/>
          <w:szCs w:val="26"/>
        </w:rPr>
        <w:t xml:space="preserve"> </w:t>
      </w:r>
    </w:p>
    <w:p w:rsidR="00396B8E" w:rsidRPr="004D0402" w:rsidRDefault="00396B8E" w:rsidP="00421796">
      <w:pPr>
        <w:ind w:firstLine="709"/>
        <w:jc w:val="both"/>
        <w:rPr>
          <w:color w:val="auto"/>
          <w:sz w:val="26"/>
          <w:szCs w:val="26"/>
        </w:rPr>
      </w:pP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91"/>
        <w:gridCol w:w="8946"/>
      </w:tblGrid>
      <w:tr w:rsidR="000620A8" w:rsidRPr="004D0402" w:rsidTr="000620A8">
        <w:tc>
          <w:tcPr>
            <w:tcW w:w="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0620A8" w:rsidRPr="004D0402" w:rsidRDefault="000620A8" w:rsidP="00E03BFE">
            <w:pPr>
              <w:pStyle w:val="af2"/>
              <w:jc w:val="center"/>
              <w:rPr>
                <w:color w:val="000000"/>
                <w:sz w:val="26"/>
                <w:szCs w:val="26"/>
              </w:rPr>
            </w:pPr>
            <w:r w:rsidRPr="004D0402">
              <w:rPr>
                <w:color w:val="000000"/>
                <w:sz w:val="26"/>
                <w:szCs w:val="26"/>
              </w:rPr>
              <w:t>5.</w:t>
            </w:r>
          </w:p>
        </w:tc>
        <w:tc>
          <w:tcPr>
            <w:tcW w:w="89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0620A8" w:rsidRPr="004D0402" w:rsidRDefault="000620A8" w:rsidP="00E03BFE">
            <w:pPr>
              <w:pStyle w:val="af2"/>
              <w:jc w:val="center"/>
              <w:rPr>
                <w:b/>
                <w:sz w:val="26"/>
                <w:szCs w:val="26"/>
              </w:rPr>
            </w:pPr>
            <w:r w:rsidRPr="004D0402">
              <w:rPr>
                <w:b/>
                <w:sz w:val="26"/>
                <w:szCs w:val="26"/>
              </w:rPr>
              <w:t>ОТ АДМИНИСТРАЦИИ ГОРОДСКОГО ПОСЕЛЕНИЯ СОВЕТСКИЙ</w:t>
            </w:r>
          </w:p>
          <w:p w:rsidR="000620A8" w:rsidRPr="004D0402" w:rsidRDefault="000620A8" w:rsidP="001949EB">
            <w:pPr>
              <w:pStyle w:val="af2"/>
              <w:jc w:val="center"/>
              <w:rPr>
                <w:b/>
                <w:color w:val="000000"/>
                <w:sz w:val="26"/>
                <w:szCs w:val="26"/>
              </w:rPr>
            </w:pPr>
            <w:r w:rsidRPr="004D0402">
              <w:rPr>
                <w:color w:val="000000"/>
                <w:sz w:val="26"/>
                <w:szCs w:val="26"/>
              </w:rPr>
              <w:t>(</w:t>
            </w:r>
            <w:r w:rsidRPr="004D0402">
              <w:rPr>
                <w:color w:val="auto"/>
                <w:sz w:val="26"/>
                <w:szCs w:val="26"/>
              </w:rPr>
              <w:t>Письмо администрации Советского района от 28.12.2018 № 13050/18 с предложениями о передаче осуществления части полномочий по решению вопросов местного значения на уровень администрации Советского района, решение Совета депутатов городского поселения Советский от 14.01.2019 № 186-</w:t>
            </w:r>
            <w:r w:rsidRPr="004D0402">
              <w:rPr>
                <w:color w:val="auto"/>
                <w:sz w:val="26"/>
                <w:szCs w:val="26"/>
                <w:lang w:val="en-US"/>
              </w:rPr>
              <w:t>IV</w:t>
            </w:r>
            <w:r w:rsidRPr="004D0402">
              <w:rPr>
                <w:color w:val="auto"/>
                <w:sz w:val="26"/>
                <w:szCs w:val="26"/>
              </w:rPr>
              <w:t xml:space="preserve">, </w:t>
            </w:r>
            <w:r w:rsidR="001949EB" w:rsidRPr="004D0402">
              <w:rPr>
                <w:color w:val="auto"/>
                <w:sz w:val="26"/>
                <w:szCs w:val="26"/>
              </w:rPr>
              <w:t>п</w:t>
            </w:r>
            <w:r w:rsidRPr="004D0402">
              <w:rPr>
                <w:color w:val="auto"/>
                <w:sz w:val="26"/>
                <w:szCs w:val="26"/>
              </w:rPr>
              <w:t xml:space="preserve">исьмо администрации Советского района от </w:t>
            </w:r>
            <w:r w:rsidR="001949EB" w:rsidRPr="004D0402">
              <w:rPr>
                <w:color w:val="auto"/>
                <w:sz w:val="26"/>
                <w:szCs w:val="26"/>
              </w:rPr>
              <w:t>15</w:t>
            </w:r>
            <w:r w:rsidRPr="004D0402">
              <w:rPr>
                <w:color w:val="auto"/>
                <w:sz w:val="26"/>
                <w:szCs w:val="26"/>
              </w:rPr>
              <w:t>.</w:t>
            </w:r>
            <w:r w:rsidR="001949EB" w:rsidRPr="004D0402">
              <w:rPr>
                <w:color w:val="auto"/>
                <w:sz w:val="26"/>
                <w:szCs w:val="26"/>
              </w:rPr>
              <w:t>04</w:t>
            </w:r>
            <w:r w:rsidRPr="004D0402">
              <w:rPr>
                <w:color w:val="auto"/>
                <w:sz w:val="26"/>
                <w:szCs w:val="26"/>
              </w:rPr>
              <w:t>.201</w:t>
            </w:r>
            <w:r w:rsidR="001949EB" w:rsidRPr="004D0402">
              <w:rPr>
                <w:color w:val="auto"/>
                <w:sz w:val="26"/>
                <w:szCs w:val="26"/>
              </w:rPr>
              <w:t>9</w:t>
            </w:r>
            <w:r w:rsidRPr="004D0402">
              <w:rPr>
                <w:color w:val="auto"/>
                <w:sz w:val="26"/>
                <w:szCs w:val="26"/>
              </w:rPr>
              <w:t xml:space="preserve"> № </w:t>
            </w:r>
            <w:r w:rsidR="001949EB" w:rsidRPr="004D0402">
              <w:rPr>
                <w:color w:val="auto"/>
                <w:sz w:val="26"/>
                <w:szCs w:val="26"/>
              </w:rPr>
              <w:t xml:space="preserve"> 0</w:t>
            </w:r>
            <w:r w:rsidRPr="004D0402">
              <w:rPr>
                <w:color w:val="auto"/>
                <w:sz w:val="26"/>
                <w:szCs w:val="26"/>
              </w:rPr>
              <w:t>1</w:t>
            </w:r>
            <w:r w:rsidR="001949EB" w:rsidRPr="004D0402">
              <w:rPr>
                <w:color w:val="auto"/>
                <w:sz w:val="26"/>
                <w:szCs w:val="26"/>
              </w:rPr>
              <w:t>-ИСХ-3294</w:t>
            </w:r>
            <w:r w:rsidRPr="004D0402">
              <w:rPr>
                <w:color w:val="auto"/>
                <w:sz w:val="26"/>
                <w:szCs w:val="26"/>
              </w:rPr>
              <w:t xml:space="preserve"> с предложениями о передаче осуществления части полномочий по решению вопросов местного значения на уровень </w:t>
            </w:r>
            <w:r w:rsidR="001949EB" w:rsidRPr="004D0402">
              <w:rPr>
                <w:color w:val="auto"/>
                <w:sz w:val="26"/>
                <w:szCs w:val="26"/>
              </w:rPr>
              <w:t>администрации Советского района, решение Совета депутатов городского поселения Советский от 31.05.2019 № 205-</w:t>
            </w:r>
            <w:r w:rsidR="001949EB" w:rsidRPr="004D0402">
              <w:rPr>
                <w:color w:val="auto"/>
                <w:sz w:val="26"/>
                <w:szCs w:val="26"/>
                <w:lang w:val="en-US"/>
              </w:rPr>
              <w:t>IV</w:t>
            </w:r>
            <w:r w:rsidRPr="004D0402">
              <w:rPr>
                <w:color w:val="auto"/>
                <w:sz w:val="26"/>
                <w:szCs w:val="26"/>
              </w:rPr>
              <w:t>)</w:t>
            </w:r>
          </w:p>
        </w:tc>
      </w:tr>
    </w:tbl>
    <w:p w:rsidR="009D5CD9" w:rsidRPr="004D0402" w:rsidRDefault="009D5CD9" w:rsidP="00421796">
      <w:pPr>
        <w:ind w:firstLine="709"/>
        <w:jc w:val="both"/>
        <w:rPr>
          <w:color w:val="auto"/>
          <w:sz w:val="26"/>
          <w:szCs w:val="26"/>
        </w:rPr>
      </w:pPr>
    </w:p>
    <w:p w:rsidR="00DD3871" w:rsidRPr="004D0402" w:rsidRDefault="009D5CD9" w:rsidP="00421796">
      <w:pPr>
        <w:ind w:firstLine="709"/>
        <w:jc w:val="both"/>
        <w:rPr>
          <w:color w:val="auto"/>
          <w:sz w:val="26"/>
          <w:szCs w:val="26"/>
        </w:rPr>
      </w:pPr>
      <w:r w:rsidRPr="004D0402">
        <w:rPr>
          <w:color w:val="auto"/>
          <w:sz w:val="26"/>
          <w:szCs w:val="26"/>
        </w:rPr>
        <w:t>1.</w:t>
      </w:r>
      <w:r w:rsidR="003B03D0" w:rsidRPr="004D0402">
        <w:rPr>
          <w:color w:val="auto"/>
          <w:sz w:val="26"/>
          <w:szCs w:val="26"/>
        </w:rPr>
        <w:t>6</w:t>
      </w:r>
      <w:r w:rsidRPr="004D0402">
        <w:rPr>
          <w:color w:val="auto"/>
          <w:sz w:val="26"/>
          <w:szCs w:val="26"/>
        </w:rPr>
        <w:t xml:space="preserve">. </w:t>
      </w:r>
      <w:r w:rsidR="009204AE" w:rsidRPr="004D0402">
        <w:rPr>
          <w:color w:val="auto"/>
          <w:sz w:val="26"/>
          <w:szCs w:val="26"/>
        </w:rPr>
        <w:t xml:space="preserve">приложение 2 дополнить </w:t>
      </w:r>
      <w:r w:rsidR="002E3B1B" w:rsidRPr="004D0402">
        <w:rPr>
          <w:color w:val="auto"/>
          <w:sz w:val="26"/>
          <w:szCs w:val="26"/>
        </w:rPr>
        <w:t xml:space="preserve">строками </w:t>
      </w:r>
      <w:r w:rsidR="001949EB" w:rsidRPr="004D0402">
        <w:rPr>
          <w:color w:val="auto"/>
          <w:sz w:val="26"/>
          <w:szCs w:val="26"/>
        </w:rPr>
        <w:t>5.2.</w:t>
      </w:r>
      <w:r w:rsidR="008D5E5C" w:rsidRPr="004D0402">
        <w:rPr>
          <w:color w:val="auto"/>
          <w:sz w:val="26"/>
          <w:szCs w:val="26"/>
        </w:rPr>
        <w:t>,</w:t>
      </w:r>
      <w:r w:rsidR="001949EB" w:rsidRPr="004D0402">
        <w:rPr>
          <w:color w:val="auto"/>
          <w:sz w:val="26"/>
          <w:szCs w:val="26"/>
        </w:rPr>
        <w:t xml:space="preserve"> </w:t>
      </w:r>
      <w:r w:rsidRPr="004D0402">
        <w:rPr>
          <w:color w:val="auto"/>
          <w:sz w:val="26"/>
          <w:szCs w:val="26"/>
        </w:rPr>
        <w:t>5.</w:t>
      </w:r>
      <w:r w:rsidR="001949EB" w:rsidRPr="004D0402">
        <w:rPr>
          <w:color w:val="auto"/>
          <w:sz w:val="26"/>
          <w:szCs w:val="26"/>
        </w:rPr>
        <w:t>2</w:t>
      </w:r>
      <w:r w:rsidRPr="004D0402">
        <w:rPr>
          <w:color w:val="auto"/>
          <w:sz w:val="26"/>
          <w:szCs w:val="26"/>
        </w:rPr>
        <w:t>.</w:t>
      </w:r>
      <w:r w:rsidR="001949EB" w:rsidRPr="004D0402">
        <w:rPr>
          <w:color w:val="auto"/>
          <w:sz w:val="26"/>
          <w:szCs w:val="26"/>
        </w:rPr>
        <w:t>1</w:t>
      </w:r>
      <w:r w:rsidRPr="004D0402">
        <w:rPr>
          <w:color w:val="auto"/>
          <w:sz w:val="26"/>
          <w:szCs w:val="26"/>
        </w:rPr>
        <w:t>.</w:t>
      </w:r>
      <w:r w:rsidR="009204AE" w:rsidRPr="004D0402">
        <w:rPr>
          <w:color w:val="auto"/>
          <w:sz w:val="26"/>
          <w:szCs w:val="26"/>
        </w:rPr>
        <w:t xml:space="preserve"> следующего содержания:</w:t>
      </w:r>
    </w:p>
    <w:p w:rsidR="0065345D" w:rsidRPr="004D0402" w:rsidRDefault="0065345D" w:rsidP="00421796">
      <w:pPr>
        <w:ind w:firstLine="709"/>
        <w:jc w:val="both"/>
        <w:rPr>
          <w:color w:val="auto"/>
          <w:sz w:val="26"/>
          <w:szCs w:val="26"/>
        </w:rPr>
      </w:pP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91"/>
        <w:gridCol w:w="8946"/>
      </w:tblGrid>
      <w:tr w:rsidR="001949EB" w:rsidRPr="004D0402" w:rsidTr="009204AE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949EB" w:rsidRPr="004D0402" w:rsidRDefault="001949EB" w:rsidP="00E03BFE">
            <w:pPr>
              <w:suppressAutoHyphens/>
              <w:jc w:val="center"/>
              <w:rPr>
                <w:color w:val="auto"/>
                <w:sz w:val="26"/>
                <w:szCs w:val="26"/>
              </w:rPr>
            </w:pPr>
            <w:r w:rsidRPr="004D0402">
              <w:rPr>
                <w:color w:val="auto"/>
                <w:sz w:val="26"/>
                <w:szCs w:val="26"/>
              </w:rPr>
              <w:t>5.2.</w:t>
            </w:r>
          </w:p>
        </w:tc>
        <w:tc>
          <w:tcPr>
            <w:tcW w:w="8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1949EB" w:rsidRPr="004D0402" w:rsidRDefault="00F560F4" w:rsidP="00F560F4">
            <w:pPr>
              <w:overflowPunct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 w:val="26"/>
                <w:szCs w:val="26"/>
              </w:rPr>
            </w:pPr>
            <w:r w:rsidRPr="004D0402">
              <w:rPr>
                <w:color w:val="auto"/>
                <w:sz w:val="26"/>
                <w:szCs w:val="26"/>
              </w:rPr>
              <w:t>У</w:t>
            </w:r>
            <w:r w:rsidR="00264068" w:rsidRPr="004D0402">
              <w:rPr>
                <w:color w:val="auto"/>
                <w:sz w:val="26"/>
                <w:szCs w:val="26"/>
              </w:rPr>
              <w:t xml:space="preserve">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</w:t>
            </w:r>
            <w:hyperlink r:id="rId7" w:history="1">
              <w:r w:rsidR="00264068" w:rsidRPr="004D0402">
                <w:rPr>
                  <w:color w:val="auto"/>
                  <w:sz w:val="26"/>
                  <w:szCs w:val="26"/>
                </w:rPr>
                <w:t>Градостроительным кодексом</w:t>
              </w:r>
            </w:hyperlink>
            <w:r w:rsidR="00264068" w:rsidRPr="004D0402">
              <w:rPr>
                <w:color w:val="auto"/>
                <w:sz w:val="26"/>
                <w:szCs w:val="26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</w:t>
            </w:r>
            <w:hyperlink r:id="rId8" w:history="1">
              <w:r w:rsidR="00264068" w:rsidRPr="004D0402">
                <w:rPr>
                  <w:color w:val="auto"/>
                  <w:sz w:val="26"/>
                  <w:szCs w:val="26"/>
                </w:rPr>
                <w:t>Градостроительным кодексом</w:t>
              </w:r>
            </w:hyperlink>
            <w:r w:rsidR="00264068" w:rsidRPr="004D0402">
              <w:rPr>
                <w:color w:val="auto"/>
                <w:sz w:val="26"/>
                <w:szCs w:val="26"/>
              </w:rPr>
      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</w:t>
            </w:r>
            <w:hyperlink r:id="rId9" w:history="1">
              <w:r w:rsidR="00264068" w:rsidRPr="004D0402">
                <w:rPr>
                  <w:color w:val="auto"/>
                  <w:sz w:val="26"/>
                  <w:szCs w:val="26"/>
                </w:rPr>
                <w:t>уведомления</w:t>
              </w:r>
            </w:hyperlink>
            <w:r w:rsidR="00264068" w:rsidRPr="004D0402">
              <w:rPr>
                <w:color w:val="auto"/>
                <w:sz w:val="26"/>
                <w:szCs w:val="26"/>
              </w:rPr>
              <w:t xml:space="preserve">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</w:t>
            </w:r>
            <w:hyperlink r:id="rId10" w:history="1">
              <w:r w:rsidR="00264068" w:rsidRPr="004D0402">
                <w:rPr>
                  <w:color w:val="auto"/>
                  <w:sz w:val="26"/>
                  <w:szCs w:val="26"/>
                </w:rPr>
                <w:t>уведомления</w:t>
              </w:r>
            </w:hyperlink>
            <w:r w:rsidR="00264068" w:rsidRPr="004D0402">
              <w:rPr>
                <w:color w:val="auto"/>
                <w:sz w:val="26"/>
                <w:szCs w:val="26"/>
              </w:rPr>
              <w:t xml:space="preserve">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</w:t>
            </w:r>
            <w:hyperlink r:id="rId11" w:history="1">
              <w:r w:rsidR="00264068" w:rsidRPr="004D0402">
                <w:rPr>
                  <w:color w:val="auto"/>
                  <w:sz w:val="26"/>
                  <w:szCs w:val="26"/>
                </w:rPr>
                <w:t>уведомления о соответствии</w:t>
              </w:r>
            </w:hyperlink>
            <w:r w:rsidR="00264068" w:rsidRPr="004D0402">
              <w:rPr>
                <w:color w:val="auto"/>
                <w:sz w:val="26"/>
                <w:szCs w:val="26"/>
              </w:rPr>
              <w:t xml:space="preserve"> или </w:t>
            </w:r>
            <w:hyperlink r:id="rId12" w:history="1">
              <w:r w:rsidR="00264068" w:rsidRPr="004D0402">
                <w:rPr>
                  <w:color w:val="auto"/>
                  <w:sz w:val="26"/>
                  <w:szCs w:val="26"/>
                </w:rPr>
                <w:t>несоответствии</w:t>
              </w:r>
            </w:hyperlink>
            <w:r w:rsidR="00264068" w:rsidRPr="004D0402">
              <w:rPr>
                <w:color w:val="auto"/>
                <w:sz w:val="26"/>
                <w:szCs w:val="26"/>
              </w:rPr>
              <w:t xml:space="preserve">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</w:t>
            </w:r>
            <w:r w:rsidR="00264068" w:rsidRPr="004D0402">
              <w:rPr>
                <w:color w:val="auto"/>
                <w:sz w:val="26"/>
                <w:szCs w:val="26"/>
              </w:rPr>
              <w:lastRenderedPageBreak/>
              <w:t xml:space="preserve">индивидуального жилищного строительства или садовых домов на земельных участках, расположенных на территориях поселений, принятие в соответствии с </w:t>
            </w:r>
            <w:hyperlink r:id="rId13" w:history="1">
              <w:r w:rsidR="00264068" w:rsidRPr="004D0402">
                <w:rPr>
                  <w:color w:val="auto"/>
                  <w:sz w:val="26"/>
                  <w:szCs w:val="26"/>
                </w:rPr>
                <w:t>гражданским законодательством</w:t>
              </w:r>
            </w:hyperlink>
            <w:r w:rsidR="00264068" w:rsidRPr="004D0402">
              <w:rPr>
                <w:color w:val="auto"/>
                <w:sz w:val="26"/>
                <w:szCs w:val="26"/>
              </w:rPr>
      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</w:t>
            </w:r>
            <w:hyperlink r:id="rId14" w:history="1">
              <w:r w:rsidR="00264068" w:rsidRPr="004D0402">
                <w:rPr>
                  <w:color w:val="auto"/>
                  <w:sz w:val="26"/>
                  <w:szCs w:val="26"/>
                </w:rPr>
                <w:t>Градостроительным кодексом</w:t>
              </w:r>
            </w:hyperlink>
            <w:r w:rsidR="00264068" w:rsidRPr="004D0402">
              <w:rPr>
                <w:color w:val="auto"/>
                <w:sz w:val="26"/>
                <w:szCs w:val="26"/>
              </w:rPr>
              <w:t xml:space="preserve"> Российской Федерации</w:t>
            </w:r>
            <w:r w:rsidR="00396B8E" w:rsidRPr="004D0402">
              <w:rPr>
                <w:rFonts w:eastAsia="Calibri"/>
                <w:color w:val="auto"/>
                <w:sz w:val="26"/>
                <w:szCs w:val="26"/>
              </w:rPr>
              <w:t>, в части:</w:t>
            </w:r>
          </w:p>
        </w:tc>
      </w:tr>
      <w:tr w:rsidR="00396B8E" w:rsidRPr="004D0402" w:rsidTr="009204AE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396B8E" w:rsidRPr="004D0402" w:rsidRDefault="00396B8E" w:rsidP="00E03BFE">
            <w:pPr>
              <w:suppressAutoHyphens/>
              <w:jc w:val="center"/>
              <w:rPr>
                <w:color w:val="auto"/>
                <w:sz w:val="26"/>
                <w:szCs w:val="26"/>
              </w:rPr>
            </w:pPr>
            <w:r w:rsidRPr="004D0402">
              <w:rPr>
                <w:color w:val="auto"/>
                <w:sz w:val="26"/>
                <w:szCs w:val="26"/>
              </w:rPr>
              <w:lastRenderedPageBreak/>
              <w:t>5.2.1.</w:t>
            </w:r>
          </w:p>
        </w:tc>
        <w:tc>
          <w:tcPr>
            <w:tcW w:w="8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396B8E" w:rsidRPr="004D0402" w:rsidRDefault="0058207A" w:rsidP="00396B8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 w:val="26"/>
                <w:szCs w:val="26"/>
              </w:rPr>
            </w:pPr>
            <w:r w:rsidRPr="004D0402">
              <w:rPr>
                <w:rFonts w:eastAsia="Calibri"/>
                <w:color w:val="auto"/>
                <w:sz w:val="26"/>
                <w:szCs w:val="26"/>
              </w:rPr>
              <w:t>р</w:t>
            </w:r>
            <w:r w:rsidR="00396B8E" w:rsidRPr="004D0402">
              <w:rPr>
                <w:rFonts w:eastAsia="Calibri"/>
                <w:color w:val="auto"/>
                <w:sz w:val="26"/>
                <w:szCs w:val="26"/>
              </w:rPr>
              <w:t>азработки проекта правил землепользования и застройки городского поселения Советский.</w:t>
            </w:r>
          </w:p>
        </w:tc>
      </w:tr>
    </w:tbl>
    <w:p w:rsidR="003B03D0" w:rsidRPr="004D0402" w:rsidRDefault="003B03D0" w:rsidP="003B03D0">
      <w:pPr>
        <w:ind w:firstLine="709"/>
        <w:jc w:val="both"/>
        <w:rPr>
          <w:color w:val="auto"/>
          <w:sz w:val="26"/>
          <w:szCs w:val="26"/>
        </w:rPr>
      </w:pPr>
    </w:p>
    <w:p w:rsidR="003B03D0" w:rsidRPr="004D0402" w:rsidRDefault="003B03D0" w:rsidP="003B03D0">
      <w:pPr>
        <w:ind w:firstLine="709"/>
        <w:jc w:val="both"/>
        <w:rPr>
          <w:color w:val="auto"/>
          <w:sz w:val="26"/>
          <w:szCs w:val="26"/>
        </w:rPr>
      </w:pPr>
      <w:r w:rsidRPr="004D0402">
        <w:rPr>
          <w:color w:val="auto"/>
          <w:sz w:val="26"/>
          <w:szCs w:val="26"/>
        </w:rPr>
        <w:t>1.7. приложение 2 дополнить строками 6. – 6.1.2. следующего содержания:</w:t>
      </w:r>
    </w:p>
    <w:p w:rsidR="003B03D0" w:rsidRPr="004D0402" w:rsidRDefault="003B03D0" w:rsidP="003B03D0">
      <w:pPr>
        <w:ind w:firstLine="709"/>
        <w:jc w:val="both"/>
        <w:rPr>
          <w:color w:val="auto"/>
          <w:sz w:val="26"/>
          <w:szCs w:val="26"/>
        </w:rPr>
      </w:pP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91"/>
        <w:gridCol w:w="8946"/>
      </w:tblGrid>
      <w:tr w:rsidR="003B03D0" w:rsidRPr="004D0402" w:rsidTr="00114DD6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3B03D0" w:rsidRPr="004D0402" w:rsidRDefault="003B03D0" w:rsidP="00114DD6">
            <w:pPr>
              <w:pStyle w:val="af2"/>
              <w:jc w:val="center"/>
              <w:rPr>
                <w:color w:val="000000"/>
                <w:sz w:val="26"/>
                <w:szCs w:val="26"/>
              </w:rPr>
            </w:pPr>
            <w:r w:rsidRPr="004D0402">
              <w:rPr>
                <w:color w:val="000000"/>
                <w:sz w:val="26"/>
                <w:szCs w:val="26"/>
              </w:rPr>
              <w:t>6.</w:t>
            </w:r>
          </w:p>
        </w:tc>
        <w:tc>
          <w:tcPr>
            <w:tcW w:w="8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3B03D0" w:rsidRPr="004D0402" w:rsidRDefault="003B03D0" w:rsidP="00114DD6">
            <w:pPr>
              <w:pStyle w:val="af2"/>
              <w:jc w:val="center"/>
              <w:rPr>
                <w:b/>
                <w:sz w:val="26"/>
                <w:szCs w:val="26"/>
              </w:rPr>
            </w:pPr>
            <w:r w:rsidRPr="004D0402">
              <w:rPr>
                <w:b/>
                <w:sz w:val="26"/>
                <w:szCs w:val="26"/>
              </w:rPr>
              <w:t>ОТ АДМИНИСТРАЦИИ ГОРОДСКОГО ПОСЕЛЕНИЯ МАЛИНОВСКИЙ</w:t>
            </w:r>
          </w:p>
          <w:p w:rsidR="003B03D0" w:rsidRPr="004D0402" w:rsidRDefault="003B03D0" w:rsidP="00114DD6">
            <w:pPr>
              <w:pStyle w:val="af2"/>
              <w:jc w:val="center"/>
              <w:rPr>
                <w:b/>
                <w:color w:val="000000"/>
                <w:sz w:val="26"/>
                <w:szCs w:val="26"/>
              </w:rPr>
            </w:pPr>
            <w:r w:rsidRPr="004D0402">
              <w:rPr>
                <w:color w:val="000000"/>
                <w:sz w:val="26"/>
                <w:szCs w:val="26"/>
              </w:rPr>
              <w:t>(</w:t>
            </w:r>
            <w:r w:rsidRPr="004D0402">
              <w:rPr>
                <w:color w:val="auto"/>
                <w:sz w:val="26"/>
                <w:szCs w:val="26"/>
              </w:rPr>
              <w:t>Письмо администрации Советского района от 23.05.2019 № 01-ИСХ-4546 с предложениями о передаче осуществления части полномочий по решению вопросов местного значения на уровень администрации Советского района, решение Совета депутатов городского поселения Малиновский от 29.05.2019 № 47)</w:t>
            </w:r>
          </w:p>
        </w:tc>
      </w:tr>
      <w:tr w:rsidR="003B03D0" w:rsidRPr="004D0402" w:rsidTr="00114DD6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3B03D0" w:rsidRPr="004D0402" w:rsidRDefault="003B03D0" w:rsidP="00114DD6">
            <w:pPr>
              <w:ind w:left="59" w:hanging="59"/>
              <w:jc w:val="center"/>
              <w:rPr>
                <w:sz w:val="26"/>
                <w:szCs w:val="26"/>
              </w:rPr>
            </w:pPr>
            <w:r w:rsidRPr="004D0402">
              <w:rPr>
                <w:sz w:val="26"/>
                <w:szCs w:val="26"/>
              </w:rPr>
              <w:t>6.1.</w:t>
            </w:r>
          </w:p>
        </w:tc>
        <w:tc>
          <w:tcPr>
            <w:tcW w:w="8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3B03D0" w:rsidRPr="004D0402" w:rsidRDefault="003B03D0" w:rsidP="00114DD6">
            <w:pPr>
              <w:ind w:left="-51"/>
              <w:jc w:val="both"/>
              <w:rPr>
                <w:sz w:val="26"/>
                <w:szCs w:val="26"/>
              </w:rPr>
            </w:pPr>
            <w:r w:rsidRPr="004D0402">
              <w:rPr>
                <w:sz w:val="26"/>
                <w:szCs w:val="26"/>
              </w:rPr>
              <w:t>Владение, пользование и распоряжение имуществом, находящимся в    муниципальной собственности поселения</w:t>
            </w:r>
            <w:r w:rsidRPr="004D0402">
              <w:rPr>
                <w:rFonts w:eastAsia="Calibri"/>
                <w:sz w:val="26"/>
                <w:szCs w:val="26"/>
              </w:rPr>
              <w:t>, в части:</w:t>
            </w:r>
          </w:p>
        </w:tc>
      </w:tr>
      <w:tr w:rsidR="003B03D0" w:rsidRPr="004D0402" w:rsidTr="00114DD6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3B03D0" w:rsidRPr="004D0402" w:rsidRDefault="003B03D0" w:rsidP="00114DD6">
            <w:pPr>
              <w:ind w:left="59" w:hanging="59"/>
              <w:jc w:val="center"/>
              <w:rPr>
                <w:sz w:val="26"/>
                <w:szCs w:val="26"/>
              </w:rPr>
            </w:pPr>
            <w:r w:rsidRPr="004D0402">
              <w:rPr>
                <w:sz w:val="26"/>
                <w:szCs w:val="26"/>
              </w:rPr>
              <w:t>6.1.1.</w:t>
            </w:r>
          </w:p>
        </w:tc>
        <w:tc>
          <w:tcPr>
            <w:tcW w:w="8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3B03D0" w:rsidRPr="004D0402" w:rsidRDefault="003B03D0" w:rsidP="00114DD6">
            <w:pPr>
              <w:ind w:left="-51"/>
              <w:jc w:val="both"/>
              <w:rPr>
                <w:rFonts w:eastAsia="Calibri"/>
                <w:sz w:val="26"/>
                <w:szCs w:val="26"/>
              </w:rPr>
            </w:pPr>
            <w:r w:rsidRPr="004D0402">
              <w:rPr>
                <w:rFonts w:eastAsia="Calibri"/>
                <w:sz w:val="26"/>
                <w:szCs w:val="26"/>
              </w:rPr>
              <w:t xml:space="preserve">проведения капитального ремонта (с заменой насосного оборудования) КНС ул. Горького </w:t>
            </w:r>
            <w:proofErr w:type="spellStart"/>
            <w:r w:rsidRPr="004D0402">
              <w:rPr>
                <w:rFonts w:eastAsia="Calibri"/>
                <w:sz w:val="26"/>
                <w:szCs w:val="26"/>
              </w:rPr>
              <w:t>г.п</w:t>
            </w:r>
            <w:proofErr w:type="spellEnd"/>
            <w:r w:rsidRPr="004D0402">
              <w:rPr>
                <w:rFonts w:eastAsia="Calibri"/>
                <w:sz w:val="26"/>
                <w:szCs w:val="26"/>
              </w:rPr>
              <w:t xml:space="preserve">. Малиновский (здание КНС очистных сооружений ул. Горького, 106,2 </w:t>
            </w:r>
            <w:proofErr w:type="spellStart"/>
            <w:r w:rsidRPr="004D0402">
              <w:rPr>
                <w:rFonts w:eastAsia="Calibri"/>
                <w:sz w:val="26"/>
                <w:szCs w:val="26"/>
              </w:rPr>
              <w:t>кв.м</w:t>
            </w:r>
            <w:proofErr w:type="spellEnd"/>
            <w:r w:rsidRPr="004D0402">
              <w:rPr>
                <w:rFonts w:eastAsia="Calibri"/>
                <w:sz w:val="26"/>
                <w:szCs w:val="26"/>
              </w:rPr>
              <w:t>., 2-этажное капитальное);</w:t>
            </w:r>
          </w:p>
        </w:tc>
      </w:tr>
      <w:tr w:rsidR="003B03D0" w:rsidRPr="004D0402" w:rsidTr="00114DD6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3B03D0" w:rsidRPr="004D0402" w:rsidRDefault="003B03D0" w:rsidP="00114DD6">
            <w:pPr>
              <w:ind w:left="59" w:hanging="59"/>
              <w:jc w:val="center"/>
              <w:rPr>
                <w:sz w:val="26"/>
                <w:szCs w:val="26"/>
              </w:rPr>
            </w:pPr>
            <w:r w:rsidRPr="004D0402">
              <w:rPr>
                <w:sz w:val="26"/>
                <w:szCs w:val="26"/>
              </w:rPr>
              <w:t>6.1.2.</w:t>
            </w:r>
          </w:p>
        </w:tc>
        <w:tc>
          <w:tcPr>
            <w:tcW w:w="8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3B03D0" w:rsidRPr="004D0402" w:rsidRDefault="003B03D0" w:rsidP="00114DD6">
            <w:pPr>
              <w:ind w:left="-51"/>
              <w:jc w:val="both"/>
              <w:rPr>
                <w:rFonts w:eastAsia="Calibri"/>
                <w:sz w:val="26"/>
                <w:szCs w:val="26"/>
              </w:rPr>
            </w:pPr>
            <w:r w:rsidRPr="004D0402">
              <w:rPr>
                <w:rFonts w:eastAsia="Calibri"/>
                <w:sz w:val="26"/>
                <w:szCs w:val="26"/>
              </w:rPr>
              <w:t xml:space="preserve">проведения капитального ремонта (с заменой) трубопроводов напорного коллектора водоотведения под железнодорожным полотном (методом ГНБ) </w:t>
            </w:r>
            <w:proofErr w:type="spellStart"/>
            <w:r w:rsidRPr="004D0402">
              <w:rPr>
                <w:rFonts w:eastAsia="Calibri"/>
                <w:sz w:val="26"/>
                <w:szCs w:val="26"/>
              </w:rPr>
              <w:t>г.п</w:t>
            </w:r>
            <w:proofErr w:type="spellEnd"/>
            <w:r w:rsidRPr="004D0402">
              <w:rPr>
                <w:rFonts w:eastAsia="Calibri"/>
                <w:sz w:val="26"/>
                <w:szCs w:val="26"/>
              </w:rPr>
              <w:t>. Малиновский (сооружение – внешние сети канализации по ул. Горького, протяженностью 420м.).</w:t>
            </w:r>
          </w:p>
        </w:tc>
      </w:tr>
    </w:tbl>
    <w:p w:rsidR="009204AE" w:rsidRPr="004D0402" w:rsidRDefault="009204AE" w:rsidP="009204AE">
      <w:pPr>
        <w:jc w:val="both"/>
        <w:rPr>
          <w:sz w:val="26"/>
          <w:szCs w:val="26"/>
        </w:rPr>
      </w:pPr>
    </w:p>
    <w:p w:rsidR="00A33E83" w:rsidRPr="004D0402" w:rsidRDefault="003B03D0" w:rsidP="004D0402">
      <w:pPr>
        <w:ind w:firstLine="709"/>
        <w:jc w:val="both"/>
        <w:rPr>
          <w:sz w:val="26"/>
          <w:szCs w:val="26"/>
        </w:rPr>
      </w:pPr>
      <w:r w:rsidRPr="004D0402">
        <w:rPr>
          <w:sz w:val="26"/>
          <w:szCs w:val="26"/>
        </w:rPr>
        <w:t>2</w:t>
      </w:r>
      <w:r w:rsidR="005D11F5" w:rsidRPr="004D0402">
        <w:rPr>
          <w:sz w:val="26"/>
          <w:szCs w:val="26"/>
        </w:rPr>
        <w:t xml:space="preserve">. </w:t>
      </w:r>
      <w:r w:rsidR="002E3B1B" w:rsidRPr="004D0402">
        <w:rPr>
          <w:sz w:val="26"/>
          <w:szCs w:val="26"/>
        </w:rPr>
        <w:t>А</w:t>
      </w:r>
      <w:r w:rsidR="008F483A" w:rsidRPr="004D0402">
        <w:rPr>
          <w:sz w:val="26"/>
          <w:szCs w:val="26"/>
        </w:rPr>
        <w:t>дминистрации</w:t>
      </w:r>
      <w:r w:rsidR="0083250B" w:rsidRPr="004D0402">
        <w:rPr>
          <w:sz w:val="26"/>
          <w:szCs w:val="26"/>
        </w:rPr>
        <w:t xml:space="preserve"> Советского района подготовить и заключить соответствующ</w:t>
      </w:r>
      <w:r w:rsidR="00875906" w:rsidRPr="004D0402">
        <w:rPr>
          <w:sz w:val="26"/>
          <w:szCs w:val="26"/>
        </w:rPr>
        <w:t>и</w:t>
      </w:r>
      <w:r w:rsidR="0083250B" w:rsidRPr="004D0402">
        <w:rPr>
          <w:sz w:val="26"/>
          <w:szCs w:val="26"/>
        </w:rPr>
        <w:t>е соглашени</w:t>
      </w:r>
      <w:r w:rsidR="00875906" w:rsidRPr="004D0402">
        <w:rPr>
          <w:sz w:val="26"/>
          <w:szCs w:val="26"/>
        </w:rPr>
        <w:t>я</w:t>
      </w:r>
      <w:r w:rsidR="0083250B" w:rsidRPr="004D0402">
        <w:rPr>
          <w:sz w:val="26"/>
          <w:szCs w:val="26"/>
        </w:rPr>
        <w:t xml:space="preserve"> с </w:t>
      </w:r>
      <w:r w:rsidR="008F483A" w:rsidRPr="004D0402">
        <w:rPr>
          <w:sz w:val="26"/>
          <w:szCs w:val="26"/>
        </w:rPr>
        <w:t>администраци</w:t>
      </w:r>
      <w:r w:rsidR="00820638" w:rsidRPr="004D0402">
        <w:rPr>
          <w:sz w:val="26"/>
          <w:szCs w:val="26"/>
        </w:rPr>
        <w:t xml:space="preserve">ей </w:t>
      </w:r>
      <w:r w:rsidR="00DD593D" w:rsidRPr="004D0402">
        <w:rPr>
          <w:sz w:val="26"/>
          <w:szCs w:val="26"/>
        </w:rPr>
        <w:t>городского</w:t>
      </w:r>
      <w:r w:rsidR="0083250B" w:rsidRPr="004D0402">
        <w:rPr>
          <w:sz w:val="26"/>
          <w:szCs w:val="26"/>
        </w:rPr>
        <w:t xml:space="preserve"> поселени</w:t>
      </w:r>
      <w:r w:rsidR="00DD593D" w:rsidRPr="004D0402">
        <w:rPr>
          <w:sz w:val="26"/>
          <w:szCs w:val="26"/>
        </w:rPr>
        <w:t xml:space="preserve">я </w:t>
      </w:r>
      <w:r w:rsidR="00DF23AE" w:rsidRPr="004D0402">
        <w:rPr>
          <w:sz w:val="26"/>
          <w:szCs w:val="26"/>
        </w:rPr>
        <w:t>Малиновский</w:t>
      </w:r>
      <w:r w:rsidR="005D11F5" w:rsidRPr="004D0402">
        <w:rPr>
          <w:sz w:val="26"/>
          <w:szCs w:val="26"/>
        </w:rPr>
        <w:t>, администрацией городского поселения Советский</w:t>
      </w:r>
      <w:r w:rsidR="00875906" w:rsidRPr="004D0402">
        <w:rPr>
          <w:sz w:val="26"/>
          <w:szCs w:val="26"/>
        </w:rPr>
        <w:t>.</w:t>
      </w:r>
    </w:p>
    <w:p w:rsidR="00A33E83" w:rsidRPr="004D0402" w:rsidRDefault="003B03D0" w:rsidP="004D0402">
      <w:pPr>
        <w:ind w:firstLine="709"/>
        <w:jc w:val="both"/>
        <w:rPr>
          <w:sz w:val="26"/>
          <w:szCs w:val="26"/>
        </w:rPr>
      </w:pPr>
      <w:r w:rsidRPr="004D0402">
        <w:rPr>
          <w:color w:val="000000"/>
          <w:sz w:val="26"/>
          <w:szCs w:val="26"/>
        </w:rPr>
        <w:t>3</w:t>
      </w:r>
      <w:r w:rsidR="0083250B" w:rsidRPr="004D0402">
        <w:rPr>
          <w:color w:val="000000"/>
          <w:sz w:val="26"/>
          <w:szCs w:val="26"/>
        </w:rPr>
        <w:t>. Опубликовать настоящее решение в порядке, установленном Уставом Советского района</w:t>
      </w:r>
      <w:r w:rsidR="00A625EA" w:rsidRPr="004D0402">
        <w:rPr>
          <w:color w:val="000000"/>
          <w:sz w:val="26"/>
          <w:szCs w:val="26"/>
        </w:rPr>
        <w:t>,</w:t>
      </w:r>
      <w:r w:rsidR="0083250B" w:rsidRPr="004D0402">
        <w:rPr>
          <w:color w:val="000000"/>
          <w:sz w:val="26"/>
          <w:szCs w:val="26"/>
        </w:rPr>
        <w:t xml:space="preserve"> и разместить на официальном сайте Советского района.</w:t>
      </w:r>
    </w:p>
    <w:p w:rsidR="003B03D0" w:rsidRPr="004D0402" w:rsidRDefault="003B03D0" w:rsidP="004D0402">
      <w:pPr>
        <w:ind w:firstLine="709"/>
        <w:jc w:val="both"/>
        <w:rPr>
          <w:color w:val="000000"/>
          <w:sz w:val="26"/>
          <w:szCs w:val="26"/>
        </w:rPr>
      </w:pPr>
      <w:r w:rsidRPr="004D0402">
        <w:rPr>
          <w:color w:val="000000"/>
          <w:sz w:val="26"/>
          <w:szCs w:val="26"/>
        </w:rPr>
        <w:t>4</w:t>
      </w:r>
      <w:r w:rsidR="00586168" w:rsidRPr="004D0402">
        <w:rPr>
          <w:color w:val="000000"/>
          <w:sz w:val="26"/>
          <w:szCs w:val="26"/>
        </w:rPr>
        <w:t>.</w:t>
      </w:r>
      <w:r w:rsidRPr="004D0402">
        <w:rPr>
          <w:color w:val="000000"/>
          <w:sz w:val="26"/>
          <w:szCs w:val="26"/>
        </w:rPr>
        <w:t xml:space="preserve"> </w:t>
      </w:r>
      <w:r w:rsidR="0083250B" w:rsidRPr="004D0402">
        <w:rPr>
          <w:color w:val="000000"/>
          <w:sz w:val="26"/>
          <w:szCs w:val="26"/>
        </w:rPr>
        <w:t>Настоящее решение вступает в силу после его официального опубликования</w:t>
      </w:r>
      <w:r w:rsidRPr="004D0402">
        <w:rPr>
          <w:color w:val="000000"/>
          <w:sz w:val="26"/>
          <w:szCs w:val="26"/>
        </w:rPr>
        <w:t>.</w:t>
      </w:r>
    </w:p>
    <w:p w:rsidR="00A33E83" w:rsidRPr="004D0402" w:rsidRDefault="003B03D0" w:rsidP="004D0402">
      <w:pPr>
        <w:ind w:firstLine="709"/>
        <w:jc w:val="both"/>
        <w:rPr>
          <w:color w:val="000000"/>
          <w:sz w:val="26"/>
          <w:szCs w:val="26"/>
        </w:rPr>
      </w:pPr>
      <w:r w:rsidRPr="004D0402">
        <w:rPr>
          <w:color w:val="000000"/>
          <w:sz w:val="26"/>
          <w:szCs w:val="26"/>
        </w:rPr>
        <w:t>5. Дейст</w:t>
      </w:r>
      <w:r w:rsidR="0058207A" w:rsidRPr="004D0402">
        <w:rPr>
          <w:color w:val="auto"/>
          <w:sz w:val="26"/>
          <w:szCs w:val="26"/>
        </w:rPr>
        <w:t xml:space="preserve">вие </w:t>
      </w:r>
      <w:r w:rsidRPr="004D0402">
        <w:rPr>
          <w:color w:val="auto"/>
          <w:sz w:val="26"/>
          <w:szCs w:val="26"/>
        </w:rPr>
        <w:t>п.1.6.</w:t>
      </w:r>
      <w:r w:rsidR="0058207A" w:rsidRPr="004D0402">
        <w:rPr>
          <w:color w:val="auto"/>
          <w:sz w:val="26"/>
          <w:szCs w:val="26"/>
        </w:rPr>
        <w:t xml:space="preserve"> </w:t>
      </w:r>
      <w:r w:rsidR="00F51B30" w:rsidRPr="004D0402">
        <w:rPr>
          <w:color w:val="000000"/>
          <w:sz w:val="26"/>
          <w:szCs w:val="26"/>
        </w:rPr>
        <w:t>распространяет</w:t>
      </w:r>
      <w:r w:rsidR="0065345D" w:rsidRPr="004D0402">
        <w:rPr>
          <w:color w:val="000000"/>
          <w:sz w:val="26"/>
          <w:szCs w:val="26"/>
        </w:rPr>
        <w:t>ся</w:t>
      </w:r>
      <w:r w:rsidR="00F51B30" w:rsidRPr="004D0402">
        <w:rPr>
          <w:color w:val="000000"/>
          <w:sz w:val="26"/>
          <w:szCs w:val="26"/>
        </w:rPr>
        <w:t xml:space="preserve"> на правоотношения, возникшие с </w:t>
      </w:r>
      <w:r w:rsidR="0058207A" w:rsidRPr="004D0402">
        <w:rPr>
          <w:color w:val="000000"/>
          <w:sz w:val="26"/>
          <w:szCs w:val="26"/>
        </w:rPr>
        <w:t>01</w:t>
      </w:r>
      <w:r w:rsidR="00F51B30" w:rsidRPr="004D0402">
        <w:rPr>
          <w:color w:val="000000"/>
          <w:sz w:val="26"/>
          <w:szCs w:val="26"/>
        </w:rPr>
        <w:t>.0</w:t>
      </w:r>
      <w:r w:rsidR="0058207A" w:rsidRPr="004D0402">
        <w:rPr>
          <w:color w:val="000000"/>
          <w:sz w:val="26"/>
          <w:szCs w:val="26"/>
        </w:rPr>
        <w:t>6</w:t>
      </w:r>
      <w:r w:rsidR="00F51B30" w:rsidRPr="004D0402">
        <w:rPr>
          <w:color w:val="000000"/>
          <w:sz w:val="26"/>
          <w:szCs w:val="26"/>
        </w:rPr>
        <w:t>.2019</w:t>
      </w:r>
      <w:r w:rsidR="00B076FE">
        <w:rPr>
          <w:color w:val="000000"/>
          <w:sz w:val="26"/>
          <w:szCs w:val="26"/>
        </w:rPr>
        <w:t>.</w:t>
      </w:r>
    </w:p>
    <w:p w:rsidR="0058207A" w:rsidRPr="004D0402" w:rsidRDefault="003B03D0" w:rsidP="004D0402">
      <w:pPr>
        <w:ind w:firstLine="709"/>
        <w:jc w:val="both"/>
        <w:rPr>
          <w:sz w:val="26"/>
          <w:szCs w:val="26"/>
        </w:rPr>
      </w:pPr>
      <w:r w:rsidRPr="004D0402">
        <w:rPr>
          <w:color w:val="000000"/>
          <w:sz w:val="26"/>
          <w:szCs w:val="26"/>
        </w:rPr>
        <w:t>6. Д</w:t>
      </w:r>
      <w:r w:rsidR="0058207A" w:rsidRPr="004D0402">
        <w:rPr>
          <w:color w:val="auto"/>
          <w:sz w:val="26"/>
          <w:szCs w:val="26"/>
        </w:rPr>
        <w:t xml:space="preserve">ействие </w:t>
      </w:r>
      <w:r w:rsidRPr="004D0402">
        <w:rPr>
          <w:color w:val="auto"/>
          <w:sz w:val="26"/>
          <w:szCs w:val="26"/>
        </w:rPr>
        <w:t>п.1.7</w:t>
      </w:r>
      <w:r w:rsidR="004D0402">
        <w:rPr>
          <w:color w:val="auto"/>
          <w:sz w:val="26"/>
          <w:szCs w:val="26"/>
        </w:rPr>
        <w:t>.</w:t>
      </w:r>
      <w:r w:rsidR="0058207A" w:rsidRPr="004D0402">
        <w:rPr>
          <w:color w:val="000000"/>
          <w:sz w:val="26"/>
          <w:szCs w:val="26"/>
        </w:rPr>
        <w:t xml:space="preserve"> распространяется на правоотношения, возникшие с 29.05.2019</w:t>
      </w:r>
      <w:r w:rsidR="00B076FE">
        <w:rPr>
          <w:color w:val="000000"/>
          <w:sz w:val="26"/>
          <w:szCs w:val="26"/>
        </w:rPr>
        <w:t>.</w:t>
      </w:r>
    </w:p>
    <w:p w:rsidR="009361A4" w:rsidRPr="004D0402" w:rsidRDefault="003B03D0" w:rsidP="004D0402">
      <w:pPr>
        <w:ind w:firstLine="709"/>
        <w:jc w:val="both"/>
        <w:rPr>
          <w:sz w:val="26"/>
          <w:szCs w:val="26"/>
        </w:rPr>
      </w:pPr>
      <w:r w:rsidRPr="004D0402">
        <w:rPr>
          <w:sz w:val="26"/>
          <w:szCs w:val="26"/>
        </w:rPr>
        <w:lastRenderedPageBreak/>
        <w:t>7. Действие</w:t>
      </w:r>
      <w:r w:rsidR="00534FA9" w:rsidRPr="004D0402">
        <w:rPr>
          <w:sz w:val="26"/>
          <w:szCs w:val="26"/>
        </w:rPr>
        <w:t xml:space="preserve"> строк 1</w:t>
      </w:r>
      <w:r w:rsidR="009361A4" w:rsidRPr="004D0402">
        <w:rPr>
          <w:sz w:val="26"/>
          <w:szCs w:val="26"/>
        </w:rPr>
        <w:t xml:space="preserve"> </w:t>
      </w:r>
      <w:r w:rsidR="009361A4" w:rsidRPr="004D0402">
        <w:rPr>
          <w:color w:val="auto"/>
          <w:sz w:val="26"/>
          <w:szCs w:val="26"/>
        </w:rPr>
        <w:t>– 1.1</w:t>
      </w:r>
      <w:r w:rsidR="0042185A" w:rsidRPr="004D0402">
        <w:rPr>
          <w:color w:val="auto"/>
          <w:sz w:val="26"/>
          <w:szCs w:val="26"/>
        </w:rPr>
        <w:t>.1.</w:t>
      </w:r>
      <w:r w:rsidR="009361A4" w:rsidRPr="004D0402">
        <w:rPr>
          <w:color w:val="auto"/>
          <w:sz w:val="26"/>
          <w:szCs w:val="26"/>
        </w:rPr>
        <w:t xml:space="preserve"> приложения </w:t>
      </w:r>
      <w:r w:rsidR="009361A4" w:rsidRPr="004D0402">
        <w:rPr>
          <w:color w:val="000000"/>
          <w:sz w:val="26"/>
          <w:szCs w:val="26"/>
        </w:rPr>
        <w:t>распространяется на правоотношения, возникшие с 01.01.2019</w:t>
      </w:r>
      <w:r w:rsidR="00B076FE">
        <w:rPr>
          <w:color w:val="000000"/>
          <w:sz w:val="26"/>
          <w:szCs w:val="26"/>
        </w:rPr>
        <w:t>.</w:t>
      </w:r>
    </w:p>
    <w:p w:rsidR="00A33E83" w:rsidRPr="004D0402" w:rsidRDefault="003B03D0" w:rsidP="004D0402">
      <w:pPr>
        <w:ind w:firstLine="709"/>
        <w:jc w:val="both"/>
        <w:rPr>
          <w:sz w:val="26"/>
          <w:szCs w:val="26"/>
        </w:rPr>
      </w:pPr>
      <w:r w:rsidRPr="004D0402">
        <w:rPr>
          <w:sz w:val="26"/>
          <w:szCs w:val="26"/>
        </w:rPr>
        <w:t>8.</w:t>
      </w:r>
      <w:r w:rsidR="009361A4" w:rsidRPr="004D0402">
        <w:rPr>
          <w:sz w:val="26"/>
          <w:szCs w:val="26"/>
        </w:rPr>
        <w:t xml:space="preserve"> </w:t>
      </w:r>
      <w:r w:rsidRPr="004D0402">
        <w:rPr>
          <w:sz w:val="26"/>
          <w:szCs w:val="26"/>
        </w:rPr>
        <w:t xml:space="preserve">Действие </w:t>
      </w:r>
      <w:r w:rsidR="009361A4" w:rsidRPr="004D0402">
        <w:rPr>
          <w:sz w:val="26"/>
          <w:szCs w:val="26"/>
        </w:rPr>
        <w:t xml:space="preserve">строки </w:t>
      </w:r>
      <w:r w:rsidR="009361A4" w:rsidRPr="004D0402">
        <w:rPr>
          <w:color w:val="auto"/>
          <w:sz w:val="26"/>
          <w:szCs w:val="26"/>
        </w:rPr>
        <w:t>1.</w:t>
      </w:r>
      <w:r w:rsidR="0042185A" w:rsidRPr="004D0402">
        <w:rPr>
          <w:color w:val="auto"/>
          <w:sz w:val="26"/>
          <w:szCs w:val="26"/>
        </w:rPr>
        <w:t>1.</w:t>
      </w:r>
      <w:r w:rsidR="009361A4" w:rsidRPr="004D0402">
        <w:rPr>
          <w:color w:val="auto"/>
          <w:sz w:val="26"/>
          <w:szCs w:val="26"/>
        </w:rPr>
        <w:t>2</w:t>
      </w:r>
      <w:r w:rsidR="0042185A" w:rsidRPr="004D0402">
        <w:rPr>
          <w:color w:val="auto"/>
          <w:sz w:val="26"/>
          <w:szCs w:val="26"/>
        </w:rPr>
        <w:t>.</w:t>
      </w:r>
      <w:r w:rsidR="009361A4" w:rsidRPr="004D0402">
        <w:rPr>
          <w:color w:val="auto"/>
          <w:sz w:val="26"/>
          <w:szCs w:val="26"/>
        </w:rPr>
        <w:t xml:space="preserve"> приложения </w:t>
      </w:r>
      <w:r w:rsidR="009361A4" w:rsidRPr="004D0402">
        <w:rPr>
          <w:color w:val="000000"/>
          <w:sz w:val="26"/>
          <w:szCs w:val="26"/>
        </w:rPr>
        <w:t>распространяется на правоотношения, возникшие с 01.06.2019</w:t>
      </w:r>
      <w:r w:rsidR="008E5C2C" w:rsidRPr="004D0402">
        <w:rPr>
          <w:color w:val="000000"/>
          <w:sz w:val="26"/>
          <w:szCs w:val="26"/>
        </w:rPr>
        <w:t>.</w:t>
      </w:r>
    </w:p>
    <w:p w:rsidR="00586168" w:rsidRDefault="00586168">
      <w:pPr>
        <w:jc w:val="both"/>
        <w:rPr>
          <w:sz w:val="26"/>
          <w:szCs w:val="26"/>
        </w:rPr>
      </w:pPr>
    </w:p>
    <w:p w:rsidR="004D0402" w:rsidRPr="004D0402" w:rsidRDefault="004D0402">
      <w:pPr>
        <w:jc w:val="both"/>
        <w:rPr>
          <w:sz w:val="26"/>
          <w:szCs w:val="26"/>
        </w:rPr>
      </w:pPr>
    </w:p>
    <w:p w:rsidR="00586168" w:rsidRPr="004D0402" w:rsidRDefault="00586168">
      <w:pPr>
        <w:jc w:val="both"/>
        <w:rPr>
          <w:sz w:val="26"/>
          <w:szCs w:val="26"/>
        </w:rPr>
      </w:pPr>
    </w:p>
    <w:p w:rsidR="004D0402" w:rsidRDefault="004D0402" w:rsidP="004D0402">
      <w:pPr>
        <w:jc w:val="both"/>
        <w:rPr>
          <w:sz w:val="26"/>
          <w:szCs w:val="26"/>
        </w:rPr>
      </w:pPr>
      <w:r w:rsidRPr="00CF3CB3">
        <w:rPr>
          <w:sz w:val="26"/>
          <w:szCs w:val="26"/>
        </w:rPr>
        <w:t>Предсе</w:t>
      </w:r>
      <w:r>
        <w:rPr>
          <w:sz w:val="26"/>
          <w:szCs w:val="26"/>
        </w:rPr>
        <w:t>датель Думы Советского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Исполняющий обязанности </w:t>
      </w:r>
    </w:p>
    <w:p w:rsidR="004D0402" w:rsidRPr="00CF3CB3" w:rsidRDefault="004D0402" w:rsidP="004D0402">
      <w:pPr>
        <w:ind w:left="5040" w:firstLine="720"/>
        <w:jc w:val="both"/>
        <w:rPr>
          <w:color w:val="000000"/>
          <w:spacing w:val="-6"/>
          <w:sz w:val="26"/>
          <w:szCs w:val="26"/>
        </w:rPr>
      </w:pPr>
      <w:r>
        <w:rPr>
          <w:sz w:val="26"/>
          <w:szCs w:val="26"/>
        </w:rPr>
        <w:t>г</w:t>
      </w:r>
      <w:r w:rsidRPr="00CF3CB3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CF3CB3">
        <w:rPr>
          <w:sz w:val="26"/>
          <w:szCs w:val="26"/>
        </w:rPr>
        <w:t xml:space="preserve"> Советского района</w:t>
      </w:r>
      <w:r w:rsidRPr="00CF3CB3">
        <w:rPr>
          <w:sz w:val="26"/>
          <w:szCs w:val="26"/>
        </w:rPr>
        <w:tab/>
        <w:t xml:space="preserve">   </w:t>
      </w:r>
    </w:p>
    <w:p w:rsidR="004D0402" w:rsidRPr="00CF3CB3" w:rsidRDefault="004D0402" w:rsidP="004D0402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CF3CB3">
        <w:rPr>
          <w:color w:val="000000"/>
          <w:spacing w:val="-6"/>
          <w:sz w:val="26"/>
          <w:szCs w:val="26"/>
        </w:rPr>
        <w:t>____________</w:t>
      </w:r>
      <w:r>
        <w:rPr>
          <w:color w:val="000000"/>
          <w:spacing w:val="-6"/>
          <w:sz w:val="26"/>
          <w:szCs w:val="26"/>
        </w:rPr>
        <w:t xml:space="preserve">____ </w:t>
      </w:r>
      <w:r w:rsidRPr="00CF3CB3">
        <w:rPr>
          <w:color w:val="000000"/>
          <w:spacing w:val="-6"/>
          <w:sz w:val="26"/>
          <w:szCs w:val="26"/>
        </w:rPr>
        <w:t xml:space="preserve">(С.Э. </w:t>
      </w:r>
      <w:proofErr w:type="spellStart"/>
      <w:r w:rsidRPr="00CF3CB3">
        <w:rPr>
          <w:color w:val="000000"/>
          <w:spacing w:val="-6"/>
          <w:sz w:val="26"/>
          <w:szCs w:val="26"/>
        </w:rPr>
        <w:t>Озорнина</w:t>
      </w:r>
      <w:proofErr w:type="spellEnd"/>
      <w:r w:rsidRPr="00CF3CB3">
        <w:rPr>
          <w:color w:val="000000"/>
          <w:spacing w:val="-6"/>
          <w:sz w:val="26"/>
          <w:szCs w:val="26"/>
        </w:rPr>
        <w:t>)</w:t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>________________</w:t>
      </w:r>
      <w:r>
        <w:rPr>
          <w:color w:val="000000"/>
          <w:spacing w:val="-6"/>
          <w:sz w:val="26"/>
          <w:szCs w:val="26"/>
        </w:rPr>
        <w:t xml:space="preserve"> </w:t>
      </w:r>
      <w:r w:rsidRPr="00CF3CB3">
        <w:rPr>
          <w:color w:val="000000"/>
          <w:spacing w:val="-6"/>
          <w:sz w:val="26"/>
          <w:szCs w:val="26"/>
        </w:rPr>
        <w:t>(</w:t>
      </w:r>
      <w:r>
        <w:rPr>
          <w:color w:val="000000"/>
          <w:spacing w:val="-6"/>
          <w:sz w:val="26"/>
          <w:szCs w:val="26"/>
        </w:rPr>
        <w:t xml:space="preserve">О.Е. </w:t>
      </w:r>
      <w:proofErr w:type="spellStart"/>
      <w:r>
        <w:rPr>
          <w:color w:val="000000"/>
          <w:spacing w:val="-6"/>
          <w:sz w:val="26"/>
          <w:szCs w:val="26"/>
        </w:rPr>
        <w:t>Насактынов</w:t>
      </w:r>
      <w:proofErr w:type="spellEnd"/>
      <w:r w:rsidRPr="00CF3CB3">
        <w:rPr>
          <w:color w:val="000000"/>
          <w:spacing w:val="-6"/>
          <w:sz w:val="26"/>
          <w:szCs w:val="26"/>
        </w:rPr>
        <w:t>)</w:t>
      </w:r>
    </w:p>
    <w:p w:rsidR="004D0402" w:rsidRPr="00CF3CB3" w:rsidRDefault="004D0402" w:rsidP="004D0402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CF3CB3">
        <w:rPr>
          <w:color w:val="000000"/>
          <w:spacing w:val="-6"/>
          <w:sz w:val="26"/>
          <w:szCs w:val="26"/>
        </w:rPr>
        <w:t xml:space="preserve"> </w:t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</w:p>
    <w:p w:rsidR="004D0402" w:rsidRPr="0016719D" w:rsidRDefault="004D0402" w:rsidP="004D0402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</w:rPr>
      </w:pPr>
      <w:r w:rsidRPr="0016719D">
        <w:t>Дата принятия решения:</w:t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>
        <w:rPr>
          <w:color w:val="000000"/>
          <w:spacing w:val="-6"/>
        </w:rPr>
        <w:t xml:space="preserve">                </w:t>
      </w:r>
      <w:r w:rsidRPr="0016719D">
        <w:rPr>
          <w:color w:val="000000"/>
          <w:spacing w:val="-6"/>
        </w:rPr>
        <w:t xml:space="preserve">Дата подписания </w:t>
      </w:r>
    </w:p>
    <w:p w:rsidR="004D0402" w:rsidRDefault="004D0402" w:rsidP="004D0402">
      <w:pPr>
        <w:jc w:val="both"/>
      </w:pPr>
      <w:r w:rsidRPr="0016719D">
        <w:rPr>
          <w:color w:val="000000"/>
          <w:spacing w:val="-6"/>
        </w:rPr>
        <w:t>«</w:t>
      </w:r>
      <w:r>
        <w:rPr>
          <w:color w:val="000000"/>
          <w:spacing w:val="-6"/>
        </w:rPr>
        <w:t>27</w:t>
      </w:r>
      <w:r w:rsidRPr="0016719D">
        <w:rPr>
          <w:color w:val="000000"/>
          <w:spacing w:val="-6"/>
        </w:rPr>
        <w:t>»</w:t>
      </w:r>
      <w:r>
        <w:rPr>
          <w:color w:val="000000"/>
          <w:spacing w:val="-6"/>
        </w:rPr>
        <w:t xml:space="preserve"> июня </w:t>
      </w:r>
      <w:r w:rsidRPr="0016719D">
        <w:rPr>
          <w:color w:val="000000"/>
          <w:spacing w:val="-6"/>
        </w:rPr>
        <w:t>2019 г.</w:t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t xml:space="preserve"> </w:t>
      </w:r>
      <w:r>
        <w:t xml:space="preserve">                            </w:t>
      </w:r>
      <w:bookmarkStart w:id="0" w:name="_GoBack"/>
      <w:r w:rsidRPr="0016719D">
        <w:t>«</w:t>
      </w:r>
      <w:r w:rsidR="001155E7">
        <w:t>28</w:t>
      </w:r>
      <w:r>
        <w:t xml:space="preserve">» </w:t>
      </w:r>
      <w:r w:rsidR="001155E7">
        <w:t>июня</w:t>
      </w:r>
      <w:r>
        <w:t xml:space="preserve"> </w:t>
      </w:r>
      <w:r w:rsidRPr="0016719D">
        <w:t xml:space="preserve">2019 г. </w:t>
      </w:r>
      <w:bookmarkEnd w:id="0"/>
    </w:p>
    <w:p w:rsidR="00586168" w:rsidRPr="004D0402" w:rsidRDefault="00586168">
      <w:pPr>
        <w:jc w:val="both"/>
        <w:rPr>
          <w:sz w:val="26"/>
          <w:szCs w:val="26"/>
        </w:rPr>
      </w:pPr>
    </w:p>
    <w:sectPr w:rsidR="00586168" w:rsidRPr="004D0402" w:rsidSect="004D0402">
      <w:footerReference w:type="default" r:id="rId15"/>
      <w:pgSz w:w="11906" w:h="16838"/>
      <w:pgMar w:top="1134" w:right="567" w:bottom="1134" w:left="1134" w:header="0" w:footer="0" w:gutter="0"/>
      <w:pgNumType w:chapStyle="1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293" w:rsidRDefault="00A65293" w:rsidP="00683E35">
      <w:r>
        <w:separator/>
      </w:r>
    </w:p>
  </w:endnote>
  <w:endnote w:type="continuationSeparator" w:id="0">
    <w:p w:rsidR="00A65293" w:rsidRDefault="00A65293" w:rsidP="00683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3193" w:rsidRDefault="00823193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293" w:rsidRDefault="00A65293" w:rsidP="00683E35">
      <w:r>
        <w:separator/>
      </w:r>
    </w:p>
  </w:footnote>
  <w:footnote w:type="continuationSeparator" w:id="0">
    <w:p w:rsidR="00A65293" w:rsidRDefault="00A65293" w:rsidP="00683E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E83"/>
    <w:rsid w:val="00001391"/>
    <w:rsid w:val="00061EAD"/>
    <w:rsid w:val="000620A8"/>
    <w:rsid w:val="000623C8"/>
    <w:rsid w:val="00074596"/>
    <w:rsid w:val="000763BF"/>
    <w:rsid w:val="00085DB8"/>
    <w:rsid w:val="000B112F"/>
    <w:rsid w:val="000C7749"/>
    <w:rsid w:val="000D07C1"/>
    <w:rsid w:val="000D3AEB"/>
    <w:rsid w:val="000F127B"/>
    <w:rsid w:val="00114558"/>
    <w:rsid w:val="001155E7"/>
    <w:rsid w:val="00122857"/>
    <w:rsid w:val="00127F77"/>
    <w:rsid w:val="001437C5"/>
    <w:rsid w:val="0017064C"/>
    <w:rsid w:val="00193E84"/>
    <w:rsid w:val="001949EB"/>
    <w:rsid w:val="001A40F2"/>
    <w:rsid w:val="001A68EB"/>
    <w:rsid w:val="001B59E5"/>
    <w:rsid w:val="001E3B25"/>
    <w:rsid w:val="002014C1"/>
    <w:rsid w:val="00211DD7"/>
    <w:rsid w:val="00216CB9"/>
    <w:rsid w:val="0022241D"/>
    <w:rsid w:val="0023014C"/>
    <w:rsid w:val="002415EE"/>
    <w:rsid w:val="00264068"/>
    <w:rsid w:val="00264EF1"/>
    <w:rsid w:val="00285B1E"/>
    <w:rsid w:val="00293576"/>
    <w:rsid w:val="00297677"/>
    <w:rsid w:val="002C29F0"/>
    <w:rsid w:val="002D6A0E"/>
    <w:rsid w:val="002E3B1B"/>
    <w:rsid w:val="002F5460"/>
    <w:rsid w:val="0032666F"/>
    <w:rsid w:val="003279C7"/>
    <w:rsid w:val="00332D02"/>
    <w:rsid w:val="00337E67"/>
    <w:rsid w:val="00347243"/>
    <w:rsid w:val="003648CF"/>
    <w:rsid w:val="003649E5"/>
    <w:rsid w:val="00396B8E"/>
    <w:rsid w:val="003A4A06"/>
    <w:rsid w:val="003B03D0"/>
    <w:rsid w:val="003C657E"/>
    <w:rsid w:val="003D1625"/>
    <w:rsid w:val="003D3CBF"/>
    <w:rsid w:val="003D4061"/>
    <w:rsid w:val="003D771A"/>
    <w:rsid w:val="003E35A7"/>
    <w:rsid w:val="004036B1"/>
    <w:rsid w:val="00407BC3"/>
    <w:rsid w:val="00421796"/>
    <w:rsid w:val="0042185A"/>
    <w:rsid w:val="004546E4"/>
    <w:rsid w:val="00456CA6"/>
    <w:rsid w:val="00456E37"/>
    <w:rsid w:val="00461D45"/>
    <w:rsid w:val="004666C4"/>
    <w:rsid w:val="00467EC9"/>
    <w:rsid w:val="004C1EA7"/>
    <w:rsid w:val="004D0402"/>
    <w:rsid w:val="004D0D28"/>
    <w:rsid w:val="005020BF"/>
    <w:rsid w:val="005150C0"/>
    <w:rsid w:val="00515AC8"/>
    <w:rsid w:val="00534FA9"/>
    <w:rsid w:val="00543A08"/>
    <w:rsid w:val="005463D6"/>
    <w:rsid w:val="0058207A"/>
    <w:rsid w:val="00586168"/>
    <w:rsid w:val="00592C13"/>
    <w:rsid w:val="00595877"/>
    <w:rsid w:val="005977ED"/>
    <w:rsid w:val="005C2075"/>
    <w:rsid w:val="005C668B"/>
    <w:rsid w:val="005C73E1"/>
    <w:rsid w:val="005D11F5"/>
    <w:rsid w:val="005F5D9F"/>
    <w:rsid w:val="00602C68"/>
    <w:rsid w:val="00610D5E"/>
    <w:rsid w:val="006132F9"/>
    <w:rsid w:val="00613F16"/>
    <w:rsid w:val="00621100"/>
    <w:rsid w:val="00641016"/>
    <w:rsid w:val="0065345D"/>
    <w:rsid w:val="0065346D"/>
    <w:rsid w:val="00653B97"/>
    <w:rsid w:val="006566BF"/>
    <w:rsid w:val="006631D6"/>
    <w:rsid w:val="006719CC"/>
    <w:rsid w:val="00683E35"/>
    <w:rsid w:val="006858A7"/>
    <w:rsid w:val="00685CB3"/>
    <w:rsid w:val="006A1C19"/>
    <w:rsid w:val="006A1D60"/>
    <w:rsid w:val="006B1DAF"/>
    <w:rsid w:val="006C4E12"/>
    <w:rsid w:val="006D0F55"/>
    <w:rsid w:val="006D3BAA"/>
    <w:rsid w:val="006D6A9E"/>
    <w:rsid w:val="00700D1A"/>
    <w:rsid w:val="00702C1C"/>
    <w:rsid w:val="0072375F"/>
    <w:rsid w:val="007431F0"/>
    <w:rsid w:val="00754702"/>
    <w:rsid w:val="00756FD5"/>
    <w:rsid w:val="0077211D"/>
    <w:rsid w:val="0078474F"/>
    <w:rsid w:val="00784ECA"/>
    <w:rsid w:val="0078621D"/>
    <w:rsid w:val="00792F89"/>
    <w:rsid w:val="007948C6"/>
    <w:rsid w:val="00797D83"/>
    <w:rsid w:val="007A7F20"/>
    <w:rsid w:val="007C0415"/>
    <w:rsid w:val="007E189F"/>
    <w:rsid w:val="007F14D2"/>
    <w:rsid w:val="0080750C"/>
    <w:rsid w:val="00820638"/>
    <w:rsid w:val="00823193"/>
    <w:rsid w:val="00830D4B"/>
    <w:rsid w:val="0083250B"/>
    <w:rsid w:val="008331A1"/>
    <w:rsid w:val="00844640"/>
    <w:rsid w:val="0085109D"/>
    <w:rsid w:val="00853B5A"/>
    <w:rsid w:val="008569F1"/>
    <w:rsid w:val="00862BD9"/>
    <w:rsid w:val="0087054C"/>
    <w:rsid w:val="00874B37"/>
    <w:rsid w:val="00875906"/>
    <w:rsid w:val="0087776D"/>
    <w:rsid w:val="008879B0"/>
    <w:rsid w:val="00894DF3"/>
    <w:rsid w:val="008A3483"/>
    <w:rsid w:val="008B0B37"/>
    <w:rsid w:val="008B5BA2"/>
    <w:rsid w:val="008D5E5C"/>
    <w:rsid w:val="008E2E83"/>
    <w:rsid w:val="008E5C2C"/>
    <w:rsid w:val="008E7768"/>
    <w:rsid w:val="008F483A"/>
    <w:rsid w:val="008F4FB4"/>
    <w:rsid w:val="009204AE"/>
    <w:rsid w:val="00925FE5"/>
    <w:rsid w:val="00935EE2"/>
    <w:rsid w:val="009361A4"/>
    <w:rsid w:val="00940758"/>
    <w:rsid w:val="00941D63"/>
    <w:rsid w:val="009645E0"/>
    <w:rsid w:val="00965B6A"/>
    <w:rsid w:val="00971450"/>
    <w:rsid w:val="00976F0A"/>
    <w:rsid w:val="009771BE"/>
    <w:rsid w:val="00987D44"/>
    <w:rsid w:val="0099107C"/>
    <w:rsid w:val="00997F37"/>
    <w:rsid w:val="009A472D"/>
    <w:rsid w:val="009B3947"/>
    <w:rsid w:val="009B65F4"/>
    <w:rsid w:val="009C346B"/>
    <w:rsid w:val="009D430A"/>
    <w:rsid w:val="009D5CD9"/>
    <w:rsid w:val="009F4D02"/>
    <w:rsid w:val="00A01822"/>
    <w:rsid w:val="00A23B6F"/>
    <w:rsid w:val="00A24F97"/>
    <w:rsid w:val="00A27E91"/>
    <w:rsid w:val="00A33E83"/>
    <w:rsid w:val="00A3670E"/>
    <w:rsid w:val="00A56F30"/>
    <w:rsid w:val="00A60103"/>
    <w:rsid w:val="00A625EA"/>
    <w:rsid w:val="00A65293"/>
    <w:rsid w:val="00A7389D"/>
    <w:rsid w:val="00A965B0"/>
    <w:rsid w:val="00AB6C86"/>
    <w:rsid w:val="00AC24A2"/>
    <w:rsid w:val="00AF22CA"/>
    <w:rsid w:val="00B037C9"/>
    <w:rsid w:val="00B076FE"/>
    <w:rsid w:val="00B52079"/>
    <w:rsid w:val="00B6383A"/>
    <w:rsid w:val="00B7098F"/>
    <w:rsid w:val="00B94300"/>
    <w:rsid w:val="00BA1029"/>
    <w:rsid w:val="00BC61AC"/>
    <w:rsid w:val="00BC6A75"/>
    <w:rsid w:val="00BD294B"/>
    <w:rsid w:val="00BE017B"/>
    <w:rsid w:val="00BF2FD3"/>
    <w:rsid w:val="00C05C58"/>
    <w:rsid w:val="00C067AC"/>
    <w:rsid w:val="00C17A56"/>
    <w:rsid w:val="00C31F7A"/>
    <w:rsid w:val="00C62553"/>
    <w:rsid w:val="00C67CD9"/>
    <w:rsid w:val="00C97056"/>
    <w:rsid w:val="00CA08B7"/>
    <w:rsid w:val="00CB221E"/>
    <w:rsid w:val="00CB7FF0"/>
    <w:rsid w:val="00CE6086"/>
    <w:rsid w:val="00CF1D6E"/>
    <w:rsid w:val="00D16E60"/>
    <w:rsid w:val="00D446DE"/>
    <w:rsid w:val="00D449DC"/>
    <w:rsid w:val="00D450A8"/>
    <w:rsid w:val="00D4644E"/>
    <w:rsid w:val="00D46991"/>
    <w:rsid w:val="00D62CFB"/>
    <w:rsid w:val="00D77452"/>
    <w:rsid w:val="00D94EB6"/>
    <w:rsid w:val="00D9552F"/>
    <w:rsid w:val="00D959E9"/>
    <w:rsid w:val="00DA0DA7"/>
    <w:rsid w:val="00DA23CD"/>
    <w:rsid w:val="00DA2423"/>
    <w:rsid w:val="00DA24CD"/>
    <w:rsid w:val="00DA5C50"/>
    <w:rsid w:val="00DA744F"/>
    <w:rsid w:val="00DC4963"/>
    <w:rsid w:val="00DD0F1D"/>
    <w:rsid w:val="00DD3871"/>
    <w:rsid w:val="00DD4668"/>
    <w:rsid w:val="00DD593D"/>
    <w:rsid w:val="00DF23AE"/>
    <w:rsid w:val="00E1553C"/>
    <w:rsid w:val="00E31792"/>
    <w:rsid w:val="00E356BC"/>
    <w:rsid w:val="00E40F12"/>
    <w:rsid w:val="00E46272"/>
    <w:rsid w:val="00E50EFA"/>
    <w:rsid w:val="00E516C8"/>
    <w:rsid w:val="00E56445"/>
    <w:rsid w:val="00E66B82"/>
    <w:rsid w:val="00E86B1F"/>
    <w:rsid w:val="00EA44DC"/>
    <w:rsid w:val="00EB3A91"/>
    <w:rsid w:val="00EB55C0"/>
    <w:rsid w:val="00EC7620"/>
    <w:rsid w:val="00ED13F8"/>
    <w:rsid w:val="00EF03C3"/>
    <w:rsid w:val="00F07DDA"/>
    <w:rsid w:val="00F27F37"/>
    <w:rsid w:val="00F437B7"/>
    <w:rsid w:val="00F45A5E"/>
    <w:rsid w:val="00F50E9B"/>
    <w:rsid w:val="00F51B30"/>
    <w:rsid w:val="00F52FB8"/>
    <w:rsid w:val="00F560F4"/>
    <w:rsid w:val="00F61A2F"/>
    <w:rsid w:val="00F70E16"/>
    <w:rsid w:val="00F93EDC"/>
    <w:rsid w:val="00FB14E8"/>
    <w:rsid w:val="00FB24F1"/>
    <w:rsid w:val="00FC2FD8"/>
    <w:rsid w:val="00FD4B15"/>
    <w:rsid w:val="00FE5A7E"/>
    <w:rsid w:val="00FF1F05"/>
    <w:rsid w:val="00FF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6"/>
    <o:shapelayout v:ext="edit">
      <o:idmap v:ext="edit" data="1,2"/>
    </o:shapelayout>
  </w:shapeDefaults>
  <w:decimalSymbol w:val=","/>
  <w:listSeparator w:val=";"/>
  <w14:docId w14:val="3C8C3708"/>
  <w15:docId w15:val="{58485396-34D6-456A-BF3F-0E7D0638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E83"/>
    <w:pPr>
      <w:overflowPunct w:val="0"/>
    </w:pPr>
    <w:rPr>
      <w:color w:val="00000A"/>
    </w:rPr>
  </w:style>
  <w:style w:type="paragraph" w:styleId="1">
    <w:name w:val="heading 1"/>
    <w:basedOn w:val="a"/>
    <w:link w:val="10"/>
    <w:uiPriority w:val="9"/>
    <w:qFormat/>
    <w:rsid w:val="00A625EA"/>
    <w:pPr>
      <w:overflowPunct/>
      <w:spacing w:before="108" w:after="108"/>
      <w:jc w:val="center"/>
      <w:outlineLvl w:val="0"/>
    </w:pPr>
    <w:rPr>
      <w:b/>
      <w:bCs/>
      <w:color w:val="26282F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A33E83"/>
    <w:pPr>
      <w:keepNext/>
      <w:jc w:val="center"/>
      <w:outlineLvl w:val="0"/>
    </w:pPr>
    <w:rPr>
      <w:sz w:val="24"/>
    </w:rPr>
  </w:style>
  <w:style w:type="paragraph" w:customStyle="1" w:styleId="21">
    <w:name w:val="Заголовок 21"/>
    <w:basedOn w:val="a"/>
    <w:qFormat/>
    <w:rsid w:val="00A33E83"/>
    <w:pPr>
      <w:keepNext/>
      <w:outlineLvl w:val="1"/>
    </w:pPr>
    <w:rPr>
      <w:sz w:val="24"/>
    </w:rPr>
  </w:style>
  <w:style w:type="character" w:styleId="a3">
    <w:name w:val="Strong"/>
    <w:basedOn w:val="a0"/>
    <w:qFormat/>
    <w:rsid w:val="00A33E83"/>
    <w:rPr>
      <w:b/>
      <w:bCs/>
    </w:rPr>
  </w:style>
  <w:style w:type="character" w:styleId="a4">
    <w:name w:val="page number"/>
    <w:basedOn w:val="a0"/>
    <w:qFormat/>
    <w:rsid w:val="00A33E83"/>
  </w:style>
  <w:style w:type="character" w:styleId="a5">
    <w:name w:val="line number"/>
    <w:basedOn w:val="a0"/>
    <w:qFormat/>
    <w:rsid w:val="00A33E83"/>
  </w:style>
  <w:style w:type="character" w:customStyle="1" w:styleId="-">
    <w:name w:val="Интернет-ссылка"/>
    <w:basedOn w:val="a0"/>
    <w:rsid w:val="00A33E83"/>
    <w:rPr>
      <w:color w:val="0000FF"/>
      <w:u w:val="single"/>
    </w:rPr>
  </w:style>
  <w:style w:type="character" w:customStyle="1" w:styleId="a6">
    <w:name w:val="Гипертекстовая ссылка"/>
    <w:basedOn w:val="a0"/>
    <w:uiPriority w:val="99"/>
    <w:qFormat/>
    <w:rsid w:val="00A33E83"/>
    <w:rPr>
      <w:color w:val="106BBE"/>
    </w:rPr>
  </w:style>
  <w:style w:type="character" w:customStyle="1" w:styleId="ListLabel1">
    <w:name w:val="ListLabel 1"/>
    <w:qFormat/>
    <w:rsid w:val="00A33E83"/>
    <w:rPr>
      <w:i w:val="0"/>
    </w:rPr>
  </w:style>
  <w:style w:type="character" w:customStyle="1" w:styleId="ListLabel2">
    <w:name w:val="ListLabel 2"/>
    <w:qFormat/>
    <w:rsid w:val="00A33E83"/>
    <w:rPr>
      <w:rFonts w:cs="Times New Roman"/>
      <w:b w:val="0"/>
    </w:rPr>
  </w:style>
  <w:style w:type="character" w:customStyle="1" w:styleId="ListLabel3">
    <w:name w:val="ListLabel 3"/>
    <w:qFormat/>
    <w:rsid w:val="00A33E83"/>
    <w:rPr>
      <w:rFonts w:cs="Times New Roman"/>
      <w:b w:val="0"/>
    </w:rPr>
  </w:style>
  <w:style w:type="character" w:customStyle="1" w:styleId="ListLabel4">
    <w:name w:val="ListLabel 4"/>
    <w:qFormat/>
    <w:rsid w:val="00A33E83"/>
    <w:rPr>
      <w:rFonts w:cs="Times New Roman"/>
      <w:strike w:val="0"/>
      <w:dstrike w:val="0"/>
      <w:u w:val="none"/>
      <w:effect w:val="none"/>
    </w:rPr>
  </w:style>
  <w:style w:type="character" w:customStyle="1" w:styleId="ListLabel5">
    <w:name w:val="ListLabel 5"/>
    <w:qFormat/>
    <w:rsid w:val="00A33E83"/>
    <w:rPr>
      <w:i w:val="0"/>
      <w:color w:val="000000"/>
    </w:rPr>
  </w:style>
  <w:style w:type="character" w:customStyle="1" w:styleId="ListLabel6">
    <w:name w:val="ListLabel 6"/>
    <w:qFormat/>
    <w:rsid w:val="00A33E83"/>
    <w:rPr>
      <w:i w:val="0"/>
    </w:rPr>
  </w:style>
  <w:style w:type="character" w:customStyle="1" w:styleId="ListLabel7">
    <w:name w:val="ListLabel 7"/>
    <w:qFormat/>
    <w:rsid w:val="00A33E83"/>
    <w:rPr>
      <w:color w:val="000000"/>
    </w:rPr>
  </w:style>
  <w:style w:type="character" w:customStyle="1" w:styleId="ListLabel8">
    <w:name w:val="ListLabel 8"/>
    <w:qFormat/>
    <w:rsid w:val="00A33E83"/>
    <w:rPr>
      <w:color w:val="00000A"/>
    </w:rPr>
  </w:style>
  <w:style w:type="character" w:customStyle="1" w:styleId="a7">
    <w:name w:val="Посещённая гиперссылка"/>
    <w:rsid w:val="00A33E83"/>
    <w:rPr>
      <w:color w:val="800080"/>
      <w:u w:val="single"/>
    </w:rPr>
  </w:style>
  <w:style w:type="character" w:customStyle="1" w:styleId="a8">
    <w:name w:val="Цветовое выделение для Текст"/>
    <w:qFormat/>
    <w:rsid w:val="00A33E83"/>
    <w:rPr>
      <w:sz w:val="24"/>
    </w:rPr>
  </w:style>
  <w:style w:type="paragraph" w:customStyle="1" w:styleId="12">
    <w:name w:val="Заголовок1"/>
    <w:basedOn w:val="a"/>
    <w:next w:val="a9"/>
    <w:qFormat/>
    <w:rsid w:val="00A33E8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A33E83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aa">
    <w:name w:val="List"/>
    <w:basedOn w:val="a9"/>
    <w:rsid w:val="00A33E83"/>
    <w:rPr>
      <w:rFonts w:cs="Mangal"/>
    </w:rPr>
  </w:style>
  <w:style w:type="paragraph" w:customStyle="1" w:styleId="13">
    <w:name w:val="Название объекта1"/>
    <w:basedOn w:val="a"/>
    <w:qFormat/>
    <w:rsid w:val="00A33E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A33E83"/>
    <w:pPr>
      <w:suppressLineNumbers/>
    </w:pPr>
    <w:rPr>
      <w:rFonts w:cs="Mangal"/>
    </w:rPr>
  </w:style>
  <w:style w:type="paragraph" w:styleId="ac">
    <w:name w:val="Title"/>
    <w:basedOn w:val="a"/>
    <w:qFormat/>
    <w:rsid w:val="00A33E83"/>
    <w:pPr>
      <w:jc w:val="center"/>
    </w:pPr>
    <w:rPr>
      <w:b/>
      <w:sz w:val="24"/>
    </w:rPr>
  </w:style>
  <w:style w:type="paragraph" w:styleId="ad">
    <w:name w:val="Body Text Indent"/>
    <w:basedOn w:val="a"/>
    <w:rsid w:val="00A33E83"/>
    <w:pPr>
      <w:spacing w:line="360" w:lineRule="auto"/>
      <w:ind w:firstLine="720"/>
      <w:jc w:val="both"/>
    </w:pPr>
    <w:rPr>
      <w:sz w:val="28"/>
    </w:rPr>
  </w:style>
  <w:style w:type="paragraph" w:styleId="3">
    <w:name w:val="Body Text 3"/>
    <w:basedOn w:val="a"/>
    <w:qFormat/>
    <w:rsid w:val="00A33E83"/>
    <w:pPr>
      <w:spacing w:before="120"/>
      <w:jc w:val="both"/>
    </w:pPr>
    <w:rPr>
      <w:sz w:val="26"/>
      <w:szCs w:val="26"/>
    </w:rPr>
  </w:style>
  <w:style w:type="paragraph" w:styleId="ae">
    <w:name w:val="Normal (Web)"/>
    <w:basedOn w:val="a"/>
    <w:qFormat/>
    <w:rsid w:val="00A33E83"/>
    <w:pPr>
      <w:spacing w:before="30"/>
      <w:ind w:left="150" w:firstLine="400"/>
      <w:jc w:val="both"/>
    </w:pPr>
    <w:rPr>
      <w:rFonts w:ascii="Verdana" w:hAnsi="Verdana"/>
      <w:color w:val="000080"/>
      <w:sz w:val="18"/>
      <w:szCs w:val="18"/>
    </w:rPr>
  </w:style>
  <w:style w:type="paragraph" w:styleId="2">
    <w:name w:val="Body Text 2"/>
    <w:basedOn w:val="a"/>
    <w:qFormat/>
    <w:rsid w:val="00A33E83"/>
    <w:pPr>
      <w:spacing w:after="120" w:line="480" w:lineRule="auto"/>
    </w:pPr>
  </w:style>
  <w:style w:type="paragraph" w:customStyle="1" w:styleId="14">
    <w:name w:val="Нижний колонтитул1"/>
    <w:basedOn w:val="a"/>
    <w:rsid w:val="00A33E83"/>
    <w:pPr>
      <w:tabs>
        <w:tab w:val="center" w:pos="4677"/>
        <w:tab w:val="right" w:pos="9355"/>
      </w:tabs>
    </w:pPr>
  </w:style>
  <w:style w:type="paragraph" w:customStyle="1" w:styleId="15">
    <w:name w:val="Верхний колонтитул1"/>
    <w:basedOn w:val="a"/>
    <w:rsid w:val="00A33E83"/>
    <w:pPr>
      <w:tabs>
        <w:tab w:val="center" w:pos="4677"/>
        <w:tab w:val="right" w:pos="9355"/>
      </w:tabs>
    </w:pPr>
  </w:style>
  <w:style w:type="paragraph" w:styleId="af">
    <w:name w:val="Balloon Text"/>
    <w:basedOn w:val="a"/>
    <w:qFormat/>
    <w:rsid w:val="00A33E83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A33E83"/>
    <w:pPr>
      <w:widowControl w:val="0"/>
      <w:overflowPunct w:val="0"/>
      <w:ind w:firstLine="720"/>
    </w:pPr>
    <w:rPr>
      <w:rFonts w:ascii="Arial" w:hAnsi="Arial"/>
      <w:color w:val="00000A"/>
    </w:rPr>
  </w:style>
  <w:style w:type="paragraph" w:styleId="20">
    <w:name w:val="Body Text Indent 2"/>
    <w:basedOn w:val="a"/>
    <w:qFormat/>
    <w:rsid w:val="00A33E83"/>
    <w:pPr>
      <w:spacing w:after="120" w:line="480" w:lineRule="auto"/>
      <w:ind w:left="283"/>
    </w:pPr>
  </w:style>
  <w:style w:type="paragraph" w:customStyle="1" w:styleId="af0">
    <w:name w:val="Комментарий"/>
    <w:basedOn w:val="a"/>
    <w:qFormat/>
    <w:rsid w:val="00A33E83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ConsNonformat">
    <w:name w:val="ConsNonformat"/>
    <w:qFormat/>
    <w:rsid w:val="00A33E83"/>
    <w:pPr>
      <w:widowControl w:val="0"/>
      <w:overflowPunct w:val="0"/>
    </w:pPr>
    <w:rPr>
      <w:rFonts w:ascii="Courier New" w:hAnsi="Courier New"/>
      <w:color w:val="00000A"/>
    </w:rPr>
  </w:style>
  <w:style w:type="paragraph" w:customStyle="1" w:styleId="Default">
    <w:name w:val="Default"/>
    <w:qFormat/>
    <w:rsid w:val="00A33E83"/>
    <w:pPr>
      <w:overflowPunct w:val="0"/>
    </w:pPr>
    <w:rPr>
      <w:color w:val="000000"/>
      <w:sz w:val="24"/>
      <w:szCs w:val="24"/>
    </w:rPr>
  </w:style>
  <w:style w:type="paragraph" w:customStyle="1" w:styleId="CharCharCharChar">
    <w:name w:val="Char Char Char Char"/>
    <w:basedOn w:val="a"/>
    <w:qFormat/>
    <w:rsid w:val="00A33E83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rmal">
    <w:name w:val="ConsPlusNormal"/>
    <w:qFormat/>
    <w:rsid w:val="00A33E83"/>
    <w:pPr>
      <w:overflowPunct w:val="0"/>
    </w:pPr>
    <w:rPr>
      <w:color w:val="00000A"/>
      <w:sz w:val="24"/>
      <w:szCs w:val="24"/>
    </w:rPr>
  </w:style>
  <w:style w:type="paragraph" w:styleId="af1">
    <w:name w:val="annotation text"/>
    <w:basedOn w:val="a"/>
    <w:qFormat/>
    <w:rsid w:val="00A33E83"/>
  </w:style>
  <w:style w:type="paragraph" w:customStyle="1" w:styleId="af2">
    <w:name w:val="Содержимое таблицы"/>
    <w:basedOn w:val="a"/>
    <w:qFormat/>
    <w:rsid w:val="00A33E83"/>
  </w:style>
  <w:style w:type="paragraph" w:customStyle="1" w:styleId="af3">
    <w:name w:val="Заголовок таблицы"/>
    <w:basedOn w:val="af2"/>
    <w:qFormat/>
    <w:rsid w:val="00A33E83"/>
  </w:style>
  <w:style w:type="character" w:customStyle="1" w:styleId="10">
    <w:name w:val="Заголовок 1 Знак"/>
    <w:basedOn w:val="a0"/>
    <w:link w:val="1"/>
    <w:uiPriority w:val="9"/>
    <w:rsid w:val="00A625EA"/>
    <w:rPr>
      <w:b/>
      <w:bCs/>
      <w:color w:val="26282F"/>
      <w:kern w:val="36"/>
      <w:sz w:val="48"/>
      <w:szCs w:val="48"/>
    </w:rPr>
  </w:style>
  <w:style w:type="paragraph" w:styleId="af4">
    <w:name w:val="header"/>
    <w:basedOn w:val="a"/>
    <w:link w:val="af5"/>
    <w:uiPriority w:val="99"/>
    <w:semiHidden/>
    <w:unhideWhenUsed/>
    <w:rsid w:val="00683E3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683E35"/>
    <w:rPr>
      <w:color w:val="00000A"/>
    </w:rPr>
  </w:style>
  <w:style w:type="paragraph" w:styleId="af6">
    <w:name w:val="footer"/>
    <w:basedOn w:val="a"/>
    <w:link w:val="af7"/>
    <w:uiPriority w:val="99"/>
    <w:unhideWhenUsed/>
    <w:rsid w:val="00683E3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683E35"/>
    <w:rPr>
      <w:color w:val="00000A"/>
    </w:rPr>
  </w:style>
  <w:style w:type="character" w:styleId="af8">
    <w:name w:val="Hyperlink"/>
    <w:basedOn w:val="a0"/>
    <w:uiPriority w:val="99"/>
    <w:unhideWhenUsed/>
    <w:rsid w:val="00823193"/>
    <w:rPr>
      <w:color w:val="0000FF" w:themeColor="hyperlink"/>
      <w:u w:val="single"/>
    </w:rPr>
  </w:style>
  <w:style w:type="paragraph" w:styleId="af9">
    <w:name w:val="Document Map"/>
    <w:basedOn w:val="a"/>
    <w:link w:val="afa"/>
    <w:uiPriority w:val="99"/>
    <w:semiHidden/>
    <w:unhideWhenUsed/>
    <w:rsid w:val="006A1D6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6A1D60"/>
    <w:rPr>
      <w:rFonts w:ascii="Tahoma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0" TargetMode="External"/><Relationship Id="rId13" Type="http://schemas.openxmlformats.org/officeDocument/2006/relationships/hyperlink" Target="garantF1://10064072.2224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8258.510" TargetMode="External"/><Relationship Id="rId12" Type="http://schemas.openxmlformats.org/officeDocument/2006/relationships/hyperlink" Target="garantF1://71963774.700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71963774.600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garantF1://71963774.3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1963774.2000" TargetMode="External"/><Relationship Id="rId14" Type="http://schemas.openxmlformats.org/officeDocument/2006/relationships/hyperlink" Target="garantF1://12038258.555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45B53-0274-4C95-B28C-3A56F5EE8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06.10.2003 N 131-ФЗ(ред. от 03.07.2016)"Об общих принципах организации местного самоуправления в Российской Федерации"</vt:lpstr>
    </vt:vector>
  </TitlesOfParts>
  <Company>КонсультантПлюс Версия 4016.00.36</Company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06.10.2003 N 131-ФЗ(ред. от 03.07.2016)"Об общих принципах организации местного самоуправления в Российской Федерации"</dc:title>
  <dc:creator>Балашова</dc:creator>
  <cp:lastModifiedBy>Андрей Мельников</cp:lastModifiedBy>
  <cp:revision>22</cp:revision>
  <cp:lastPrinted>2019-06-27T08:05:00Z</cp:lastPrinted>
  <dcterms:created xsi:type="dcterms:W3CDTF">2019-06-04T06:18:00Z</dcterms:created>
  <dcterms:modified xsi:type="dcterms:W3CDTF">2019-07-01T04:56:00Z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4016.00.36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